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5C" w:rsidRDefault="00D44F5C">
      <w:r>
        <w:t>NAME --------------------------------------------- CLASS ------------------------ ADM NO -----------------</w:t>
      </w:r>
    </w:p>
    <w:p w:rsidR="00EE043F" w:rsidRDefault="00D44F5C">
      <w:r>
        <w:t>GAT</w:t>
      </w:r>
      <w:r w:rsidR="00FB3233">
        <w:t xml:space="preserve">ITU </w:t>
      </w:r>
      <w:r w:rsidR="00717FDC">
        <w:t>DAY MIXED</w:t>
      </w:r>
      <w:r w:rsidR="00FB3233">
        <w:t xml:space="preserve"> SECONDARY SCHOOL</w:t>
      </w:r>
    </w:p>
    <w:p w:rsidR="00FB3233" w:rsidRDefault="00FB3233">
      <w:r>
        <w:t>PHYSICS FORM 2</w:t>
      </w:r>
    </w:p>
    <w:p w:rsidR="00FB3233" w:rsidRDefault="00D44F5C">
      <w:r>
        <w:t>END OF TERM 3 2013</w:t>
      </w:r>
      <w:r w:rsidR="00FB3233">
        <w:t xml:space="preserve"> EXAM</w:t>
      </w:r>
    </w:p>
    <w:p w:rsidR="00FB3233" w:rsidRDefault="00FB3233">
      <w:r>
        <w:t xml:space="preserve">1. Express the </w:t>
      </w:r>
      <w:r w:rsidR="008872E0">
        <w:t>following</w:t>
      </w:r>
      <w:r>
        <w:t xml:space="preserve"> in cm2</w:t>
      </w:r>
      <w:r>
        <w:tab/>
      </w:r>
      <w:r>
        <w:tab/>
      </w:r>
      <w:r>
        <w:tab/>
      </w:r>
      <w:r>
        <w:tab/>
        <w:t>(2mks)</w:t>
      </w:r>
    </w:p>
    <w:p w:rsidR="00B2726B" w:rsidRDefault="00B2726B">
      <w:r>
        <w:t xml:space="preserve">  a. 7.5 m2</w:t>
      </w:r>
    </w:p>
    <w:p w:rsidR="00B2726B" w:rsidRDefault="00B2726B"/>
    <w:p w:rsidR="00B2726B" w:rsidRDefault="00B2726B"/>
    <w:p w:rsidR="00B2726B" w:rsidRDefault="00B2726B">
      <w:r>
        <w:t>b. 0.09 m2</w:t>
      </w:r>
    </w:p>
    <w:p w:rsidR="00B2726B" w:rsidRDefault="00B2726B"/>
    <w:p w:rsidR="00B2726B" w:rsidRDefault="007736E7">
      <w:r>
        <w:t xml:space="preserve">2. </w:t>
      </w:r>
      <w:r w:rsidR="00717FDC">
        <w:t>Find</w:t>
      </w:r>
      <w:r>
        <w:t xml:space="preserve"> the volume of a sphere whose radius is 3 cm</w:t>
      </w:r>
      <w:r>
        <w:tab/>
      </w:r>
      <w:r>
        <w:tab/>
      </w:r>
      <w:r>
        <w:tab/>
      </w:r>
      <w:r>
        <w:tab/>
        <w:t>(2mks)</w:t>
      </w:r>
    </w:p>
    <w:p w:rsidR="00B93DA8" w:rsidRDefault="00B93DA8"/>
    <w:p w:rsidR="00B93DA8" w:rsidRDefault="00B93DA8"/>
    <w:p w:rsidR="00B93DA8" w:rsidRDefault="00B93DA8"/>
    <w:p w:rsidR="00B93DA8" w:rsidRDefault="00B93DA8"/>
    <w:p w:rsidR="00B93DA8" w:rsidRDefault="00B93DA8">
      <w:r>
        <w:t>3. Convert each volume to m3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97ED4" w:rsidRDefault="00497ED4">
      <w:r>
        <w:t xml:space="preserve">  </w:t>
      </w:r>
      <w:proofErr w:type="gramStart"/>
      <w:r>
        <w:t>a</w:t>
      </w:r>
      <w:proofErr w:type="gramEnd"/>
      <w:r>
        <w:t>. 20 l</w:t>
      </w:r>
    </w:p>
    <w:p w:rsidR="00497ED4" w:rsidRDefault="00497ED4"/>
    <w:p w:rsidR="00497ED4" w:rsidRDefault="00497ED4">
      <w:proofErr w:type="gramStart"/>
      <w:r>
        <w:t>b</w:t>
      </w:r>
      <w:proofErr w:type="gramEnd"/>
      <w:r>
        <w:t>. 1 ml</w:t>
      </w:r>
    </w:p>
    <w:p w:rsidR="00074B28" w:rsidRDefault="00074B28"/>
    <w:p w:rsidR="00074B28" w:rsidRDefault="00074B28"/>
    <w:p w:rsidR="00074B28" w:rsidRDefault="00074B28">
      <w:r>
        <w:t>4. Define mass and state its SI unit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355EA" w:rsidRDefault="000355EA"/>
    <w:p w:rsidR="000355EA" w:rsidRDefault="000355EA"/>
    <w:p w:rsidR="000355EA" w:rsidRDefault="000355EA">
      <w:r>
        <w:t>5. The density of mercury is 13.6 g/cm3, find the volume of 2720 g of mercury in m3</w:t>
      </w:r>
      <w:r>
        <w:tab/>
        <w:t>(3mks)</w:t>
      </w:r>
    </w:p>
    <w:p w:rsidR="00EE4ED3" w:rsidRDefault="00EE4ED3"/>
    <w:p w:rsidR="00EE4ED3" w:rsidRDefault="00EE4ED3"/>
    <w:p w:rsidR="00EE4ED3" w:rsidRDefault="00EE4ED3"/>
    <w:p w:rsidR="00EE4ED3" w:rsidRDefault="00EE4ED3">
      <w:r>
        <w:t>6. Explain the following forces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C477D" w:rsidRDefault="001C477D">
      <w:proofErr w:type="gramStart"/>
      <w:r>
        <w:t>a</w:t>
      </w:r>
      <w:proofErr w:type="gramEnd"/>
      <w:r>
        <w:t>. gravitational force</w:t>
      </w:r>
    </w:p>
    <w:p w:rsidR="001C477D" w:rsidRDefault="001C477D"/>
    <w:p w:rsidR="001C477D" w:rsidRDefault="001C477D"/>
    <w:p w:rsidR="001C477D" w:rsidRDefault="001C477D">
      <w:proofErr w:type="gramStart"/>
      <w:r>
        <w:t>b</w:t>
      </w:r>
      <w:proofErr w:type="gramEnd"/>
      <w:r>
        <w:t xml:space="preserve">. </w:t>
      </w:r>
      <w:r w:rsidR="00717FDC">
        <w:t>cohesive</w:t>
      </w:r>
      <w:r>
        <w:t xml:space="preserve"> force</w:t>
      </w:r>
    </w:p>
    <w:p w:rsidR="001C477D" w:rsidRDefault="001C477D"/>
    <w:p w:rsidR="001C477D" w:rsidRDefault="001C477D">
      <w:proofErr w:type="gramStart"/>
      <w:r>
        <w:t>c</w:t>
      </w:r>
      <w:proofErr w:type="gramEnd"/>
      <w:r>
        <w:t xml:space="preserve">. </w:t>
      </w:r>
      <w:r w:rsidR="00717FDC">
        <w:t>adhesive</w:t>
      </w:r>
      <w:r>
        <w:t xml:space="preserve"> force</w:t>
      </w:r>
    </w:p>
    <w:p w:rsidR="00197BBC" w:rsidRDefault="00197BBC"/>
    <w:p w:rsidR="00197BBC" w:rsidRDefault="00197BBC"/>
    <w:p w:rsidR="00197BBC" w:rsidRDefault="00197BBC">
      <w:r>
        <w:t xml:space="preserve">7. </w:t>
      </w:r>
      <w:r w:rsidR="00717FDC">
        <w:t>A man</w:t>
      </w:r>
      <w:r>
        <w:t xml:space="preserve"> has a mass of 70 </w:t>
      </w:r>
      <w:proofErr w:type="gramStart"/>
      <w:r>
        <w:t>kg ,</w:t>
      </w:r>
      <w:proofErr w:type="gramEnd"/>
      <w:r>
        <w:t xml:space="preserve"> calculate  </w:t>
      </w:r>
    </w:p>
    <w:p w:rsidR="005C6A75" w:rsidRDefault="005C6A75">
      <w:r>
        <w:t xml:space="preserve"> a) </w:t>
      </w:r>
      <w:proofErr w:type="gramStart"/>
      <w:r>
        <w:t>his</w:t>
      </w:r>
      <w:proofErr w:type="gramEnd"/>
      <w:r>
        <w:t xml:space="preserve"> weight on  earth , where the  gravitational field strength is  10 N /kg</w:t>
      </w:r>
      <w:r>
        <w:tab/>
      </w:r>
      <w:r>
        <w:tab/>
      </w:r>
      <w:r>
        <w:tab/>
        <w:t>(2mks)</w:t>
      </w:r>
    </w:p>
    <w:p w:rsidR="00A475E4" w:rsidRDefault="00A475E4"/>
    <w:p w:rsidR="00A475E4" w:rsidRDefault="00A475E4"/>
    <w:p w:rsidR="00A475E4" w:rsidRDefault="00A475E4">
      <w:r>
        <w:t xml:space="preserve">b) </w:t>
      </w:r>
      <w:r w:rsidR="00717FDC">
        <w:t>His weight</w:t>
      </w:r>
      <w:r>
        <w:t xml:space="preserve"> on the moon where </w:t>
      </w:r>
      <w:r w:rsidR="00717FDC">
        <w:t>the gravitational field</w:t>
      </w:r>
      <w:r>
        <w:t xml:space="preserve"> strength is 1.7 N /kg</w:t>
      </w:r>
      <w:r>
        <w:tab/>
      </w:r>
      <w:r>
        <w:tab/>
      </w:r>
      <w:r>
        <w:tab/>
        <w:t>(2mks)</w:t>
      </w:r>
    </w:p>
    <w:p w:rsidR="00F71A6C" w:rsidRDefault="00F71A6C"/>
    <w:p w:rsidR="00F71A6C" w:rsidRDefault="00F71A6C"/>
    <w:p w:rsidR="00F71A6C" w:rsidRDefault="00F71A6C"/>
    <w:p w:rsidR="00F71A6C" w:rsidRDefault="00F71A6C">
      <w:r>
        <w:t>8. Define pressure</w:t>
      </w:r>
      <w:r>
        <w:tab/>
      </w:r>
      <w:r>
        <w:tab/>
      </w:r>
      <w:r>
        <w:tab/>
      </w:r>
      <w:r>
        <w:tab/>
        <w:t>(1mk)</w:t>
      </w:r>
    </w:p>
    <w:p w:rsidR="00F71A6C" w:rsidRDefault="00F71A6C"/>
    <w:p w:rsidR="00F71A6C" w:rsidRDefault="00F71A6C"/>
    <w:p w:rsidR="00F71A6C" w:rsidRDefault="00F71A6C">
      <w:r>
        <w:t xml:space="preserve">9. A man of </w:t>
      </w:r>
      <w:r w:rsidR="00717FDC">
        <w:t>mass 84</w:t>
      </w:r>
      <w:r>
        <w:t xml:space="preserve"> kg stands upright on a floor if the area of contact of his shoes and floor is 420 cm3 determine the pressure he </w:t>
      </w:r>
      <w:r w:rsidR="00F657E7">
        <w:t>exerts</w:t>
      </w:r>
      <w:r>
        <w:t xml:space="preserve"> on the floor.</w:t>
      </w:r>
      <w:r>
        <w:tab/>
      </w:r>
      <w:r>
        <w:tab/>
      </w:r>
      <w:r>
        <w:tab/>
        <w:t>(3mks)</w:t>
      </w:r>
    </w:p>
    <w:p w:rsidR="006A44E0" w:rsidRDefault="006A44E0"/>
    <w:p w:rsidR="006A44E0" w:rsidRDefault="006A44E0"/>
    <w:p w:rsidR="006A44E0" w:rsidRDefault="006A44E0"/>
    <w:p w:rsidR="006A44E0" w:rsidRDefault="006A44E0">
      <w:r>
        <w:t>10. Give two effects of the anomalous expansion of water.</w:t>
      </w:r>
      <w:r>
        <w:tab/>
      </w:r>
      <w:r>
        <w:tab/>
      </w:r>
      <w:r>
        <w:tab/>
      </w:r>
      <w:r>
        <w:tab/>
        <w:t>(2mks)</w:t>
      </w:r>
    </w:p>
    <w:p w:rsidR="00294785" w:rsidRDefault="00294785"/>
    <w:p w:rsidR="00294785" w:rsidRDefault="00294785"/>
    <w:p w:rsidR="00294785" w:rsidRDefault="00294785"/>
    <w:p w:rsidR="00A83F80" w:rsidRDefault="00294785">
      <w:r>
        <w:t>11. Convert the following to Kelvin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83F80" w:rsidRDefault="00A83F80">
      <w:r>
        <w:t xml:space="preserve">    a. 100 0c</w:t>
      </w:r>
    </w:p>
    <w:p w:rsidR="00A83F80" w:rsidRDefault="00A83F80"/>
    <w:p w:rsidR="00A83F80" w:rsidRDefault="00A83F80">
      <w:r>
        <w:t xml:space="preserve">  b. </w:t>
      </w:r>
      <w:proofErr w:type="gramStart"/>
      <w:r>
        <w:t>0  0c</w:t>
      </w:r>
      <w:proofErr w:type="gramEnd"/>
    </w:p>
    <w:p w:rsidR="00A83F80" w:rsidRDefault="00A83F80"/>
    <w:p w:rsidR="00294785" w:rsidRDefault="00A83F80">
      <w:r>
        <w:t>c. -123 0c</w:t>
      </w:r>
      <w:r w:rsidR="00294785">
        <w:t xml:space="preserve"> </w:t>
      </w:r>
    </w:p>
    <w:p w:rsidR="00A60BE8" w:rsidRDefault="00A60BE8"/>
    <w:p w:rsidR="00A60BE8" w:rsidRDefault="00A60BE8">
      <w:r>
        <w:t xml:space="preserve">12. </w:t>
      </w:r>
      <w:r w:rsidR="00717FDC">
        <w:t>An object</w:t>
      </w:r>
      <w:r>
        <w:t xml:space="preserve"> at height 5 m is placed 10 m from a </w:t>
      </w:r>
      <w:r w:rsidR="00717FDC">
        <w:t>pinhole camera,</w:t>
      </w:r>
      <w:r>
        <w:t xml:space="preserve"> </w:t>
      </w:r>
      <w:r w:rsidR="00717FDC">
        <w:t>calculate:</w:t>
      </w:r>
    </w:p>
    <w:p w:rsidR="00A60BE8" w:rsidRDefault="00A728A1">
      <w:proofErr w:type="gramStart"/>
      <w:r>
        <w:t>a</w:t>
      </w:r>
      <w:proofErr w:type="gramEnd"/>
      <w:r>
        <w:t>. the size of the image if its magnification is 0.01</w:t>
      </w:r>
      <w:r>
        <w:tab/>
      </w:r>
      <w:r>
        <w:tab/>
      </w:r>
      <w:r>
        <w:tab/>
      </w:r>
      <w:r>
        <w:tab/>
        <w:t>(2mks)</w:t>
      </w:r>
    </w:p>
    <w:p w:rsidR="00D813A0" w:rsidRDefault="00D813A0"/>
    <w:p w:rsidR="00D813A0" w:rsidRDefault="00D813A0"/>
    <w:p w:rsidR="00D813A0" w:rsidRDefault="002018AF">
      <w:proofErr w:type="gramStart"/>
      <w:r>
        <w:t>b</w:t>
      </w:r>
      <w:proofErr w:type="gramEnd"/>
      <w:r>
        <w:t>. the  length of the pinhole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B234C" w:rsidRDefault="005B234C"/>
    <w:p w:rsidR="005B234C" w:rsidRDefault="005B234C"/>
    <w:p w:rsidR="005B234C" w:rsidRDefault="005B234C"/>
    <w:p w:rsidR="005B234C" w:rsidRDefault="005B234C">
      <w:r>
        <w:t xml:space="preserve">13. </w:t>
      </w:r>
      <w:r w:rsidR="006D2730">
        <w:t>State the basic law of magne</w:t>
      </w:r>
      <w:r>
        <w:t>tism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D5318" w:rsidRDefault="00CD5318"/>
    <w:p w:rsidR="00CD5318" w:rsidRDefault="00CD5318"/>
    <w:p w:rsidR="00CD5318" w:rsidRDefault="00CD5318">
      <w:r>
        <w:t>14. List three methods used in magnetization</w:t>
      </w:r>
      <w:r>
        <w:tab/>
      </w:r>
      <w:r>
        <w:tab/>
      </w:r>
      <w:r>
        <w:tab/>
      </w:r>
      <w:r>
        <w:tab/>
        <w:t>(3mks)</w:t>
      </w:r>
    </w:p>
    <w:p w:rsidR="00F342AA" w:rsidRDefault="00F342AA"/>
    <w:p w:rsidR="00F342AA" w:rsidRDefault="00F342AA">
      <w:r>
        <w:t xml:space="preserve">15. </w:t>
      </w:r>
      <w:r w:rsidR="00F63FE3">
        <w:t>Differentiate between soft and hard magnetic materials</w:t>
      </w:r>
      <w:r w:rsidR="00F63FE3">
        <w:tab/>
      </w:r>
      <w:r w:rsidR="00F63FE3">
        <w:tab/>
      </w:r>
      <w:r w:rsidR="00F63FE3">
        <w:tab/>
        <w:t>(2mks)</w:t>
      </w:r>
    </w:p>
    <w:p w:rsidR="00F87348" w:rsidRDefault="00F87348"/>
    <w:p w:rsidR="00F87348" w:rsidRDefault="00F87348"/>
    <w:p w:rsidR="00F87348" w:rsidRDefault="00F87348"/>
    <w:p w:rsidR="00F87348" w:rsidRDefault="00F87348">
      <w:r>
        <w:t xml:space="preserve">16. </w:t>
      </w:r>
      <w:r w:rsidR="00717FDC">
        <w:t>Express in</w:t>
      </w:r>
      <w:r>
        <w:t xml:space="preserve"> standard form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32289" w:rsidRDefault="00332289">
      <w:r>
        <w:t xml:space="preserve">  i. 1595</w:t>
      </w:r>
    </w:p>
    <w:p w:rsidR="00332289" w:rsidRDefault="00332289"/>
    <w:p w:rsidR="00332289" w:rsidRDefault="00332289">
      <w:r>
        <w:t>ii. 29.606</w:t>
      </w:r>
    </w:p>
    <w:p w:rsidR="00332289" w:rsidRDefault="00332289"/>
    <w:p w:rsidR="00332289" w:rsidRDefault="00332289">
      <w:r>
        <w:t>iii. 0.0000009231</w:t>
      </w:r>
    </w:p>
    <w:p w:rsidR="008E4E75" w:rsidRDefault="008E4E75"/>
    <w:p w:rsidR="008E4E75" w:rsidRDefault="008E4E75"/>
    <w:p w:rsidR="008E4E75" w:rsidRDefault="008E4E75">
      <w:r>
        <w:t xml:space="preserve">17. </w:t>
      </w:r>
      <w:proofErr w:type="gramStart"/>
      <w:r>
        <w:t>state</w:t>
      </w:r>
      <w:proofErr w:type="gramEnd"/>
      <w:r>
        <w:t xml:space="preserve"> the principle of moments</w:t>
      </w:r>
      <w:r>
        <w:tab/>
      </w:r>
      <w:r>
        <w:tab/>
      </w:r>
      <w:r>
        <w:tab/>
      </w:r>
      <w:r>
        <w:tab/>
        <w:t>(1mk)</w:t>
      </w:r>
    </w:p>
    <w:p w:rsidR="009F00B1" w:rsidRDefault="009F00B1"/>
    <w:p w:rsidR="009F00B1" w:rsidRDefault="009F00B1"/>
    <w:p w:rsidR="009F00B1" w:rsidRDefault="009F00B1">
      <w:r>
        <w:t xml:space="preserve">18. A uniform </w:t>
      </w:r>
      <w:proofErr w:type="spellStart"/>
      <w:r>
        <w:t>metre</w:t>
      </w:r>
      <w:proofErr w:type="spellEnd"/>
      <w:r>
        <w:t xml:space="preserve"> role pivoted at its </w:t>
      </w:r>
      <w:proofErr w:type="spellStart"/>
      <w:r>
        <w:t>centre</w:t>
      </w:r>
      <w:proofErr w:type="spellEnd"/>
      <w:r>
        <w:t xml:space="preserve"> is balanced by a force of 4.8 N at 20 cm mark and same two other </w:t>
      </w:r>
      <w:r w:rsidR="00717FDC">
        <w:t>forces F</w:t>
      </w:r>
      <w:r>
        <w:t xml:space="preserve"> and 2 N on the 66 cm and 90 cm mark respectively. Calculate the force F</w:t>
      </w:r>
      <w:r w:rsidR="000A150C">
        <w:tab/>
        <w:t>(3mks)</w:t>
      </w:r>
    </w:p>
    <w:p w:rsidR="00CD3C6A" w:rsidRDefault="00CD3C6A">
      <w:r>
        <w:tab/>
        <w:t xml:space="preserve">       20</w:t>
      </w:r>
      <w:r>
        <w:tab/>
      </w:r>
      <w:r>
        <w:tab/>
        <w:t xml:space="preserve">           50</w:t>
      </w:r>
      <w:r>
        <w:tab/>
        <w:t xml:space="preserve">      66                   90</w:t>
      </w:r>
    </w:p>
    <w:p w:rsidR="00CD3C6A" w:rsidRDefault="0010691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58.75pt;margin-top:8pt;width:0;height:15.75pt;z-index:251666432" o:connectortype="straight"/>
        </w:pict>
      </w:r>
      <w:r>
        <w:rPr>
          <w:noProof/>
        </w:rPr>
        <w:pict>
          <v:shape id="_x0000_s1033" type="#_x0000_t32" style="position:absolute;margin-left:199.5pt;margin-top:8pt;width:0;height:15.75pt;z-index:251665408" o:connectortype="straight"/>
        </w:pict>
      </w:r>
      <w:r>
        <w:rPr>
          <w:noProof/>
        </w:rPr>
        <w:pict>
          <v:shape id="_x0000_s1032" type="#_x0000_t32" style="position:absolute;margin-left:137.25pt;margin-top:8pt;width:0;height:15.75pt;z-index:251664384" o:connectortype="straight"/>
        </w:pict>
      </w:r>
      <w:r>
        <w:rPr>
          <w:noProof/>
        </w:rPr>
        <w:pict>
          <v:shape id="_x0000_s1031" type="#_x0000_t32" style="position:absolute;margin-left:51pt;margin-top:8pt;width:0;height:15.75pt;z-index:251663360" o:connectortype="straight"/>
        </w:pict>
      </w:r>
      <w:r>
        <w:rPr>
          <w:noProof/>
        </w:rPr>
        <w:pict>
          <v:rect id="_x0000_s1026" style="position:absolute;margin-left:16.5pt;margin-top:23.75pt;width:269.25pt;height:33pt;z-index:251658240"/>
        </w:pict>
      </w:r>
    </w:p>
    <w:p w:rsidR="00CD3C6A" w:rsidRDefault="00CD3C6A"/>
    <w:p w:rsidR="00332289" w:rsidRDefault="00106917">
      <w:r>
        <w:rPr>
          <w:noProof/>
        </w:rPr>
        <w:pict>
          <v:shape id="_x0000_s1030" type="#_x0000_t32" style="position:absolute;margin-left:258.75pt;margin-top:5.85pt;width:0;height:36.7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04pt;margin-top:5.85pt;width:3pt;height:60.75pt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55.5pt;margin-top:5.85pt;width:.75pt;height:60.75pt;z-index:251660288" o:connectortype="straight">
            <v:stroke endarrow="block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25.6pt;margin-top:5.85pt;width:36.4pt;height:26.25pt;z-index:251659264"/>
        </w:pict>
      </w:r>
    </w:p>
    <w:p w:rsidR="00332289" w:rsidRDefault="00332289"/>
    <w:p w:rsidR="00F657E7" w:rsidRDefault="00F657E7"/>
    <w:p w:rsidR="00F657E7" w:rsidRDefault="00CD3C6A">
      <w:r>
        <w:t xml:space="preserve">                      4.8 N                                                   F                      2.0 N</w:t>
      </w:r>
    </w:p>
    <w:p w:rsidR="00CD3C6A" w:rsidRDefault="00CD3C6A"/>
    <w:p w:rsidR="00CD3C6A" w:rsidRDefault="00CD3C6A"/>
    <w:p w:rsidR="00CD3C6A" w:rsidRDefault="00CD3C6A">
      <w:r>
        <w:t xml:space="preserve">19. </w:t>
      </w:r>
      <w:r w:rsidR="00D37D4F">
        <w:t xml:space="preserve"> State the three states of equilibrium</w:t>
      </w:r>
      <w:r w:rsidR="00D37D4F">
        <w:tab/>
      </w:r>
      <w:r w:rsidR="00D37D4F">
        <w:tab/>
      </w:r>
      <w:r w:rsidR="00D37D4F">
        <w:tab/>
      </w:r>
      <w:r w:rsidR="00D37D4F">
        <w:tab/>
      </w:r>
      <w:r w:rsidR="00D37D4F">
        <w:tab/>
        <w:t>(3mks)</w:t>
      </w:r>
    </w:p>
    <w:p w:rsidR="00301191" w:rsidRDefault="00301191"/>
    <w:p w:rsidR="00301191" w:rsidRDefault="00301191"/>
    <w:p w:rsidR="00301191" w:rsidRDefault="00301191"/>
    <w:p w:rsidR="00301191" w:rsidRDefault="00301191"/>
    <w:p w:rsidR="00301191" w:rsidRDefault="00301191">
      <w:r>
        <w:t xml:space="preserve">20. An object is placed 30 cm from </w:t>
      </w:r>
      <w:r w:rsidR="00717FDC">
        <w:t>a concave</w:t>
      </w:r>
      <w:r>
        <w:t xml:space="preserve"> mirror of focal length 20 cm, calculate</w:t>
      </w:r>
    </w:p>
    <w:p w:rsidR="00301191" w:rsidRDefault="00EB71C7">
      <w:proofErr w:type="gramStart"/>
      <w:r>
        <w:t>a.  the</w:t>
      </w:r>
      <w:proofErr w:type="gramEnd"/>
      <w:r>
        <w:t xml:space="preserve"> image position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7286C" w:rsidRDefault="0077286C"/>
    <w:p w:rsidR="0077286C" w:rsidRDefault="0077286C"/>
    <w:p w:rsidR="0077286C" w:rsidRDefault="0077286C">
      <w:proofErr w:type="gramStart"/>
      <w:r>
        <w:t>b.  the</w:t>
      </w:r>
      <w:proofErr w:type="gramEnd"/>
      <w:r>
        <w:t xml:space="preserve"> magnification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71A0E" w:rsidRDefault="00B71A0E"/>
    <w:p w:rsidR="00B71A0E" w:rsidRDefault="00B71A0E"/>
    <w:p w:rsidR="00B71A0E" w:rsidRDefault="00B71A0E"/>
    <w:p w:rsidR="00B71A0E" w:rsidRDefault="00B71A0E">
      <w:r>
        <w:t>21</w:t>
      </w:r>
      <w:proofErr w:type="gramStart"/>
      <w:r>
        <w:t>.State</w:t>
      </w:r>
      <w:proofErr w:type="gramEnd"/>
      <w:r>
        <w:t xml:space="preserve"> the </w:t>
      </w:r>
      <w:proofErr w:type="spellStart"/>
      <w:r w:rsidR="000B3BE4">
        <w:t>flodke’s</w:t>
      </w:r>
      <w:proofErr w:type="spellEnd"/>
      <w:r w:rsidR="000B3BE4">
        <w:t xml:space="preserve"> law</w:t>
      </w:r>
      <w:r w:rsidR="000B3BE4">
        <w:tab/>
      </w:r>
      <w:r w:rsidR="000B3BE4">
        <w:tab/>
      </w:r>
      <w:r w:rsidR="000B3BE4">
        <w:tab/>
      </w:r>
      <w:r w:rsidR="000B3BE4">
        <w:tab/>
      </w:r>
      <w:r w:rsidR="000B3BE4">
        <w:tab/>
        <w:t>(2mks)</w:t>
      </w:r>
    </w:p>
    <w:p w:rsidR="007C7A00" w:rsidRDefault="007C7A00"/>
    <w:p w:rsidR="007C7A00" w:rsidRDefault="007C7A00"/>
    <w:p w:rsidR="007C7A00" w:rsidRDefault="007C7A00">
      <w:r>
        <w:t xml:space="preserve">22. Define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66322" w:rsidRDefault="00C66322">
      <w:r>
        <w:t xml:space="preserve">  </w:t>
      </w:r>
      <w:proofErr w:type="gramStart"/>
      <w:r>
        <w:t>i</w:t>
      </w:r>
      <w:proofErr w:type="gramEnd"/>
      <w:r>
        <w:t>. frequency</w:t>
      </w:r>
    </w:p>
    <w:p w:rsidR="00C66322" w:rsidRDefault="00C66322"/>
    <w:p w:rsidR="00C66322" w:rsidRDefault="00C66322"/>
    <w:p w:rsidR="00C66322" w:rsidRDefault="00C66322">
      <w:r>
        <w:t xml:space="preserve">ii. </w:t>
      </w:r>
      <w:proofErr w:type="gramStart"/>
      <w:r>
        <w:t>amplitude</w:t>
      </w:r>
      <w:proofErr w:type="gramEnd"/>
    </w:p>
    <w:p w:rsidR="00C66322" w:rsidRDefault="00C66322"/>
    <w:p w:rsidR="00C66322" w:rsidRDefault="00C66322"/>
    <w:p w:rsidR="00C66322" w:rsidRDefault="00C66322">
      <w:r>
        <w:t xml:space="preserve">iii. </w:t>
      </w:r>
      <w:proofErr w:type="gramStart"/>
      <w:r>
        <w:t>period</w:t>
      </w:r>
      <w:proofErr w:type="gramEnd"/>
    </w:p>
    <w:p w:rsidR="00C66322" w:rsidRDefault="00C66322"/>
    <w:p w:rsidR="00C66322" w:rsidRDefault="00C03F08">
      <w:r>
        <w:t xml:space="preserve">23.  A sound wave travels 12 m in 4 seconds </w:t>
      </w:r>
      <w:r w:rsidR="00717FDC">
        <w:t>if the</w:t>
      </w:r>
      <w:r>
        <w:t xml:space="preserve"> frequency of the wave is </w:t>
      </w:r>
      <w:r w:rsidR="00717FDC">
        <w:t>2H2 calculate</w:t>
      </w:r>
      <w:r>
        <w:tab/>
      </w:r>
      <w:r>
        <w:tab/>
      </w:r>
      <w:r>
        <w:tab/>
      </w:r>
      <w:r>
        <w:tab/>
        <w:t>(4mks)</w:t>
      </w:r>
    </w:p>
    <w:p w:rsidR="00AF45B2" w:rsidRDefault="00AF45B2">
      <w:r>
        <w:t xml:space="preserve"> </w:t>
      </w:r>
      <w:proofErr w:type="gramStart"/>
      <w:r>
        <w:t>a</w:t>
      </w:r>
      <w:proofErr w:type="gramEnd"/>
      <w:r>
        <w:t xml:space="preserve">. speed of wave </w:t>
      </w:r>
    </w:p>
    <w:p w:rsidR="00AF45B2" w:rsidRDefault="00AF45B2"/>
    <w:p w:rsidR="00AF45B2" w:rsidRDefault="00AF45B2"/>
    <w:p w:rsidR="00AF45B2" w:rsidRDefault="00AF45B2"/>
    <w:p w:rsidR="00AF45B2" w:rsidRDefault="00AF45B2"/>
    <w:p w:rsidR="00AF45B2" w:rsidRDefault="00AF45B2">
      <w:proofErr w:type="gramStart"/>
      <w:r>
        <w:t>b</w:t>
      </w:r>
      <w:proofErr w:type="gramEnd"/>
      <w:r>
        <w:t>. wavelength of wave</w:t>
      </w:r>
    </w:p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>
      <w:r>
        <w:t>GOOD LUCK AND HAPPY HOLIDAY</w:t>
      </w:r>
    </w:p>
    <w:sectPr w:rsidR="008C598A" w:rsidSect="00EE0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F9" w:rsidRDefault="003560F9" w:rsidP="00AA73B9">
      <w:pPr>
        <w:spacing w:after="0" w:line="240" w:lineRule="auto"/>
      </w:pPr>
      <w:r>
        <w:separator/>
      </w:r>
    </w:p>
  </w:endnote>
  <w:endnote w:type="continuationSeparator" w:id="0">
    <w:p w:rsidR="003560F9" w:rsidRDefault="003560F9" w:rsidP="00AA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17" w:rsidRDefault="00106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27"/>
      <w:docPartObj>
        <w:docPartGallery w:val="Page Numbers (Bottom of Page)"/>
        <w:docPartUnique/>
      </w:docPartObj>
    </w:sdtPr>
    <w:sdtEndPr/>
    <w:sdtContent>
      <w:p w:rsidR="00AA73B9" w:rsidRDefault="001069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73B9" w:rsidRDefault="00AA7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17" w:rsidRDefault="00106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F9" w:rsidRDefault="003560F9" w:rsidP="00AA73B9">
      <w:pPr>
        <w:spacing w:after="0" w:line="240" w:lineRule="auto"/>
      </w:pPr>
      <w:r>
        <w:separator/>
      </w:r>
    </w:p>
  </w:footnote>
  <w:footnote w:type="continuationSeparator" w:id="0">
    <w:p w:rsidR="003560F9" w:rsidRDefault="003560F9" w:rsidP="00AA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17" w:rsidRDefault="00106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17" w:rsidRDefault="00106917">
    <w:pPr>
      <w:pStyle w:val="Header"/>
    </w:pPr>
    <w:r>
      <w:rPr>
        <w:rFonts w:ascii="Comic Sans MS" w:hAnsi="Comic Sans MS"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17" w:rsidRDefault="00106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233"/>
    <w:rsid w:val="000355EA"/>
    <w:rsid w:val="00074B28"/>
    <w:rsid w:val="000A150C"/>
    <w:rsid w:val="000B1813"/>
    <w:rsid w:val="000B3BE4"/>
    <w:rsid w:val="00106917"/>
    <w:rsid w:val="00197BBC"/>
    <w:rsid w:val="001C477D"/>
    <w:rsid w:val="002018AF"/>
    <w:rsid w:val="00294785"/>
    <w:rsid w:val="00301191"/>
    <w:rsid w:val="00332289"/>
    <w:rsid w:val="003560F9"/>
    <w:rsid w:val="003F3F9B"/>
    <w:rsid w:val="004044C1"/>
    <w:rsid w:val="00417F03"/>
    <w:rsid w:val="00461D1A"/>
    <w:rsid w:val="00497ED4"/>
    <w:rsid w:val="004E2230"/>
    <w:rsid w:val="004F2A91"/>
    <w:rsid w:val="005B234C"/>
    <w:rsid w:val="005C6A75"/>
    <w:rsid w:val="006A44E0"/>
    <w:rsid w:val="006D2730"/>
    <w:rsid w:val="00717FDC"/>
    <w:rsid w:val="0077286C"/>
    <w:rsid w:val="007736E7"/>
    <w:rsid w:val="0077450E"/>
    <w:rsid w:val="007C7A00"/>
    <w:rsid w:val="008872E0"/>
    <w:rsid w:val="008C598A"/>
    <w:rsid w:val="008E42D7"/>
    <w:rsid w:val="008E4E75"/>
    <w:rsid w:val="009F00B1"/>
    <w:rsid w:val="00A475E4"/>
    <w:rsid w:val="00A60BE8"/>
    <w:rsid w:val="00A728A1"/>
    <w:rsid w:val="00A83F80"/>
    <w:rsid w:val="00AA73B9"/>
    <w:rsid w:val="00AE5810"/>
    <w:rsid w:val="00AF45B2"/>
    <w:rsid w:val="00B2726B"/>
    <w:rsid w:val="00B71A0E"/>
    <w:rsid w:val="00B93DA8"/>
    <w:rsid w:val="00C03F08"/>
    <w:rsid w:val="00C66322"/>
    <w:rsid w:val="00CD3C6A"/>
    <w:rsid w:val="00CD5318"/>
    <w:rsid w:val="00D37D4F"/>
    <w:rsid w:val="00D44F5C"/>
    <w:rsid w:val="00D813A0"/>
    <w:rsid w:val="00EB71C7"/>
    <w:rsid w:val="00EE043F"/>
    <w:rsid w:val="00EE4ED3"/>
    <w:rsid w:val="00F342AA"/>
    <w:rsid w:val="00F63FE3"/>
    <w:rsid w:val="00F657E7"/>
    <w:rsid w:val="00F71A6C"/>
    <w:rsid w:val="00F87348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8" type="connector" idref="#_x0000_s1031"/>
        <o:r id="V:Rule9" type="connector" idref="#_x0000_s1033"/>
        <o:r id="V:Rule10" type="connector" idref="#_x0000_s1030"/>
        <o:r id="V:Rule11" type="connector" idref="#_x0000_s1028"/>
        <o:r id="V:Rule12" type="connector" idref="#_x0000_s1029"/>
        <o:r id="V:Rule13" type="connector" idref="#_x0000_s1032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B9"/>
  </w:style>
  <w:style w:type="paragraph" w:styleId="Footer">
    <w:name w:val="footer"/>
    <w:basedOn w:val="Normal"/>
    <w:link w:val="FooterChar"/>
    <w:uiPriority w:val="99"/>
    <w:unhideWhenUsed/>
    <w:rsid w:val="00AA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B9"/>
  </w:style>
  <w:style w:type="character" w:styleId="Hyperlink">
    <w:name w:val="Hyperlink"/>
    <w:basedOn w:val="DefaultParagraphFont"/>
    <w:uiPriority w:val="99"/>
    <w:semiHidden/>
    <w:unhideWhenUsed/>
    <w:rsid w:val="00106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52</cp:revision>
  <cp:lastPrinted>2013-11-11T11:00:00Z</cp:lastPrinted>
  <dcterms:created xsi:type="dcterms:W3CDTF">2012-07-23T07:19:00Z</dcterms:created>
  <dcterms:modified xsi:type="dcterms:W3CDTF">2014-10-03T04:59:00Z</dcterms:modified>
</cp:coreProperties>
</file>