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81" w:rsidRPr="00E72E8F" w:rsidRDefault="00A170A2" w:rsidP="00464C81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Name: …………………………………………………………………</w:t>
      </w:r>
      <w:r w:rsidRPr="00E72E8F">
        <w:rPr>
          <w:rFonts w:ascii="Cambria" w:hAnsi="Cambria"/>
          <w:b/>
          <w:sz w:val="24"/>
        </w:rPr>
        <w:t>….Class:</w:t>
      </w:r>
      <w:r w:rsidR="00464C81" w:rsidRPr="00E72E8F">
        <w:rPr>
          <w:rFonts w:ascii="Cambria" w:hAnsi="Cambria"/>
          <w:b/>
          <w:sz w:val="24"/>
        </w:rPr>
        <w:t>…………  Adm.No. ……………</w:t>
      </w:r>
    </w:p>
    <w:p w:rsidR="00464C81" w:rsidRPr="00E72E8F" w:rsidRDefault="00464C81" w:rsidP="00464C81">
      <w:pPr>
        <w:spacing w:after="0" w:line="240" w:lineRule="auto"/>
        <w:rPr>
          <w:rFonts w:ascii="Cambria" w:hAnsi="Cambria"/>
          <w:b/>
        </w:rPr>
      </w:pPr>
      <w:r w:rsidRPr="00E72E8F">
        <w:rPr>
          <w:rFonts w:ascii="Cambria" w:hAnsi="Cambria"/>
          <w:b/>
        </w:rPr>
        <w:t>232/2</w:t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</w:r>
      <w:r w:rsidRPr="00E72E8F">
        <w:rPr>
          <w:rFonts w:ascii="Cambria" w:hAnsi="Cambria"/>
          <w:b/>
        </w:rPr>
        <w:tab/>
        <w:t>Candidate’s Signature: …………………...</w:t>
      </w:r>
    </w:p>
    <w:p w:rsidR="00464C81" w:rsidRPr="00E72E8F" w:rsidRDefault="00464C81" w:rsidP="00464C8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72E8F">
        <w:rPr>
          <w:rFonts w:ascii="Cambria" w:hAnsi="Cambria"/>
          <w:b/>
          <w:sz w:val="24"/>
          <w:szCs w:val="24"/>
        </w:rPr>
        <w:t>PHYSICS</w:t>
      </w:r>
    </w:p>
    <w:p w:rsidR="00464C81" w:rsidRPr="00E83311" w:rsidRDefault="00464C81" w:rsidP="00464C8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83311">
        <w:rPr>
          <w:rFonts w:ascii="Cambria" w:hAnsi="Cambria"/>
          <w:b/>
          <w:sz w:val="24"/>
          <w:szCs w:val="24"/>
        </w:rPr>
        <w:t>THEORY</w:t>
      </w:r>
    </w:p>
    <w:p w:rsidR="00464C81" w:rsidRPr="00E83311" w:rsidRDefault="00464C81" w:rsidP="00464C8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:rsidR="00464C81" w:rsidRPr="00E83311" w:rsidRDefault="00464C81" w:rsidP="00464C8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– JULY</w:t>
      </w:r>
      <w:r w:rsidRPr="00E83311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</w:t>
      </w:r>
      <w:r w:rsidRPr="00E83311">
        <w:rPr>
          <w:rFonts w:ascii="Cambria" w:hAnsi="Cambria"/>
          <w:b/>
          <w:sz w:val="24"/>
          <w:szCs w:val="24"/>
        </w:rPr>
        <w:t>1</w:t>
      </w:r>
    </w:p>
    <w:p w:rsidR="00464C81" w:rsidRPr="00E83311" w:rsidRDefault="00464C81" w:rsidP="00464C81">
      <w:pPr>
        <w:spacing w:after="0" w:line="240" w:lineRule="auto"/>
        <w:rPr>
          <w:rFonts w:ascii="Cambria" w:hAnsi="Cambria"/>
          <w:sz w:val="24"/>
          <w:szCs w:val="24"/>
        </w:rPr>
      </w:pPr>
      <w:r w:rsidRPr="00E83311">
        <w:rPr>
          <w:rFonts w:ascii="Cambria" w:hAnsi="Cambria"/>
          <w:sz w:val="24"/>
          <w:szCs w:val="24"/>
        </w:rPr>
        <w:t>Time: 2 hours</w:t>
      </w:r>
    </w:p>
    <w:p w:rsidR="00464C81" w:rsidRPr="00E83311" w:rsidRDefault="00464C81" w:rsidP="00464C81">
      <w:pPr>
        <w:spacing w:after="0" w:line="240" w:lineRule="auto"/>
        <w:rPr>
          <w:rFonts w:ascii="Cambria" w:hAnsi="Cambria"/>
        </w:rPr>
      </w:pPr>
    </w:p>
    <w:p w:rsidR="00464C81" w:rsidRPr="001F117E" w:rsidRDefault="00464C81" w:rsidP="00464C8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F117E">
        <w:rPr>
          <w:rFonts w:ascii="Cambria" w:hAnsi="Cambria"/>
          <w:b/>
          <w:sz w:val="36"/>
          <w:szCs w:val="36"/>
        </w:rPr>
        <w:t>M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O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K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A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S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A</w:t>
      </w:r>
      <w:r>
        <w:rPr>
          <w:rFonts w:ascii="Cambria" w:hAnsi="Cambria"/>
          <w:b/>
          <w:sz w:val="36"/>
          <w:szCs w:val="36"/>
        </w:rPr>
        <w:t xml:space="preserve">  </w:t>
      </w:r>
      <w:r w:rsidR="00A170A2">
        <w:rPr>
          <w:rFonts w:ascii="Cambria" w:hAnsi="Cambria"/>
          <w:b/>
          <w:sz w:val="36"/>
          <w:szCs w:val="36"/>
        </w:rPr>
        <w:t>I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 xml:space="preserve"> J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O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I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N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T</w:t>
      </w:r>
      <w:r>
        <w:rPr>
          <w:rFonts w:ascii="Cambria" w:hAnsi="Cambria"/>
          <w:b/>
          <w:sz w:val="36"/>
          <w:szCs w:val="36"/>
        </w:rPr>
        <w:t xml:space="preserve">   </w:t>
      </w:r>
      <w:r w:rsidRPr="001F117E">
        <w:rPr>
          <w:rFonts w:ascii="Cambria" w:hAnsi="Cambria"/>
          <w:b/>
          <w:sz w:val="36"/>
          <w:szCs w:val="36"/>
        </w:rPr>
        <w:t xml:space="preserve"> E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X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A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M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I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N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A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T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I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O</w:t>
      </w:r>
      <w:r>
        <w:rPr>
          <w:rFonts w:ascii="Cambria" w:hAnsi="Cambria"/>
          <w:b/>
          <w:sz w:val="36"/>
          <w:szCs w:val="36"/>
        </w:rPr>
        <w:t xml:space="preserve"> </w:t>
      </w:r>
      <w:r w:rsidRPr="001F117E">
        <w:rPr>
          <w:rFonts w:ascii="Cambria" w:hAnsi="Cambria"/>
          <w:b/>
          <w:sz w:val="36"/>
          <w:szCs w:val="36"/>
        </w:rPr>
        <w:t>N</w:t>
      </w:r>
    </w:p>
    <w:p w:rsidR="00464C81" w:rsidRPr="00E83311" w:rsidRDefault="00464C81" w:rsidP="00464C81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JUNE - JULY 2021</w:t>
      </w:r>
    </w:p>
    <w:p w:rsidR="00464C81" w:rsidRPr="00E83311" w:rsidRDefault="00464C81" w:rsidP="00464C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83311">
        <w:rPr>
          <w:rFonts w:ascii="Cambria" w:hAnsi="Cambria"/>
          <w:b/>
          <w:sz w:val="28"/>
          <w:szCs w:val="28"/>
        </w:rPr>
        <w:t>Kenya Certificate of Secondary Education</w:t>
      </w:r>
    </w:p>
    <w:p w:rsidR="00464C81" w:rsidRPr="00E83311" w:rsidRDefault="00464C81" w:rsidP="00464C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83311">
        <w:rPr>
          <w:rFonts w:ascii="Cambria" w:hAnsi="Cambria"/>
          <w:b/>
          <w:sz w:val="28"/>
          <w:szCs w:val="28"/>
        </w:rPr>
        <w:t>PHYSICS</w:t>
      </w:r>
    </w:p>
    <w:p w:rsidR="00464C81" w:rsidRPr="00E83311" w:rsidRDefault="00464C81" w:rsidP="00464C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464C81" w:rsidRPr="00E83311" w:rsidRDefault="00464C81" w:rsidP="00464C81">
      <w:pPr>
        <w:rPr>
          <w:rFonts w:ascii="Cambria" w:hAnsi="Cambria" w:cs="Segoe UI"/>
          <w:b/>
          <w:sz w:val="24"/>
          <w:szCs w:val="24"/>
          <w:u w:val="single"/>
        </w:rPr>
      </w:pPr>
      <w:r w:rsidRPr="00E83311">
        <w:rPr>
          <w:rFonts w:ascii="Cambria" w:hAnsi="Cambria" w:cs="Segoe UI"/>
          <w:b/>
          <w:sz w:val="24"/>
          <w:szCs w:val="24"/>
          <w:u w:val="single"/>
        </w:rPr>
        <w:t>Instructions</w:t>
      </w:r>
      <w:r>
        <w:rPr>
          <w:rFonts w:ascii="Cambria" w:hAnsi="Cambria" w:cs="Segoe UI"/>
          <w:b/>
          <w:sz w:val="24"/>
          <w:szCs w:val="24"/>
          <w:u w:val="single"/>
        </w:rPr>
        <w:t xml:space="preserve"> to Candidates</w:t>
      </w:r>
    </w:p>
    <w:p w:rsidR="00464C81" w:rsidRPr="00E83311" w:rsidRDefault="00464C81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>Write your name, admission number</w:t>
      </w:r>
      <w:r>
        <w:rPr>
          <w:rFonts w:ascii="Cambria" w:hAnsi="Cambria" w:cs="Segoe UI"/>
          <w:i/>
          <w:sz w:val="24"/>
          <w:szCs w:val="24"/>
        </w:rPr>
        <w:t xml:space="preserve">, </w:t>
      </w:r>
      <w:r w:rsidRPr="00E83311">
        <w:rPr>
          <w:rFonts w:ascii="Cambria" w:hAnsi="Cambria" w:cs="Segoe UI"/>
          <w:i/>
          <w:sz w:val="24"/>
          <w:szCs w:val="24"/>
        </w:rPr>
        <w:t>class and</w:t>
      </w:r>
      <w:r>
        <w:rPr>
          <w:rFonts w:ascii="Cambria" w:hAnsi="Cambria" w:cs="Segoe UI"/>
          <w:i/>
          <w:sz w:val="24"/>
          <w:szCs w:val="24"/>
        </w:rPr>
        <w:t xml:space="preserve"> signature</w:t>
      </w:r>
      <w:r w:rsidRPr="00E83311">
        <w:rPr>
          <w:rFonts w:ascii="Cambria" w:hAnsi="Cambria" w:cs="Segoe UI"/>
          <w:i/>
          <w:sz w:val="24"/>
          <w:szCs w:val="24"/>
        </w:rPr>
        <w:t xml:space="preserve"> in the spaces provided at the top of the page.</w:t>
      </w:r>
      <w:r>
        <w:rPr>
          <w:rFonts w:ascii="Cambria" w:hAnsi="Cambria" w:cs="Segoe UI"/>
          <w:i/>
          <w:sz w:val="24"/>
          <w:szCs w:val="24"/>
        </w:rPr>
        <w:t xml:space="preserve">  This paper consists of two sections; </w:t>
      </w:r>
      <w:r w:rsidRPr="00F317ED">
        <w:rPr>
          <w:rFonts w:ascii="Cambria" w:hAnsi="Cambria" w:cs="Segoe UI"/>
          <w:b/>
          <w:i/>
          <w:sz w:val="24"/>
          <w:szCs w:val="24"/>
        </w:rPr>
        <w:t>A</w:t>
      </w:r>
      <w:r>
        <w:rPr>
          <w:rFonts w:ascii="Cambria" w:hAnsi="Cambria" w:cs="Segoe UI"/>
          <w:i/>
          <w:sz w:val="24"/>
          <w:szCs w:val="24"/>
        </w:rPr>
        <w:t xml:space="preserve"> and </w:t>
      </w:r>
      <w:r w:rsidRPr="00F317ED">
        <w:rPr>
          <w:rFonts w:ascii="Cambria" w:hAnsi="Cambria" w:cs="Segoe UI"/>
          <w:b/>
          <w:i/>
          <w:sz w:val="24"/>
          <w:szCs w:val="24"/>
        </w:rPr>
        <w:t>B</w:t>
      </w:r>
      <w:r>
        <w:rPr>
          <w:rFonts w:ascii="Cambria" w:hAnsi="Cambria" w:cs="Segoe UI"/>
          <w:b/>
          <w:i/>
          <w:sz w:val="24"/>
          <w:szCs w:val="24"/>
        </w:rPr>
        <w:t>.</w:t>
      </w:r>
    </w:p>
    <w:p w:rsidR="00464C81" w:rsidRPr="00E83311" w:rsidRDefault="00464C81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 xml:space="preserve">Answer </w:t>
      </w:r>
      <w:r w:rsidRPr="00E83311">
        <w:rPr>
          <w:rFonts w:ascii="Cambria" w:hAnsi="Cambria" w:cs="Segoe UI"/>
          <w:b/>
          <w:i/>
          <w:sz w:val="24"/>
          <w:szCs w:val="24"/>
        </w:rPr>
        <w:t>ALL</w:t>
      </w:r>
      <w:r w:rsidRPr="00E83311">
        <w:rPr>
          <w:rFonts w:ascii="Cambria" w:hAnsi="Cambria" w:cs="Segoe UI"/>
          <w:i/>
          <w:sz w:val="24"/>
          <w:szCs w:val="24"/>
        </w:rPr>
        <w:t xml:space="preserve"> the questions in the spaces provided.</w:t>
      </w:r>
    </w:p>
    <w:p w:rsidR="00464C81" w:rsidRPr="00E83311" w:rsidRDefault="00464C81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>Mathematical tables and electronic calculator may be used.</w:t>
      </w:r>
    </w:p>
    <w:p w:rsidR="00464C81" w:rsidRPr="00F317ED" w:rsidRDefault="00464C81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 w:rsidRPr="00E83311">
        <w:rPr>
          <w:rFonts w:ascii="Cambria" w:hAnsi="Cambria" w:cs="Segoe UI"/>
          <w:i/>
          <w:sz w:val="24"/>
          <w:szCs w:val="24"/>
        </w:rPr>
        <w:t>You may use the following constants where necessary:-</w:t>
      </w:r>
    </w:p>
    <w:p w:rsidR="00464C81" w:rsidRPr="00F317ED" w:rsidRDefault="00E233D7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>This paper consists of 11</w:t>
      </w:r>
      <w:r w:rsidR="00464C81">
        <w:rPr>
          <w:rFonts w:ascii="Cambria" w:hAnsi="Cambria" w:cs="Segoe UI"/>
          <w:i/>
          <w:sz w:val="24"/>
          <w:szCs w:val="24"/>
        </w:rPr>
        <w:t xml:space="preserve"> printed pages. </w:t>
      </w:r>
    </w:p>
    <w:p w:rsidR="00464C81" w:rsidRPr="00E83311" w:rsidRDefault="00464C81" w:rsidP="00464C8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Segoe UI"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>Candidates should answer the questions in English.</w:t>
      </w:r>
    </w:p>
    <w:p w:rsidR="00464C81" w:rsidRPr="00E83311" w:rsidRDefault="00464C81" w:rsidP="00464C81">
      <w:pPr>
        <w:pStyle w:val="ListParagraph"/>
        <w:spacing w:after="0" w:line="240" w:lineRule="auto"/>
        <w:ind w:left="360"/>
        <w:rPr>
          <w:rFonts w:ascii="Cambria" w:hAnsi="Cambria" w:cs="Segoe UI"/>
          <w:sz w:val="24"/>
          <w:szCs w:val="24"/>
        </w:rPr>
      </w:pPr>
    </w:p>
    <w:p w:rsidR="00464C81" w:rsidRDefault="00464C81" w:rsidP="00E10B40">
      <w:pPr>
        <w:pStyle w:val="ListParagraph"/>
        <w:spacing w:after="0" w:line="240" w:lineRule="auto"/>
        <w:ind w:left="360"/>
        <w:rPr>
          <w:rFonts w:ascii="Cambria" w:hAnsi="Cambria" w:cs="Segoe UI"/>
          <w:i/>
          <w:sz w:val="24"/>
          <w:szCs w:val="24"/>
          <w:vertAlign w:val="superscript"/>
        </w:rPr>
      </w:pPr>
      <w:r w:rsidRPr="00E83311">
        <w:rPr>
          <w:rFonts w:ascii="Cambria" w:hAnsi="Cambria" w:cs="Segoe UI"/>
          <w:i/>
          <w:sz w:val="24"/>
          <w:szCs w:val="24"/>
        </w:rPr>
        <w:t>g = 10 N/kg, or m/s</w:t>
      </w:r>
      <w:r w:rsidRPr="00E83311">
        <w:rPr>
          <w:rFonts w:ascii="Cambria" w:hAnsi="Cambria" w:cs="Segoe UI"/>
          <w:i/>
          <w:sz w:val="24"/>
          <w:szCs w:val="24"/>
          <w:vertAlign w:val="superscript"/>
        </w:rPr>
        <w:t>2</w:t>
      </w:r>
    </w:p>
    <w:p w:rsidR="00E10B40" w:rsidRDefault="00E10B40" w:rsidP="00E10B40">
      <w:pPr>
        <w:pStyle w:val="ListParagraph"/>
        <w:spacing w:after="0" w:line="240" w:lineRule="auto"/>
        <w:ind w:left="360"/>
        <w:rPr>
          <w:rFonts w:ascii="Cambria" w:hAnsi="Cambria" w:cs="Segoe UI"/>
          <w:i/>
          <w:sz w:val="24"/>
          <w:szCs w:val="24"/>
        </w:rPr>
      </w:pPr>
      <w:r>
        <w:rPr>
          <w:rFonts w:ascii="Cambria" w:hAnsi="Cambria" w:cs="Segoe UI"/>
          <w:i/>
          <w:sz w:val="24"/>
          <w:szCs w:val="24"/>
        </w:rPr>
        <w:t>e = 1.6 x 10</w:t>
      </w:r>
      <w:r w:rsidRPr="00E10B40">
        <w:rPr>
          <w:rFonts w:ascii="Cambria" w:hAnsi="Cambria" w:cs="Segoe UI"/>
          <w:i/>
          <w:sz w:val="24"/>
          <w:szCs w:val="24"/>
          <w:vertAlign w:val="superscript"/>
        </w:rPr>
        <w:t>-19</w:t>
      </w:r>
      <w:r>
        <w:rPr>
          <w:rFonts w:ascii="Cambria" w:hAnsi="Cambria" w:cs="Segoe UI"/>
          <w:i/>
          <w:sz w:val="24"/>
          <w:szCs w:val="24"/>
        </w:rPr>
        <w:t>C</w:t>
      </w:r>
    </w:p>
    <w:p w:rsidR="00E10B40" w:rsidRPr="00E10B40" w:rsidRDefault="00E10B40" w:rsidP="00E10B40">
      <w:pPr>
        <w:spacing w:after="141" w:line="240" w:lineRule="auto"/>
        <w:ind w:firstLine="360"/>
        <w:textAlignment w:val="baseline"/>
        <w:rPr>
          <w:rFonts w:ascii="Times New Roman" w:eastAsia="Times New Roman" w:hAnsi="Times New Roman"/>
          <w:i/>
          <w:color w:val="000000"/>
          <w:szCs w:val="24"/>
        </w:rPr>
      </w:pPr>
      <w:r>
        <w:rPr>
          <w:rFonts w:ascii="Times New Roman" w:eastAsia="Times New Roman" w:hAnsi="Times New Roman"/>
          <w:i/>
          <w:color w:val="000000"/>
          <w:szCs w:val="24"/>
        </w:rPr>
        <w:t>c</w:t>
      </w:r>
      <w:r w:rsidRPr="00E10B40">
        <w:rPr>
          <w:rFonts w:ascii="Times New Roman" w:eastAsia="Times New Roman" w:hAnsi="Times New Roman"/>
          <w:i/>
          <w:color w:val="000000"/>
          <w:szCs w:val="24"/>
        </w:rPr>
        <w:t>= 3.0 x 10</w:t>
      </w:r>
      <w:r w:rsidRPr="00E10B40">
        <w:rPr>
          <w:rFonts w:ascii="Times New Roman" w:eastAsia="Times New Roman" w:hAnsi="Times New Roman"/>
          <w:i/>
          <w:color w:val="000000"/>
          <w:szCs w:val="24"/>
          <w:vertAlign w:val="superscript"/>
        </w:rPr>
        <w:t xml:space="preserve">8 </w:t>
      </w:r>
      <w:r w:rsidRPr="00E10B40">
        <w:rPr>
          <w:rFonts w:ascii="Times New Roman" w:eastAsia="Times New Roman" w:hAnsi="Times New Roman"/>
          <w:i/>
          <w:color w:val="000000"/>
          <w:szCs w:val="24"/>
        </w:rPr>
        <w:t>m/s</w:t>
      </w:r>
    </w:p>
    <w:p w:rsidR="00E10B40" w:rsidRPr="00E10B40" w:rsidRDefault="00E10B40" w:rsidP="00E10B40">
      <w:pPr>
        <w:pStyle w:val="ListParagraph"/>
        <w:spacing w:after="0" w:line="240" w:lineRule="auto"/>
        <w:ind w:left="360"/>
        <w:rPr>
          <w:rFonts w:ascii="Cambria" w:hAnsi="Cambria" w:cs="Segoe UI"/>
          <w:i/>
          <w:sz w:val="24"/>
          <w:szCs w:val="24"/>
        </w:rPr>
      </w:pPr>
    </w:p>
    <w:p w:rsidR="00464C81" w:rsidRPr="00E83311" w:rsidRDefault="00464C81" w:rsidP="00464C81">
      <w:pPr>
        <w:pStyle w:val="ListParagraph"/>
        <w:spacing w:after="0" w:line="240" w:lineRule="auto"/>
        <w:ind w:left="360"/>
        <w:rPr>
          <w:rFonts w:ascii="Cambria" w:hAnsi="Cambria" w:cs="Segoe UI"/>
          <w:sz w:val="24"/>
          <w:szCs w:val="24"/>
        </w:rPr>
      </w:pPr>
    </w:p>
    <w:p w:rsidR="00464C81" w:rsidRPr="00E83311" w:rsidRDefault="00464C81" w:rsidP="00464C81">
      <w:pPr>
        <w:pStyle w:val="ListParagraph"/>
        <w:spacing w:after="0" w:line="240" w:lineRule="auto"/>
        <w:ind w:left="0"/>
        <w:jc w:val="center"/>
        <w:rPr>
          <w:rFonts w:ascii="Cambria" w:hAnsi="Cambria" w:cs="Segoe UI"/>
          <w:b/>
          <w:sz w:val="24"/>
          <w:szCs w:val="24"/>
          <w:u w:val="single"/>
        </w:rPr>
      </w:pPr>
      <w:r w:rsidRPr="00E83311">
        <w:rPr>
          <w:rFonts w:ascii="Cambria" w:hAnsi="Cambria" w:cs="Segoe UI"/>
          <w:b/>
          <w:sz w:val="24"/>
          <w:szCs w:val="24"/>
          <w:u w:val="single"/>
        </w:rPr>
        <w:t>FOR EXAMINER’S USE ONLY</w:t>
      </w:r>
    </w:p>
    <w:p w:rsidR="00464C81" w:rsidRPr="00E83311" w:rsidRDefault="00464C81" w:rsidP="00464C81">
      <w:pPr>
        <w:pStyle w:val="ListParagraph"/>
        <w:spacing w:after="0" w:line="240" w:lineRule="auto"/>
        <w:ind w:left="0"/>
        <w:jc w:val="center"/>
        <w:rPr>
          <w:rFonts w:ascii="Cambria" w:hAnsi="Cambria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941"/>
        <w:gridCol w:w="2555"/>
        <w:gridCol w:w="2837"/>
      </w:tblGrid>
      <w:tr w:rsidR="00464C81" w:rsidRPr="00E83311" w:rsidTr="00A170A2">
        <w:trPr>
          <w:trHeight w:val="482"/>
        </w:trPr>
        <w:tc>
          <w:tcPr>
            <w:tcW w:w="2044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SECTION</w:t>
            </w:r>
          </w:p>
        </w:tc>
        <w:tc>
          <w:tcPr>
            <w:tcW w:w="1940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QUESTIONS</w:t>
            </w:r>
          </w:p>
        </w:tc>
        <w:tc>
          <w:tcPr>
            <w:tcW w:w="2555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MAXIMUM SCORE</w:t>
            </w:r>
          </w:p>
        </w:tc>
        <w:tc>
          <w:tcPr>
            <w:tcW w:w="2837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CANDIDATE’S SCORE</w:t>
            </w:r>
          </w:p>
        </w:tc>
      </w:tr>
      <w:tr w:rsidR="00464C81" w:rsidRPr="00E83311" w:rsidTr="00A170A2">
        <w:trPr>
          <w:trHeight w:val="482"/>
        </w:trPr>
        <w:tc>
          <w:tcPr>
            <w:tcW w:w="2044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>A</w:t>
            </w:r>
          </w:p>
        </w:tc>
        <w:tc>
          <w:tcPr>
            <w:tcW w:w="1940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 – 07</w:t>
            </w:r>
          </w:p>
        </w:tc>
        <w:tc>
          <w:tcPr>
            <w:tcW w:w="2555" w:type="dxa"/>
          </w:tcPr>
          <w:p w:rsidR="00464C81" w:rsidRPr="00E8331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464C81" w:rsidRPr="00E83311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464C81" w:rsidRPr="00F317ED" w:rsidTr="00A170A2">
        <w:trPr>
          <w:trHeight w:val="482"/>
        </w:trPr>
        <w:tc>
          <w:tcPr>
            <w:tcW w:w="2044" w:type="dxa"/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F317ED">
              <w:rPr>
                <w:rFonts w:ascii="Cambria" w:hAnsi="Cambria" w:cs="Segoe UI"/>
                <w:b/>
                <w:sz w:val="24"/>
                <w:szCs w:val="24"/>
              </w:rPr>
              <w:t>B</w:t>
            </w:r>
          </w:p>
        </w:tc>
        <w:tc>
          <w:tcPr>
            <w:tcW w:w="1940" w:type="dxa"/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08</w:t>
            </w:r>
          </w:p>
        </w:tc>
        <w:tc>
          <w:tcPr>
            <w:tcW w:w="2555" w:type="dxa"/>
          </w:tcPr>
          <w:p w:rsidR="00464C81" w:rsidRPr="00F317ED" w:rsidRDefault="00A170A2" w:rsidP="00A170A2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464C81" w:rsidRPr="00F317ED" w:rsidTr="00A170A2">
        <w:trPr>
          <w:trHeight w:val="508"/>
        </w:trPr>
        <w:tc>
          <w:tcPr>
            <w:tcW w:w="2044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09</w:t>
            </w:r>
          </w:p>
        </w:tc>
        <w:tc>
          <w:tcPr>
            <w:tcW w:w="2555" w:type="dxa"/>
          </w:tcPr>
          <w:p w:rsidR="00464C81" w:rsidRPr="00F317ED" w:rsidRDefault="00BB1A20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464C81" w:rsidRPr="00F317ED" w:rsidTr="00A170A2">
        <w:trPr>
          <w:trHeight w:val="508"/>
        </w:trPr>
        <w:tc>
          <w:tcPr>
            <w:tcW w:w="2044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10</w:t>
            </w:r>
          </w:p>
        </w:tc>
        <w:tc>
          <w:tcPr>
            <w:tcW w:w="2555" w:type="dxa"/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F317ED">
              <w:rPr>
                <w:rFonts w:ascii="Cambria" w:hAnsi="Cambria" w:cs="Segoe UI"/>
                <w:sz w:val="24"/>
                <w:szCs w:val="24"/>
              </w:rPr>
              <w:t>1</w:t>
            </w:r>
            <w:r w:rsidR="00A170A2">
              <w:rPr>
                <w:rFonts w:ascii="Cambria" w:hAnsi="Cambria" w:cs="Segoe UI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464C81" w:rsidRPr="00F317ED" w:rsidTr="00A170A2">
        <w:trPr>
          <w:trHeight w:val="508"/>
        </w:trPr>
        <w:tc>
          <w:tcPr>
            <w:tcW w:w="2044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464C81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11</w:t>
            </w:r>
          </w:p>
        </w:tc>
        <w:tc>
          <w:tcPr>
            <w:tcW w:w="2555" w:type="dxa"/>
          </w:tcPr>
          <w:p w:rsidR="00464C81" w:rsidRPr="00F317ED" w:rsidRDefault="00BB1A20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>
              <w:rPr>
                <w:rFonts w:ascii="Cambria" w:hAnsi="Cambria" w:cs="Segoe UI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  <w:tr w:rsidR="00464C81" w:rsidRPr="00F317ED" w:rsidTr="00A170A2">
        <w:trPr>
          <w:trHeight w:val="508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C81" w:rsidRPr="00F317ED" w:rsidRDefault="00464C81" w:rsidP="002111A1">
            <w:pPr>
              <w:pStyle w:val="ListParagraph"/>
              <w:ind w:left="0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 xml:space="preserve">                                 </w:t>
            </w:r>
            <w:r w:rsidRPr="00F317ED">
              <w:rPr>
                <w:rFonts w:ascii="Cambria" w:hAnsi="Cambria" w:cs="Segoe UI"/>
                <w:b/>
                <w:sz w:val="24"/>
                <w:szCs w:val="24"/>
              </w:rPr>
              <w:t>TOTAL SCORE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464C81" w:rsidRPr="00F317ED" w:rsidRDefault="00E233D7" w:rsidP="00E233D7">
            <w:pPr>
              <w:pStyle w:val="ListParagraph"/>
              <w:ind w:left="0"/>
              <w:jc w:val="center"/>
              <w:rPr>
                <w:rFonts w:ascii="Cambria" w:hAnsi="Cambria" w:cs="Segoe UI"/>
                <w:sz w:val="24"/>
                <w:szCs w:val="24"/>
              </w:rPr>
            </w:pPr>
            <w:r w:rsidRPr="00E233D7">
              <w:rPr>
                <w:rFonts w:ascii="Cambria" w:hAnsi="Cambria" w:cs="Segoe UI"/>
                <w:sz w:val="40"/>
                <w:szCs w:val="24"/>
              </w:rPr>
              <w:t>80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64C81" w:rsidRPr="00F317ED" w:rsidRDefault="00464C81" w:rsidP="002111A1">
            <w:pPr>
              <w:pStyle w:val="ListParagraph"/>
              <w:ind w:left="0"/>
              <w:rPr>
                <w:rFonts w:ascii="Cambria" w:hAnsi="Cambria" w:cs="Segoe UI"/>
                <w:sz w:val="24"/>
                <w:szCs w:val="24"/>
              </w:rPr>
            </w:pPr>
          </w:p>
        </w:tc>
      </w:tr>
    </w:tbl>
    <w:p w:rsidR="00464C81" w:rsidRPr="00D81E38" w:rsidRDefault="00464C81" w:rsidP="00E10B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E38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833271" w:rsidRPr="00D81E38" w:rsidRDefault="00F23D53" w:rsidP="0083327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Fig.1 below shows an</w:t>
      </w:r>
      <w:r w:rsidR="00833271" w:rsidRPr="00D81E38">
        <w:rPr>
          <w:rFonts w:ascii="Times New Roman" w:hAnsi="Times New Roman"/>
          <w:sz w:val="24"/>
          <w:szCs w:val="24"/>
        </w:rPr>
        <w:t xml:space="preserve"> image of an object reflected on a plane mirror. Using ray diagram, locate the position of the object.</w:t>
      </w:r>
      <w:r w:rsidR="00833271" w:rsidRPr="00D81E38">
        <w:rPr>
          <w:rFonts w:ascii="Times New Roman" w:hAnsi="Times New Roman"/>
          <w:sz w:val="24"/>
          <w:szCs w:val="24"/>
        </w:rPr>
        <w:tab/>
      </w:r>
      <w:r w:rsidR="00833271" w:rsidRPr="00D81E38">
        <w:rPr>
          <w:rFonts w:ascii="Times New Roman" w:hAnsi="Times New Roman"/>
          <w:sz w:val="24"/>
          <w:szCs w:val="24"/>
        </w:rPr>
        <w:tab/>
      </w:r>
      <w:r w:rsidR="00833271" w:rsidRPr="00D81E38">
        <w:rPr>
          <w:rFonts w:ascii="Times New Roman" w:hAnsi="Times New Roman"/>
          <w:sz w:val="24"/>
          <w:szCs w:val="24"/>
        </w:rPr>
        <w:tab/>
      </w:r>
      <w:r w:rsidR="00833271" w:rsidRPr="00D81E38">
        <w:rPr>
          <w:rFonts w:ascii="Times New Roman" w:hAnsi="Times New Roman"/>
          <w:sz w:val="24"/>
          <w:szCs w:val="24"/>
        </w:rPr>
        <w:tab/>
      </w:r>
      <w:r w:rsidR="00833271" w:rsidRPr="00D81E38">
        <w:rPr>
          <w:rFonts w:ascii="Times New Roman" w:hAnsi="Times New Roman"/>
          <w:sz w:val="24"/>
          <w:szCs w:val="24"/>
        </w:rPr>
        <w:tab/>
      </w:r>
      <w:r w:rsidR="00833271" w:rsidRPr="00D81E38">
        <w:rPr>
          <w:rFonts w:ascii="Times New Roman" w:hAnsi="Times New Roman"/>
          <w:sz w:val="24"/>
          <w:szCs w:val="24"/>
        </w:rPr>
        <w:tab/>
        <w:t>(3mks)</w:t>
      </w:r>
    </w:p>
    <w:p w:rsidR="00833271" w:rsidRPr="00D81E38" w:rsidRDefault="004D2269" w:rsidP="005A0EA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D00D013" wp14:editId="133B253A">
            <wp:extent cx="1932314" cy="4302778"/>
            <wp:effectExtent l="0" t="4127" r="6667" b="6668"/>
            <wp:docPr id="565" name="Picture 565" descr="C:\Users\Admin\Desktop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ig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4" t="7502" r="8649" b="2385"/>
                    <a:stretch/>
                  </pic:blipFill>
                  <pic:spPr bwMode="auto">
                    <a:xfrm rot="16200000">
                      <a:off x="0" y="0"/>
                      <a:ext cx="1970673" cy="43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271" w:rsidRPr="00D81E38" w:rsidRDefault="00833271" w:rsidP="003B7904">
      <w:pPr>
        <w:ind w:left="36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b) A mirror is rotated through an angle of 15</w:t>
      </w:r>
      <w:r w:rsidRPr="00D81E38">
        <w:rPr>
          <w:rFonts w:ascii="Times New Roman" w:hAnsi="Times New Roman"/>
          <w:sz w:val="24"/>
          <w:szCs w:val="24"/>
          <w:vertAlign w:val="superscript"/>
        </w:rPr>
        <w:t>o</w:t>
      </w:r>
      <w:r w:rsidRPr="00D81E38">
        <w:rPr>
          <w:rFonts w:ascii="Times New Roman" w:hAnsi="Times New Roman"/>
          <w:sz w:val="24"/>
          <w:szCs w:val="24"/>
        </w:rPr>
        <w:t xml:space="preserve">, find the angle through which the reflected ray is rotated. 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(1mk)</w:t>
      </w:r>
    </w:p>
    <w:p w:rsidR="00833271" w:rsidRPr="00D81E38" w:rsidRDefault="00833271" w:rsidP="003B7904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11A1" w:rsidRPr="00206961" w:rsidRDefault="00833271" w:rsidP="003B79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961">
        <w:rPr>
          <w:rFonts w:ascii="Times New Roman" w:hAnsi="Times New Roman"/>
          <w:sz w:val="24"/>
          <w:szCs w:val="24"/>
        </w:rPr>
        <w:t xml:space="preserve">A strongly </w:t>
      </w:r>
      <w:r w:rsidR="00942E6A" w:rsidRPr="00206961">
        <w:rPr>
          <w:rFonts w:ascii="Times New Roman" w:hAnsi="Times New Roman"/>
          <w:sz w:val="24"/>
          <w:szCs w:val="24"/>
        </w:rPr>
        <w:t xml:space="preserve">charged </w:t>
      </w:r>
      <w:r w:rsidR="003B7904" w:rsidRPr="00206961">
        <w:rPr>
          <w:rFonts w:ascii="Times New Roman" w:hAnsi="Times New Roman"/>
          <w:sz w:val="24"/>
          <w:szCs w:val="24"/>
        </w:rPr>
        <w:t xml:space="preserve">glass rod is brought close to a neutral electroscope. State and </w:t>
      </w:r>
      <w:r w:rsidR="00EE0392" w:rsidRPr="00206961">
        <w:rPr>
          <w:rFonts w:ascii="Times New Roman" w:hAnsi="Times New Roman"/>
          <w:sz w:val="24"/>
          <w:szCs w:val="24"/>
        </w:rPr>
        <w:t xml:space="preserve">explain the </w:t>
      </w:r>
      <w:r w:rsidR="003B7904" w:rsidRPr="00206961">
        <w:rPr>
          <w:rFonts w:ascii="Times New Roman" w:hAnsi="Times New Roman"/>
          <w:sz w:val="24"/>
          <w:szCs w:val="24"/>
        </w:rPr>
        <w:t xml:space="preserve">observations made. </w:t>
      </w:r>
      <w:r w:rsidR="003B7904" w:rsidRPr="00206961">
        <w:rPr>
          <w:rFonts w:ascii="Times New Roman" w:hAnsi="Times New Roman"/>
          <w:sz w:val="24"/>
          <w:szCs w:val="24"/>
        </w:rPr>
        <w:tab/>
      </w:r>
      <w:r w:rsidR="003B7904" w:rsidRPr="00206961">
        <w:rPr>
          <w:rFonts w:ascii="Times New Roman" w:hAnsi="Times New Roman"/>
          <w:sz w:val="24"/>
          <w:szCs w:val="24"/>
        </w:rPr>
        <w:tab/>
      </w:r>
      <w:r w:rsidR="00EE0392" w:rsidRPr="00206961">
        <w:rPr>
          <w:rFonts w:ascii="Times New Roman" w:hAnsi="Times New Roman"/>
          <w:sz w:val="24"/>
          <w:szCs w:val="24"/>
        </w:rPr>
        <w:t xml:space="preserve">                                                                      (2mks)</w:t>
      </w:r>
      <w:r w:rsidR="0025671F" w:rsidRPr="0020696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06961" w:rsidRPr="00206961">
        <w:rPr>
          <w:rFonts w:ascii="Times New Roman" w:hAnsi="Times New Roman"/>
          <w:sz w:val="24"/>
          <w:szCs w:val="24"/>
        </w:rPr>
        <w:t xml:space="preserve">                         </w:t>
      </w:r>
      <w:r w:rsidR="003B7904" w:rsidRPr="0020696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904" w:rsidRDefault="002111A1" w:rsidP="004D22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 xml:space="preserve"> </w:t>
      </w:r>
      <w:r w:rsidR="003B7904" w:rsidRPr="00D81E38">
        <w:rPr>
          <w:rFonts w:ascii="Times New Roman" w:hAnsi="Times New Roman"/>
          <w:b/>
          <w:sz w:val="24"/>
          <w:szCs w:val="24"/>
        </w:rPr>
        <w:t>Fig.2</w:t>
      </w:r>
      <w:r w:rsidR="003B7904" w:rsidRPr="00D81E38">
        <w:rPr>
          <w:rFonts w:ascii="Times New Roman" w:hAnsi="Times New Roman"/>
          <w:sz w:val="24"/>
          <w:szCs w:val="24"/>
        </w:rPr>
        <w:t xml:space="preserve"> below shows a circuit made by a form 2 student.</w:t>
      </w:r>
    </w:p>
    <w:p w:rsidR="004D2269" w:rsidRPr="004D2269" w:rsidRDefault="004D2269" w:rsidP="004D226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3286122" cy="1362075"/>
            <wp:effectExtent l="0" t="0" r="0" b="0"/>
            <wp:docPr id="602" name="Picture 602" descr="C:\Users\Admin\AppData\Local\Microsoft\Windows\INetCache\Content.Word\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fig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07" cy="13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04" w:rsidRPr="00803E0C" w:rsidRDefault="003B7904" w:rsidP="00803E0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State and explain the </w:t>
      </w:r>
      <w:r w:rsidR="00803E0C" w:rsidRPr="00D81E38">
        <w:rPr>
          <w:rFonts w:ascii="Times New Roman" w:hAnsi="Times New Roman"/>
          <w:sz w:val="24"/>
          <w:szCs w:val="24"/>
        </w:rPr>
        <w:t>observation made</w:t>
      </w:r>
      <w:r w:rsidRPr="00D81E38">
        <w:rPr>
          <w:rFonts w:ascii="Times New Roman" w:hAnsi="Times New Roman"/>
          <w:sz w:val="24"/>
          <w:szCs w:val="24"/>
        </w:rPr>
        <w:t xml:space="preserve"> on component Q when switch S closed.</w:t>
      </w:r>
      <w:r w:rsidR="00BB1A20">
        <w:rPr>
          <w:rFonts w:ascii="Times New Roman" w:hAnsi="Times New Roman"/>
          <w:sz w:val="24"/>
          <w:szCs w:val="24"/>
        </w:rPr>
        <w:tab/>
        <w:t>(2mks)</w:t>
      </w:r>
    </w:p>
    <w:p w:rsidR="003B7904" w:rsidRPr="00D81E38" w:rsidRDefault="003B7904" w:rsidP="003B79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599" w:rsidRDefault="003B7904" w:rsidP="004835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lastRenderedPageBreak/>
        <w:t xml:space="preserve">A current of 1A flows through a circuit for three minutes. Calculate the number of </w:t>
      </w:r>
    </w:p>
    <w:p w:rsidR="00483599" w:rsidRDefault="003B7904" w:rsidP="0048359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electrons that flows through a point in the circuit. </w:t>
      </w:r>
      <w:r w:rsidR="002111A1" w:rsidRPr="00D81E38">
        <w:rPr>
          <w:rFonts w:ascii="Times New Roman" w:hAnsi="Times New Roman"/>
          <w:sz w:val="24"/>
          <w:szCs w:val="24"/>
        </w:rPr>
        <w:t>(charge of an electron = 1.6x10</w:t>
      </w:r>
      <w:r w:rsidR="002111A1" w:rsidRPr="00D81E38">
        <w:rPr>
          <w:rFonts w:ascii="Times New Roman" w:hAnsi="Times New Roman"/>
          <w:sz w:val="24"/>
          <w:szCs w:val="24"/>
          <w:vertAlign w:val="superscript"/>
        </w:rPr>
        <w:t>-19</w:t>
      </w:r>
      <w:r w:rsidR="002111A1" w:rsidRPr="00D81E38">
        <w:rPr>
          <w:rFonts w:ascii="Times New Roman" w:hAnsi="Times New Roman"/>
          <w:sz w:val="24"/>
          <w:szCs w:val="24"/>
        </w:rPr>
        <w:t xml:space="preserve">C) </w:t>
      </w:r>
    </w:p>
    <w:p w:rsidR="00483599" w:rsidRDefault="00BB1A20" w:rsidP="00483599">
      <w:pPr>
        <w:pStyle w:val="ListParagraph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2111A1" w:rsidRPr="00483599">
        <w:rPr>
          <w:rFonts w:ascii="Times New Roman" w:hAnsi="Times New Roman"/>
          <w:sz w:val="24"/>
          <w:szCs w:val="24"/>
        </w:rPr>
        <w:t>mks)</w:t>
      </w:r>
    </w:p>
    <w:p w:rsidR="00E40685" w:rsidRPr="00483599" w:rsidRDefault="00E40685" w:rsidP="0048359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 w:rsidRPr="00483599">
        <w:rPr>
          <w:rFonts w:ascii="Times New Roman" w:hAnsi="Times New Roman"/>
          <w:b/>
          <w:sz w:val="24"/>
          <w:szCs w:val="24"/>
        </w:rPr>
        <w:t>…</w:t>
      </w:r>
    </w:p>
    <w:p w:rsidR="003B7904" w:rsidRPr="00D81E38" w:rsidRDefault="002111A1" w:rsidP="002111A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Fig. 3</w:t>
      </w:r>
      <w:r w:rsidRPr="00D81E38">
        <w:rPr>
          <w:rFonts w:ascii="Times New Roman" w:hAnsi="Times New Roman"/>
          <w:sz w:val="24"/>
          <w:szCs w:val="24"/>
        </w:rPr>
        <w:t xml:space="preserve"> below show</w:t>
      </w:r>
      <w:r w:rsidR="00195CA9" w:rsidRPr="00D81E38">
        <w:rPr>
          <w:rFonts w:ascii="Times New Roman" w:hAnsi="Times New Roman"/>
          <w:sz w:val="24"/>
          <w:szCs w:val="24"/>
        </w:rPr>
        <w:t xml:space="preserve"> a copper rod placed inside a solenoid.</w:t>
      </w:r>
    </w:p>
    <w:p w:rsidR="00483599" w:rsidRDefault="00483599" w:rsidP="00195CA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83599" w:rsidRDefault="00483599" w:rsidP="00195CA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95CA9" w:rsidRPr="00D81E38" w:rsidRDefault="006517BD" w:rsidP="00195CA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146050</wp:posOffset>
                </wp:positionV>
                <wp:extent cx="2305050" cy="1129982"/>
                <wp:effectExtent l="57150" t="133350" r="19050" b="133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129982"/>
                          <a:chOff x="0" y="0"/>
                          <a:chExt cx="2305050" cy="1129982"/>
                        </a:xfrm>
                      </wpg:grpSpPr>
                      <wps:wsp>
                        <wps:cNvPr id="574" name="Freeform 574"/>
                        <wps:cNvSpPr/>
                        <wps:spPr>
                          <a:xfrm>
                            <a:off x="323850" y="219075"/>
                            <a:ext cx="74295" cy="84455"/>
                          </a:xfrm>
                          <a:custGeom>
                            <a:avLst/>
                            <a:gdLst>
                              <a:gd name="connsiteX0" fmla="*/ 12179 w 93453"/>
                              <a:gd name="connsiteY0" fmla="*/ 0 h 161925"/>
                              <a:gd name="connsiteX1" fmla="*/ 12179 w 93453"/>
                              <a:gd name="connsiteY1" fmla="*/ 142875 h 161925"/>
                              <a:gd name="connsiteX2" fmla="*/ 40754 w 93453"/>
                              <a:gd name="connsiteY2" fmla="*/ 161925 h 161925"/>
                              <a:gd name="connsiteX3" fmla="*/ 88379 w 93453"/>
                              <a:gd name="connsiteY3" fmla="*/ 6667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3453" h="161925">
                                <a:moveTo>
                                  <a:pt x="12179" y="0"/>
                                </a:moveTo>
                                <a:cubicBezTo>
                                  <a:pt x="1340" y="54195"/>
                                  <a:pt x="-8701" y="80236"/>
                                  <a:pt x="12179" y="142875"/>
                                </a:cubicBezTo>
                                <a:cubicBezTo>
                                  <a:pt x="15799" y="153735"/>
                                  <a:pt x="31229" y="155575"/>
                                  <a:pt x="40754" y="161925"/>
                                </a:cubicBezTo>
                                <a:cubicBezTo>
                                  <a:pt x="116399" y="146796"/>
                                  <a:pt x="88379" y="168589"/>
                                  <a:pt x="88379" y="666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Freeform 576"/>
                        <wps:cNvSpPr/>
                        <wps:spPr>
                          <a:xfrm>
                            <a:off x="800100" y="228600"/>
                            <a:ext cx="85725" cy="95250"/>
                          </a:xfrm>
                          <a:custGeom>
                            <a:avLst/>
                            <a:gdLst>
                              <a:gd name="connsiteX0" fmla="*/ 0 w 86320"/>
                              <a:gd name="connsiteY0" fmla="*/ 0 h 95250"/>
                              <a:gd name="connsiteX1" fmla="*/ 9525 w 86320"/>
                              <a:gd name="connsiteY1" fmla="*/ 66675 h 95250"/>
                              <a:gd name="connsiteX2" fmla="*/ 66675 w 86320"/>
                              <a:gd name="connsiteY2" fmla="*/ 95250 h 95250"/>
                              <a:gd name="connsiteX3" fmla="*/ 85725 w 86320"/>
                              <a:gd name="connsiteY3" fmla="*/ 38100 h 95250"/>
                              <a:gd name="connsiteX4" fmla="*/ 76200 w 86320"/>
                              <a:gd name="connsiteY4" fmla="*/ 85725 h 95250"/>
                              <a:gd name="connsiteX5" fmla="*/ 57150 w 86320"/>
                              <a:gd name="connsiteY5" fmla="*/ 85725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6320" h="95250">
                                <a:moveTo>
                                  <a:pt x="0" y="0"/>
                                </a:moveTo>
                                <a:cubicBezTo>
                                  <a:pt x="3175" y="22225"/>
                                  <a:pt x="407" y="46159"/>
                                  <a:pt x="9525" y="66675"/>
                                </a:cubicBezTo>
                                <a:cubicBezTo>
                                  <a:pt x="15947" y="81125"/>
                                  <a:pt x="53996" y="91024"/>
                                  <a:pt x="66675" y="95250"/>
                                </a:cubicBezTo>
                                <a:cubicBezTo>
                                  <a:pt x="73025" y="76200"/>
                                  <a:pt x="89663" y="18409"/>
                                  <a:pt x="85725" y="38100"/>
                                </a:cubicBezTo>
                                <a:cubicBezTo>
                                  <a:pt x="82550" y="53975"/>
                                  <a:pt x="84529" y="71843"/>
                                  <a:pt x="76200" y="85725"/>
                                </a:cubicBezTo>
                                <a:cubicBezTo>
                                  <a:pt x="72933" y="91170"/>
                                  <a:pt x="63500" y="85725"/>
                                  <a:pt x="57150" y="857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Freeform 577"/>
                        <wps:cNvSpPr/>
                        <wps:spPr>
                          <a:xfrm>
                            <a:off x="1057275" y="228600"/>
                            <a:ext cx="106680" cy="74930"/>
                          </a:xfrm>
                          <a:custGeom>
                            <a:avLst/>
                            <a:gdLst>
                              <a:gd name="connsiteX0" fmla="*/ 0 w 106830"/>
                              <a:gd name="connsiteY0" fmla="*/ 0 h 85725"/>
                              <a:gd name="connsiteX1" fmla="*/ 9525 w 106830"/>
                              <a:gd name="connsiteY1" fmla="*/ 57150 h 85725"/>
                              <a:gd name="connsiteX2" fmla="*/ 66675 w 106830"/>
                              <a:gd name="connsiteY2" fmla="*/ 85725 h 85725"/>
                              <a:gd name="connsiteX3" fmla="*/ 104775 w 106830"/>
                              <a:gd name="connsiteY3" fmla="*/ 2857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6830" h="85725">
                                <a:moveTo>
                                  <a:pt x="0" y="0"/>
                                </a:moveTo>
                                <a:cubicBezTo>
                                  <a:pt x="3175" y="19050"/>
                                  <a:pt x="888" y="39876"/>
                                  <a:pt x="9525" y="57150"/>
                                </a:cubicBezTo>
                                <a:cubicBezTo>
                                  <a:pt x="16911" y="71922"/>
                                  <a:pt x="53151" y="81217"/>
                                  <a:pt x="66675" y="85725"/>
                                </a:cubicBezTo>
                                <a:cubicBezTo>
                                  <a:pt x="120176" y="72350"/>
                                  <a:pt x="104775" y="89291"/>
                                  <a:pt x="104775" y="28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2305050" cy="1129982"/>
                            <a:chOff x="0" y="0"/>
                            <a:chExt cx="2305050" cy="1129982"/>
                          </a:xfrm>
                        </wpg:grpSpPr>
                        <wps:wsp>
                          <wps:cNvPr id="564" name="Rectangle 564"/>
                          <wps:cNvSpPr/>
                          <wps:spPr>
                            <a:xfrm>
                              <a:off x="0" y="10795"/>
                              <a:ext cx="1647825" cy="2095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Curved Connector 567"/>
                          <wps:cNvCnPr/>
                          <wps:spPr>
                            <a:xfrm rot="5400000">
                              <a:off x="304800" y="86995"/>
                              <a:ext cx="271145" cy="104775"/>
                            </a:xfrm>
                            <a:prstGeom prst="curvedConnector3">
                              <a:avLst>
                                <a:gd name="adj1" fmla="val -41335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8" name="Curved Connector 568"/>
                          <wps:cNvCnPr/>
                          <wps:spPr>
                            <a:xfrm rot="5400000">
                              <a:off x="581025" y="96520"/>
                              <a:ext cx="264160" cy="152400"/>
                            </a:xfrm>
                            <a:prstGeom prst="curvedConnector3">
                              <a:avLst>
                                <a:gd name="adj1" fmla="val -50962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9" name="Curved Connector 569"/>
                          <wps:cNvCnPr/>
                          <wps:spPr>
                            <a:xfrm rot="5400000">
                              <a:off x="819150" y="77470"/>
                              <a:ext cx="274955" cy="120015"/>
                            </a:xfrm>
                            <a:prstGeom prst="curvedConnector3">
                              <a:avLst>
                                <a:gd name="adj1" fmla="val -29676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0" name="Curved Connector 570"/>
                          <wps:cNvCnPr/>
                          <wps:spPr>
                            <a:xfrm rot="5400000">
                              <a:off x="1076325" y="96520"/>
                              <a:ext cx="273685" cy="83820"/>
                            </a:xfrm>
                            <a:prstGeom prst="curvedConnector3">
                              <a:avLst>
                                <a:gd name="adj1" fmla="val -3700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1" name="Curved Connector 571"/>
                          <wps:cNvCnPr/>
                          <wps:spPr>
                            <a:xfrm rot="5400000">
                              <a:off x="1352550" y="86995"/>
                              <a:ext cx="262255" cy="116205"/>
                            </a:xfrm>
                            <a:prstGeom prst="curvedConnector3">
                              <a:avLst>
                                <a:gd name="adj1" fmla="val -40799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>
                              <a:off x="1543050" y="106045"/>
                              <a:ext cx="76200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85725" y="1270"/>
                              <a:ext cx="1452563" cy="1128712"/>
                              <a:chOff x="0" y="0"/>
                              <a:chExt cx="1452563" cy="1128712"/>
                            </a:xfrm>
                          </wpg:grpSpPr>
                          <wps:wsp>
                            <wps:cNvPr id="566" name="Curved Connector 566"/>
                            <wps:cNvCnPr/>
                            <wps:spPr>
                              <a:xfrm rot="5400000">
                                <a:off x="-280987" y="280987"/>
                                <a:ext cx="713740" cy="151765"/>
                              </a:xfrm>
                              <a:prstGeom prst="curvedConnector3">
                                <a:avLst>
                                  <a:gd name="adj1" fmla="val -1806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10" name="Group 610"/>
                            <wpg:cNvGrpSpPr/>
                            <wpg:grpSpPr>
                              <a:xfrm>
                                <a:off x="4763" y="709612"/>
                                <a:ext cx="552450" cy="276225"/>
                                <a:chOff x="0" y="0"/>
                                <a:chExt cx="552450" cy="276225"/>
                              </a:xfrm>
                            </wpg:grpSpPr>
                            <wps:wsp>
                              <wps:cNvPr id="579" name="Straight Connector 579"/>
                              <wps:cNvCnPr/>
                              <wps:spPr>
                                <a:xfrm>
                                  <a:off x="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0" name="Straight Connector 580"/>
                              <wps:cNvCnPr/>
                              <wps:spPr>
                                <a:xfrm>
                                  <a:off x="0" y="276225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709613" y="214312"/>
                                <a:ext cx="742950" cy="914400"/>
                                <a:chOff x="0" y="0"/>
                                <a:chExt cx="742950" cy="914400"/>
                              </a:xfrm>
                            </wpg:grpSpPr>
                            <wps:wsp>
                              <wps:cNvPr id="583" name="Straight Connector 583"/>
                              <wps:cNvCnPr/>
                              <wps:spPr>
                                <a:xfrm>
                                  <a:off x="0" y="628650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11" name="Group 611"/>
                              <wpg:cNvGrpSpPr/>
                              <wpg:grpSpPr>
                                <a:xfrm>
                                  <a:off x="95250" y="0"/>
                                  <a:ext cx="647700" cy="790575"/>
                                  <a:chOff x="0" y="0"/>
                                  <a:chExt cx="647700" cy="790575"/>
                                </a:xfrm>
                              </wpg:grpSpPr>
                              <wps:wsp>
                                <wps:cNvPr id="572" name="Straight Connector 572"/>
                                <wps:cNvCnPr/>
                                <wps:spPr>
                                  <a:xfrm>
                                    <a:off x="647700" y="0"/>
                                    <a:ext cx="0" cy="7854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5" name="Straight Connector 585"/>
                                <wps:cNvCnPr/>
                                <wps:spPr>
                                  <a:xfrm>
                                    <a:off x="0" y="790575"/>
                                    <a:ext cx="64643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84" name="Straight Connector 584"/>
                              <wps:cNvCnPr/>
                              <wps:spPr>
                                <a:xfrm>
                                  <a:off x="95250" y="723900"/>
                                  <a:ext cx="635" cy="133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50F153" id="Group 15" o:spid="_x0000_s1026" style="position:absolute;margin-left:127.5pt;margin-top:11.5pt;width:181.5pt;height:88.95pt;z-index:251748352" coordsize="23050,1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BPbwoAACNDAAAOAAAAZHJzL2Uyb0RvYy54bWzsXFmP20YSfl9g/wOhxwD2sHlT8DjwTtbG&#10;AkZixF4keeRQ1LErkVqSczi/fr+qPtSUKFGa8YwdWDagIdWsru7qOr6uaurVj/erpXNb1M2iKi9H&#10;4qU7cooyryaLcnY5+venty+SkdO0WTnJllVZXI4+F83ox9d//9uru/W48Kp5tZwUtYNOymZ8t74c&#10;zdt2Pb64aPJ5scqal9W6KNE4repV1uK2nl1M6uwOva+WF57rRhd3VT1Z11VeNA2+/Uk2jl5z/9Np&#10;kbe/TKdN0TrLyxHG1vJnzZ/X9Hnx+lU2ntXZer7I1TCyB4xilS1KMDVd/ZS1mXNTL3a6Wi3yumqq&#10;afsyr1YX1XS6yAueA2Yj3K3ZvKurmzXPZTa+m62NmCDaLTk9uNv859sPtbOYYO3CkVNmK6wRs3Vw&#10;D+HcrWdjPPOuXn9cf6jVFzN5R/O9n9Yr+ouZOPcs1s9GrMV96+T40vPdEP9HTo42Ibw0TTwp+HyO&#10;1dmhy+f/HKC80IwvaHxmOHdrKFGzkVPzODl9nGfrgsXfkAyUnMI40IJ6WxcFqaZD37Fs+EEjqWbc&#10;QGg9YvI9PyGBQB6eSN2YRZ2NtcDiwEuxGiSuJAhCbjVTzsb5TdO+KyqWe3b7vmmlEk9wxSo4UeuY&#10;V2XZLNrid3CarpbQ6x8uHOGJOHXunNQPQl+uwmyb4A+bwHXmjohE6qlB7jz9uzi1+w5B4CVxOMjD&#10;s3gEEFgwNAWbQA5/kIdv8UgSf1hMNkEURVvTwIrN9Jpkc71M+X2p1glXTkZu0mXPsa4asgR70bD+&#10;+hZLglVGl6CiRR4ghoRtYnESMURnE7OtHs0ZMrGJWcU0sfyrpl/DN5NXXrJXbkcOvHI9cuCVr6Va&#10;rrOWpEazpUvn7nIkldaZw41IjaTGVXVbfKr4sZYkyBrOo9Ay2zyR31wv8n8Uf3ae9wNpimEgYHZs&#10;TGvu6UUSu1KSiev5kd20YSJYgbWAO/33cgvjNOXRidCP/Q4/X3iebgtD7RXkWFjpJZ0xRpLnMEMR&#10;+ZpjEMVpZxqs5qrXJExSe4qbNtbtnhmCP60M66VZLR6UdlDwz9oJ8lX7eVnQSi3LX4spwg4tF2s/&#10;B/zialk7txmUYvJfrbL8JJFMF8ulIZIms5dIPUtkBYOAYwnN08yxKltDuFqUVd031PZeD3Uqn4c4&#10;rLnS5XU1+YzoUVcSfjTr/O2ibtr3WdN+yGr4ZegfMFT7Cz6mywqKDpXmq5Ezr+o/+76n5xHe0Dpy&#10;7oBfLkfN/26yuhg5y3+VCHypCEitW74JwtjDTW23XNst5c3qqoLcoe0YHV/S8+1SX07ravUboNYb&#10;4oqmrMzBG/6phc3Km6sW92hCRMyLN2/4GiAHivG+/LjO9UqvMfNP979l9dqhy8tRi7D3c6WDbTbW&#10;IY20yzxL61FWb27aarqgeMcilnJVNwj8BFeeBQFEPQiA7Yr4AyoMI4DEBdyDsOArPS+JcMl+RyOA&#10;BAumEEAaeoAKNGUNeh6JAFyEziTyoRDMciee70R/MwIKaNvYwo7l9OBQ5/bzOmYeZGAHckkwMHyb&#10;gHtG4D/IwQ7jLPihOdgEfoJ1HOIAxGgAWBxh3zLEwSaQQxqYA5TFcAhjEQ5ysAl2OEDVztClA10G&#10;ERdWzMY9vB+gUHgUXMNi2MQa8DOx7OQRoEnaOoEmaQXkSjeISKIL6Ym0m9m0duGFfNYXQCbScXl6&#10;U2AwCjcEkQg7UIIYc8s+JLENZGR/6CWImS7BtrEDlUJgGnhhSC0VrsfSRrhg1CZ5cJPlOrsz6d5J&#10;uth31SjZRKV3lE1JGkUS2IokcDtTU54aA2FPoBx1t//unerSC9UOEFPpQr0kCBUMjMFObdLUGMl5&#10;SIlwhJBhodt/907ReakvJ5AKESvPL5siP9zuUkuSHclBblDOMwI8I8DvDwHCLclkmZUDisn4j0aA&#10;woUFG0+6CwGFG0UJbJ2yQHGQ+to564zbo7JABA/AIJG99uC6HRAo/Vw/YuxkgMjXD/Zuo0AJV+bO&#10;QQ42qNMo8PAEbAoNcA6ysFGdcIMY6ZwhIdkkHjqnPJbhcQZRbfFHB0Q9GsqoFScsI8X8xbAMsrBy&#10;l6VjX5KgckFRPU3iTsrEYBkZHY+NwCJC5OUeY+RSVf5bRuDQF6FsSiitZAOPDZax1aob4bt3skuB&#10;agKGTROIPQR4u0+p2zKsp17K2Qs9a6uN9bkHzpxDPvIk55D/TYV8VQMy5Spd0sKmrFPSUlWac0lL&#10;oRRd0oqMoH5FVh5FiWXhhPjyFDwjtyXCjXUOXeeyRBTECe2sCMl4bkr7Huk1NZShNB8VtFRCkCoD&#10;nGndygTKmtdTpZS9vuTuJg+9P6U8kMB+QErZ4npOKX8fKeXIbCiuburbYuJcoXgLO6hqGKK9sbgq&#10;VRle11VkVlgWF8LApX+syaoi77sBcs0y2kfptm16sRCBMk0V+w+aZs6DM2PzN2ZKSMxkh7PJfwzC&#10;Rz3HeREIX5a6gB7Yqjmdre1eZfBlsZxcU/M914loAUgIz1jQiIB1ZaDs0b7ECgOnal+I7LhKqqVR&#10;qEsOOjJ4USAitcUVoQflPRwYHqp9oZtGuop91r7DIeVraB9q3nu1j5OtCq6cqn2JSFEJkbugONBp&#10;T6N9yKrgbI08lYS0qjzwBAe1B5Y8VPu8NJI7yLPvQxX/m9M+qMVe7ZMq80DtAxRGlVXWPfqcX+xH&#10;iVK/xE+kb/zy2ufHrsv44ax936T2ASft830xp2Yeqn0+8rDK+SU9wC9C7U47P4Gqkq45fmHnh2NL&#10;OHwkMeU59H5zzi8xJ1k+tnW2mM1be+OBVqzcYQUk3K+2GiIM6KQvx1tkal1sLEBuHWul4qWCe3by&#10;dI/KLRclnb7dORD0tGmAv+LJsi3Mti8bhmpFJxvGufkTD3jLNDTllYW3Daiwk/RCqpOrc95JLFSe&#10;e+ic9z5KEw6xIXr2c96RsY2eTdERlrF3S/7CS1xUFdhO1GXXToQf09k9FmOIPP4T+WaRwEjPvpms&#10;51RosMfEImHApHyJgr5A/ycaWQDgKHct2LhqG9LblhAbZXKynE3FSRUgTNaeIRvrp/uqFhabjV9f&#10;9EEri45PVO7Z+lnRByKBV2Jxb0LOjpzMfFHx6madz+Hm2IPMZDAECp4xQUUHIWTs6tMUtJ6uKZ5l&#10;O322pT3jGZ088tx7R102gVx6RX53yzhIXbfD2Y0OUmEYcaITjcl3SjfqiQCvVkg3qZea37FS7oHP&#10;yivPMeRG++mMW9nMj178UlZiXtx7mhfSEgPseo1DwbyT3GiEM+kIMli6XV8KCCibzKTPvnS89SrK&#10;0ecDOsZhQO62QUR0dMS2CPqCXd5JpWx5/rcnTKJCizSRxBQxTsLo86hDxtBPZ/TiaxhDbHxHnzGg&#10;lcV2pDHo+e0FFnESIolMfZpJn43hSxnDc7zKQxnYA8CCl/boBAgsCJpiG5CONlEQITciDewMLPi9&#10;v8e/UNfxnRtf82xh1xya6fM0iX16Znj3snHNOK+XykLoJvTijL5KB/ioo58V6KkVyFamnWv8EgO7&#10;e/WrEfRTD/Y9b442v23x+v8AAAD//wMAUEsDBBQABgAIAAAAIQAEvmbB3gAAAAoBAAAPAAAAZHJz&#10;L2Rvd25yZXYueG1sTE9Na8MwDL0P9h+MBrutdlpSuixOKWXbqQzWDsZubqwmobEcYjdJ//2003rS&#10;k/R4H/l6cq0YsA+NJw3JTIFAKr1tqNLwdXh7WoEI0ZA1rSfUcMUA6+L+LjeZ9SN94rCPlWARCpnR&#10;UMfYZVKGskZnwsx3SPw7+d6ZyGtfSdubkcVdK+dKLaUzDbFDbTrc1lie9xen4X0042aRvA6782l7&#10;/TmkH9+7BLV+fJg2LyAiTvGfDH/xOToUnOnoL2SDaDXM05S7RAYLnkxYJisGRz4o9QyyyOVtheIX&#10;AAD//wMAUEsBAi0AFAAGAAgAAAAhALaDOJL+AAAA4QEAABMAAAAAAAAAAAAAAAAAAAAAAFtDb250&#10;ZW50X1R5cGVzXS54bWxQSwECLQAUAAYACAAAACEAOP0h/9YAAACUAQAACwAAAAAAAAAAAAAAAAAv&#10;AQAAX3JlbHMvLnJlbHNQSwECLQAUAAYACAAAACEALuJgT28KAAAjQwAADgAAAAAAAAAAAAAAAAAu&#10;AgAAZHJzL2Uyb0RvYy54bWxQSwECLQAUAAYACAAAACEABL5mwd4AAAAKAQAADwAAAAAAAAAAAAAA&#10;AADJDAAAZHJzL2Rvd25yZXYueG1sUEsFBgAAAAAEAAQA8wAAANQNAAAAAA==&#10;">
                <v:shape id="Freeform 574" o:spid="_x0000_s1027" style="position:absolute;left:3238;top:2190;width:743;height:845;visibility:visible;mso-wrap-style:square;v-text-anchor:middle" coordsize="93453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JExwAAANwAAAAPAAAAZHJzL2Rvd25yZXYueG1sRI9BSwMx&#10;FITvgv8hPMGbzVrUlrVpKS1KxRZrK4K35+a52TZ5WTZxd/vvjSB4HGbmG2Yy650VLTWh8qzgepCB&#10;IC68rrhU8LZ/uBqDCBFZo/VMCk4UYDY9P5tgrn3Hr9TuYikShEOOCkyMdS5lKAw5DANfEyfvyzcO&#10;Y5JNKXWDXYI7K4dZdicdVpwWDNa0MFQcd99Owabbr7vl89PnIXxsrTXt4/Bl+a7U5UU/vwcRqY//&#10;4b/2Siu4Hd3A75l0BOT0BwAA//8DAFBLAQItABQABgAIAAAAIQDb4fbL7gAAAIUBAAATAAAAAAAA&#10;AAAAAAAAAAAAAABbQ29udGVudF9UeXBlc10ueG1sUEsBAi0AFAAGAAgAAAAhAFr0LFu/AAAAFQEA&#10;AAsAAAAAAAAAAAAAAAAAHwEAAF9yZWxzLy5yZWxzUEsBAi0AFAAGAAgAAAAhAI0sokTHAAAA3AAA&#10;AA8AAAAAAAAAAAAAAAAABwIAAGRycy9kb3ducmV2LnhtbFBLBQYAAAAAAwADALcAAAD7AgAAAAA=&#10;" path="m12179,v-10839,54195,-20880,80236,,142875c15799,153735,31229,155575,40754,161925v75645,-15129,47625,6664,47625,-95250e" filled="f" strokecolor="black [3040]">
                  <v:path arrowok="t" o:connecttype="custom" o:connectlocs="9682,0;9682,74519;32399,84455;70261,34776" o:connectangles="0,0,0,0"/>
                </v:shape>
                <v:shape id="Freeform 576" o:spid="_x0000_s1028" style="position:absolute;left:8001;top:2286;width:857;height:952;visibility:visible;mso-wrap-style:square;v-text-anchor:middle" coordsize="8632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HsxgAAANwAAAAPAAAAZHJzL2Rvd25yZXYueG1sRI9bawIx&#10;FITfhf6HcAp9q9lavLAaRQRB8MkLXt6Om+Nm6eZk2aTu1l9vhIKPw8x8w0xmrS3FjWpfOFbw1U1A&#10;EGdOF5wr2O+WnyMQPiBrLB2Tgj/yMJu+dSaYatfwhm7bkIsIYZ+iAhNClUrpM0MWfddVxNG7utpi&#10;iLLOpa6xiXBbyl6SDKTFguOCwYoWhrKf7a9VsBwFczitm15133yfjit9vtzXZ6U+3tv5GESgNrzC&#10;/+2VVtAfDuB5Jh4BOX0AAAD//wMAUEsBAi0AFAAGAAgAAAAhANvh9svuAAAAhQEAABMAAAAAAAAA&#10;AAAAAAAAAAAAAFtDb250ZW50X1R5cGVzXS54bWxQSwECLQAUAAYACAAAACEAWvQsW78AAAAVAQAA&#10;CwAAAAAAAAAAAAAAAAAfAQAAX3JlbHMvLnJlbHNQSwECLQAUAAYACAAAACEARwMR7MYAAADcAAAA&#10;DwAAAAAAAAAAAAAAAAAHAgAAZHJzL2Rvd25yZXYueG1sUEsFBgAAAAADAAMAtwAAAPoCAAAAAA==&#10;" path="m,c3175,22225,407,46159,9525,66675v6422,14450,44471,24349,57150,28575c73025,76200,89663,18409,85725,38100,82550,53975,84529,71843,76200,85725v-3267,5445,-12700,,-19050,e" filled="f" strokecolor="black [3040]">
                  <v:path arrowok="t" o:connecttype="custom" o:connectlocs="0,0;9459,66675;66215,95250;85134,38100;75675,85725;56756,85725" o:connectangles="0,0,0,0,0,0"/>
                </v:shape>
                <v:shape id="Freeform 577" o:spid="_x0000_s1029" style="position:absolute;left:10572;top:2286;width:1067;height:749;visibility:visible;mso-wrap-style:square;v-text-anchor:middle" coordsize="10683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sYxwAAANwAAAAPAAAAZHJzL2Rvd25yZXYueG1sRI9Pa8JA&#10;FMTvBb/D8gq91U2FmjZ1FREKxYPgH4q5vWZfs8Hs2zS7NdFP7wqCx2FmfsNMZr2txZFaXzlW8DJM&#10;QBAXTldcKthtP5/fQPiArLF2TApO5GE2HTxMMNOu4zUdN6EUEcI+QwUmhCaT0heGLPqha4ij9+ta&#10;iyHKtpS6xS7CbS1HSTKWFiuOCwYbWhgqDpt/q2C7X32ff95Nut8V3fiwsvky/8uVenrs5x8gAvXh&#10;Hr61v7SC1zSF65l4BOT0AgAA//8DAFBLAQItABQABgAIAAAAIQDb4fbL7gAAAIUBAAATAAAAAAAA&#10;AAAAAAAAAAAAAABbQ29udGVudF9UeXBlc10ueG1sUEsBAi0AFAAGAAgAAAAhAFr0LFu/AAAAFQEA&#10;AAsAAAAAAAAAAAAAAAAAHwEAAF9yZWxzLy5yZWxzUEsBAi0AFAAGAAgAAAAhAOdmaxjHAAAA3AAA&#10;AA8AAAAAAAAAAAAAAAAABwIAAGRycy9kb3ducmV2LnhtbFBLBQYAAAAAAwADALcAAAD7AgAAAAA=&#10;" path="m,c3175,19050,888,39876,9525,57150v7386,14772,43626,24067,57150,28575c120176,72350,104775,89291,104775,28575e" filled="f" strokecolor="black [3040]">
                  <v:path arrowok="t" o:connecttype="custom" o:connectlocs="0,0;9512,49953;66581,74930;104628,24977" o:connectangles="0,0,0,0"/>
                </v:shape>
                <v:group id="Group 14" o:spid="_x0000_s1030" style="position:absolute;width:23050;height:11299" coordsize="23050,1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564" o:spid="_x0000_s1031" style="position:absolute;top:107;width:1647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VXxgAAANwAAAAPAAAAZHJzL2Rvd25yZXYueG1sRI9Pa8JA&#10;FMTvBb/D8oTe6kapVqKrtJbS4kHw7/m5+0xCsm9DdqNpP323IPQ4zMxvmPmys5W4UuMLxwqGgwQE&#10;sXam4EzBYf/xNAXhA7LByjEp+CYPy0XvYY6pcTfe0nUXMhEh7FNUkIdQp1J6nZNFP3A1cfQurrEY&#10;omwyaRq8Rbit5ChJJtJiwXEhx5pWOely11oFL/rHt+fx+7G1n2/laV0ftnpTKvXY715nIAJ14T98&#10;b38ZBePJM/ydiUdALn4BAAD//wMAUEsBAi0AFAAGAAgAAAAhANvh9svuAAAAhQEAABMAAAAAAAAA&#10;AAAAAAAAAAAAAFtDb250ZW50X1R5cGVzXS54bWxQSwECLQAUAAYACAAAACEAWvQsW78AAAAVAQAA&#10;CwAAAAAAAAAAAAAAAAAfAQAAX3JlbHMvLnJlbHNQSwECLQAUAAYACAAAACEAZ3PFV8YAAADcAAAA&#10;DwAAAAAAAAAAAAAAAAAHAgAAZHJzL2Rvd25yZXYueG1sUEsFBgAAAAADAAMAtwAAAPoC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567" o:spid="_x0000_s1032" type="#_x0000_t38" style="position:absolute;left:3047;top:870;width:2711;height:1048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zxQAAANwAAAAPAAAAZHJzL2Rvd25yZXYueG1sRI9PawIx&#10;FMTvQr9DeAVvNWtBLatZkYpiCx60Kj0+Nm//0M3LksR1/fZNoeBxmJnfMItlbxrRkfO1ZQXjUQKC&#10;OLe65lLB6Wvz8gbCB2SNjWVScCcPy+xpsMBU2xsfqDuGUkQI+xQVVCG0qZQ+r8igH9mWOHqFdQZD&#10;lK6U2uEtwk0jX5NkKg3WHBcqbOm9ovzneDUK+NIVbnJe390m+dyvP763JRmj1PC5X81BBOrDI/zf&#10;3mkFk+kM/s7EIyCzXwAAAP//AwBQSwECLQAUAAYACAAAACEA2+H2y+4AAACFAQAAEwAAAAAAAAAA&#10;AAAAAAAAAAAAW0NvbnRlbnRfVHlwZXNdLnhtbFBLAQItABQABgAIAAAAIQBa9CxbvwAAABUBAAAL&#10;AAAAAAAAAAAAAAAAAB8BAABfcmVscy8ucmVsc1BLAQItABQABgAIAAAAIQAtgFXzxQAAANwAAAAP&#10;AAAAAAAAAAAAAAAAAAcCAABkcnMvZG93bnJldi54bWxQSwUGAAAAAAMAAwC3AAAA+QIAAAAA&#10;" adj="-8928" strokecolor="black [3040]"/>
                  <v:shape id="Curved Connector 568" o:spid="_x0000_s1033" type="#_x0000_t38" style="position:absolute;left:5810;top:965;width:2642;height:15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+2xAAAANwAAAAPAAAAZHJzL2Rvd25yZXYueG1sRE/Pa8Iw&#10;FL4P9j+EN/C2plMmozOKjAm6S6l6cLdH89aWNi9dEm31r18OA48f3+/FajSduJDzjWUFL0kKgri0&#10;uuFKwfGweX4D4QOyxs4yKbiSh9Xy8WGBmbYDF3TZh0rEEPYZKqhD6DMpfVmTQZ/YnjhyP9YZDBG6&#10;SmqHQww3nZym6VwabDg21NjTR01luz8bBa493fLbcZ2fvoph137/pnkx+1Rq8jSu30EEGsNd/O/e&#10;agWv87g2nolHQC7/AAAA//8DAFBLAQItABQABgAIAAAAIQDb4fbL7gAAAIUBAAATAAAAAAAAAAAA&#10;AAAAAAAAAABbQ29udGVudF9UeXBlc10ueG1sUEsBAi0AFAAGAAgAAAAhAFr0LFu/AAAAFQEAAAsA&#10;AAAAAAAAAAAAAAAAHwEAAF9yZWxzLy5yZWxzUEsBAi0AFAAGAAgAAAAhAOYIT7bEAAAA3AAAAA8A&#10;AAAAAAAAAAAAAAAABwIAAGRycy9kb3ducmV2LnhtbFBLBQYAAAAAAwADALcAAAD4AgAAAAA=&#10;" adj="-11008" strokecolor="black [3040]"/>
                  <v:shape id="Curved Connector 569" o:spid="_x0000_s1034" type="#_x0000_t38" style="position:absolute;left:8191;top:775;width:2749;height:120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KixwAAANwAAAAPAAAAZHJzL2Rvd25yZXYueG1sRI9bawIx&#10;FITfC/0P4RT6UjSr4G01ihRahQpeEX07bE53QzcnyyZ113/fFAp9HGbmG2a2aG0pblR741hBr5uA&#10;IM6cNpwrOB3fOmMQPiBrLB2Tgjt5WMwfH2aYatfwnm6HkIsIYZ+igiKEKpXSZwVZ9F1XEUfv09UW&#10;Q5R1LnWNTYTbUvaTZCgtGo4LBVb0WlD2dfi2CkZ9U75sPu67weV9u72uRs3VnHOlnp/a5RREoDb8&#10;h//aa61gMJzA75l4BOT8BwAA//8DAFBLAQItABQABgAIAAAAIQDb4fbL7gAAAIUBAAATAAAAAAAA&#10;AAAAAAAAAAAAAABbQ29udGVudF9UeXBlc10ueG1sUEsBAi0AFAAGAAgAAAAhAFr0LFu/AAAAFQEA&#10;AAsAAAAAAAAAAAAAAAAAHwEAAF9yZWxzLy5yZWxzUEsBAi0AFAAGAAgAAAAhAPquQqLHAAAA3AAA&#10;AA8AAAAAAAAAAAAAAAAABwIAAGRycy9kb3ducmV2LnhtbFBLBQYAAAAAAwADALcAAAD7AgAAAAA=&#10;" adj="-6410" strokecolor="black [3040]"/>
                  <v:shape id="Curved Connector 570" o:spid="_x0000_s1035" type="#_x0000_t38" style="position:absolute;left:10762;top:965;width:2737;height:838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iPxAAAANwAAAAPAAAAZHJzL2Rvd25yZXYueG1sRE9Na8JA&#10;EL0X+h+WKXgpurGgltRNEEtR0Iux6HWanSah2dk0u5qkv757EDw+3vcy7U0trtS6yrKC6SQCQZxb&#10;XXGh4PP4MX4F4TyyxtoyKRjIQZo8Piwx1rbjA10zX4gQwi5GBaX3TSyly0sy6Ca2IQ7ct20N+gDb&#10;QuoWuxBuavkSRXNpsOLQUGJD65Lyn+xiFHzt9+/D4vmUNefNTv9N3e9ZFqjU6KlfvYHw1Pu7+Obe&#10;agWzRZgfzoQjIJN/AAAA//8DAFBLAQItABQABgAIAAAAIQDb4fbL7gAAAIUBAAATAAAAAAAAAAAA&#10;AAAAAAAAAABbQ29udGVudF9UeXBlc10ueG1sUEsBAi0AFAAGAAgAAAAhAFr0LFu/AAAAFQEAAAsA&#10;AAAAAAAAAAAAAAAAHwEAAF9yZWxzLy5yZWxzUEsBAi0AFAAGAAgAAAAhAHZfqI/EAAAA3AAAAA8A&#10;AAAAAAAAAAAAAAAABwIAAGRycy9kb3ducmV2LnhtbFBLBQYAAAAAAwADALcAAAD4AgAAAAA=&#10;" adj="-7994" strokecolor="black [3040]"/>
                  <v:shape id="Curved Connector 571" o:spid="_x0000_s1036" type="#_x0000_t38" style="position:absolute;left:13524;top:870;width:2623;height:1162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6jxxQAAANwAAAAPAAAAZHJzL2Rvd25yZXYueG1sRI/dagIx&#10;FITvC32HcAq9q1mFtroaxS1IS4uIqw9wSM7+6OZkSVLdvn1TKHg5zMw3zGI12E5cyIfWsYLxKANB&#10;rJ1puVZwPGyepiBCRDbYOSYFPxRgtby/W2Bu3JX3dCljLRKEQ44Kmhj7XMqgG7IYRq4nTl7lvMWY&#10;pK+l8XhNcNvJSZa9SIstp4UGe3prSJ/Lb6ugKGbFaVft3j+3Uusvsyl9tS2VenwY1nMQkYZ4C/+3&#10;P4yC59cx/J1JR0AufwEAAP//AwBQSwECLQAUAAYACAAAACEA2+H2y+4AAACFAQAAEwAAAAAAAAAA&#10;AAAAAAAAAAAAW0NvbnRlbnRfVHlwZXNdLnhtbFBLAQItABQABgAIAAAAIQBa9CxbvwAAABUBAAAL&#10;AAAAAAAAAAAAAAAAAB8BAABfcmVscy8ucmVsc1BLAQItABQABgAIAAAAIQA576jxxQAAANwAAAAP&#10;AAAAAAAAAAAAAAAAAAcCAABkcnMvZG93bnJldi54bWxQSwUGAAAAAAMAAwC3AAAA+QIAAAAA&#10;" adj="-8813" strokecolor="black [3040]"/>
                  <v:line id="Straight Connector 586" o:spid="_x0000_s1037" style="position:absolute;visibility:visible;mso-wrap-style:square" from="15430,1060" to="23050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9FgwgAAANwAAAAPAAAAZHJzL2Rvd25yZXYueG1sRI9BawIx&#10;FITvQv9DeAVvmrXiYlejiLRU6kmt98fmubu4eVmTVNN/bwqCx2FmvmHmy2hacSXnG8sKRsMMBHFp&#10;dcOVgp/D52AKwgdkja1lUvBHHpaLl94cC21vvKPrPlQiQdgXqKAOoSuk9GVNBv3QdsTJO1lnMCTp&#10;Kqkd3hLctPIty3JpsOG0UGNH65rK8/7XJMroeDHy6/yOx2+3dR/jPE7iRan+a1zNQASK4Rl+tDda&#10;wWSaw/+ZdATk4g4AAP//AwBQSwECLQAUAAYACAAAACEA2+H2y+4AAACFAQAAEwAAAAAAAAAAAAAA&#10;AAAAAAAAW0NvbnRlbnRfVHlwZXNdLnhtbFBLAQItABQABgAIAAAAIQBa9CxbvwAAABUBAAALAAAA&#10;AAAAAAAAAAAAAB8BAABfcmVscy8ucmVsc1BLAQItABQABgAIAAAAIQB1b9FgwgAAANwAAAAPAAAA&#10;AAAAAAAAAAAAAAcCAABkcnMvZG93bnJldi54bWxQSwUGAAAAAAMAAwC3AAAA9gIAAAAA&#10;" strokecolor="black [3040]"/>
                  <v:group id="Group 13" o:spid="_x0000_s1038" style="position:absolute;left:857;top:12;width:14525;height:11287" coordsize="14525,1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Curved Connector 566" o:spid="_x0000_s1039" type="#_x0000_t38" style="position:absolute;left:-2810;top:2810;width:7137;height:1517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wBwQAAANwAAAAPAAAAZHJzL2Rvd25yZXYueG1sRI/RagIx&#10;FETfBf8hXMEX0aSCi2yNIkKhj7r6AZfN3c3i5mabpLr9+6ZQ8HGYmTPM7jC6XjwoxM6zhreVAkFc&#10;e9Nxq+F2/VhuQcSEbLD3TBp+KMJhP53ssDT+yRd6VKkVGcKxRA02paGUMtaWHMaVH4iz1/jgMGUZ&#10;WmkCPjPc9XKtVCEddpwXLA50slTfq2+nQZ0HtbbHy5btqfkKZsFVc2et57Px+A4i0Zhe4f/2p9Gw&#10;KQr4O5OPgNz/AgAA//8DAFBLAQItABQABgAIAAAAIQDb4fbL7gAAAIUBAAATAAAAAAAAAAAAAAAA&#10;AAAAAABbQ29udGVudF9UeXBlc10ueG1sUEsBAi0AFAAGAAgAAAAhAFr0LFu/AAAAFQEAAAsAAAAA&#10;AAAAAAAAAAAAHwEAAF9yZWxzLy5yZWxzUEsBAi0AFAAGAAgAAAAhAIolfAHBAAAA3AAAAA8AAAAA&#10;AAAAAAAAAAAABwIAAGRycy9kb3ducmV2LnhtbFBLBQYAAAAAAwADALcAAAD1AgAAAAA=&#10;" adj="-3901" strokecolor="black [3040]"/>
                    <v:group id="Group 610" o:spid="_x0000_s1040" style="position:absolute;left:47;top:7096;width:5525;height:2762" coordsize="5524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<v:line id="Straight Connector 579" o:spid="_x0000_s1041" style="position:absolute;visibility:visible;mso-wrap-style:square" from="0,0" to="0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U1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z5Rp+z6QjILc/AAAA//8DAFBLAQItABQABgAIAAAAIQDb4fbL7gAAAIUBAAATAAAAAAAAAAAA&#10;AAAAAAAAAABbQ29udGVudF9UeXBlc10ueG1sUEsBAi0AFAAGAAgAAAAhAFr0LFu/AAAAFQEAAAsA&#10;AAAAAAAAAAAAAAAAHwEAAF9yZWxzLy5yZWxzUEsBAi0AFAAGAAgAAAAhADElNTXEAAAA3AAAAA8A&#10;AAAAAAAAAAAAAAAABwIAAGRycy9kb3ducmV2LnhtbFBLBQYAAAAAAwADALcAAAD4AgAAAAA=&#10;" strokecolor="black [3040]"/>
                      <v:line id="Straight Connector 580" o:spid="_x0000_s1042" style="position:absolute;visibility:visible;mso-wrap-style:square" from="0,2762" to="552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yPwwAAANwAAAAPAAAAZHJzL2Rvd25yZXYueG1sRI9Nb8Iw&#10;DIbvSPyHyEi7QcomEBQCmqZNm7YTX3erMW1F45Qkg+zfz4dJO1qv38d+1tvsOnWjEFvPBqaTAhRx&#10;5W3LtYHj4W28ABUTssXOMxn4oQjbzXCwxtL6O+/otk+1EgjHEg00KfWl1rFqyGGc+J5YsrMPDpOM&#10;odY24F3grtOPRTHXDluWCw329NJQddl/O6FMT1en3y9LPH2Gr/D6NM+zfDXmYZSfV6AS5fS//Nf+&#10;sAZmC3lfZEQE9OYXAAD//wMAUEsBAi0AFAAGAAgAAAAhANvh9svuAAAAhQEAABMAAAAAAAAAAAAA&#10;AAAAAAAAAFtDb250ZW50X1R5cGVzXS54bWxQSwECLQAUAAYACAAAACEAWvQsW78AAAAVAQAACwAA&#10;AAAAAAAAAAAAAAAfAQAAX3JlbHMvLnJlbHNQSwECLQAUAAYACAAAACEAlcrsj8MAAADcAAAADwAA&#10;AAAAAAAAAAAAAAAHAgAAZHJzL2Rvd25yZXYueG1sUEsFBgAAAAADAAMAtwAAAPcCAAAAAA==&#10;" strokecolor="black [3040]"/>
                    </v:group>
                    <v:group id="Group 12" o:spid="_x0000_s1043" style="position:absolute;left:7096;top:2143;width:7429;height:9144" coordsize="7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Straight Connector 583" o:spid="_x0000_s1044" style="position:absolute;visibility:visible;mso-wrap-style:square" from="0,6286" to="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L4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cyXM7ifSUdAbv4AAAD//wMAUEsBAi0AFAAGAAgAAAAhANvh9svuAAAAhQEAABMAAAAAAAAAAAAA&#10;AAAAAAAAAFtDb250ZW50X1R5cGVzXS54bWxQSwECLQAUAAYACAAAACEAWvQsW78AAAAVAQAACwAA&#10;AAAAAAAAAAAAAAAfAQAAX3JlbHMvLnJlbHNQSwECLQAUAAYACAAAACEAZRhy+MMAAADcAAAADwAA&#10;AAAAAAAAAAAAAAAHAgAAZHJzL2Rvd25yZXYueG1sUEsFBgAAAAADAAMAtwAAAPcCAAAAAA==&#10;" strokecolor="black [3040]"/>
                      <v:group id="Group 611" o:spid="_x0000_s1045" style="position:absolute;left:952;width:6477;height:7905" coordsize="6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<v:line id="Straight Connector 572" o:spid="_x0000_s1046" style="position:absolute;visibility:visible;mso-wrap-style:square" from="6477,0" to="6477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dE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tFkCI8z6QjI2R0AAP//AwBQSwECLQAUAAYACAAAACEA2+H2y+4AAACFAQAAEwAAAAAAAAAAAAAA&#10;AAAAAAAAW0NvbnRlbnRfVHlwZXNdLnhtbFBLAQItABQABgAIAAAAIQBa9CxbvwAAABUBAAALAAAA&#10;AAAAAAAAAAAAAB8BAABfcmVscy8ucmVsc1BLAQItABQABgAIAAAAIQA/gadEwgAAANwAAAAPAAAA&#10;AAAAAAAAAAAAAAcCAABkcnMvZG93bnJldi54bWxQSwUGAAAAAAMAAwC3AAAA9gIAAAAA&#10;" strokecolor="black [3040]"/>
                        <v:line id="Straight Connector 585" o:spid="_x0000_s1047" style="position:absolute;visibility:visible;mso-wrap-style:square" from="0,7905" to="6464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8XwwAAANwAAAAPAAAAZHJzL2Rvd25yZXYueG1sRI9PawIx&#10;FMTvgt8hPKE3zdqyoqtRRCot7cl/98fmubu4eVmTqOm3bwoFj8PM/IZZrKJpxZ2cbywrGI8yEMSl&#10;1Q1XCo6H7XAKwgdkja1lUvBDHlbLfm+BhbYP3tF9HyqRIOwLVFCH0BVS+rImg35kO+Lkna0zGJJ0&#10;ldQOHwluWvmaZRNpsOG0UGNHm5rKy/5mEmV8uhr5cZnh6ct9u/e3SczjVamXQVzPQQSK4Rn+b39q&#10;Bfk0h78z6QjI5S8AAAD//wMAUEsBAi0AFAAGAAgAAAAhANvh9svuAAAAhQEAABMAAAAAAAAAAAAA&#10;AAAAAAAAAFtDb250ZW50X1R5cGVzXS54bWxQSwECLQAUAAYACAAAACEAWvQsW78AAAAVAQAACwAA&#10;AAAAAAAAAAAAAAAfAQAAX3JlbHMvLnJlbHNQSwECLQAUAAYACAAAACEAhb1PF8MAAADcAAAADwAA&#10;AAAAAAAAAAAAAAAHAgAAZHJzL2Rvd25yZXYueG1sUEsFBgAAAAADAAMAtwAAAPcCAAAAAA==&#10;" strokecolor="black [3040]"/>
                      </v:group>
                      <v:line id="Straight Connector 584" o:spid="_x0000_s1048" style="position:absolute;visibility:visible;mso-wrap-style:square" from="952,7239" to="958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qM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WA6f4HfM+kIyNUdAAD//wMAUEsBAi0AFAAGAAgAAAAhANvh9svuAAAAhQEAABMAAAAAAAAAAAAA&#10;AAAAAAAAAFtDb250ZW50X1R5cGVzXS54bWxQSwECLQAUAAYACAAAACEAWvQsW78AAAAVAQAACwAA&#10;AAAAAAAAAAAAAAAfAQAAX3JlbHMvLnJlbHNQSwECLQAUAAYACAAAACEA6vHqjMMAAADcAAAADwAA&#10;AAAAAAAAAAAAAAAHAgAAZHJzL2Rvd25yZXYueG1sUEsFBgAAAAADAAMAtwAAAPcCAAAAAA==&#10;" strokecolor="black [3040]"/>
                    </v:group>
                  </v:group>
                </v:group>
              </v:group>
            </w:pict>
          </mc:Fallback>
        </mc:AlternateContent>
      </w:r>
      <w:r w:rsidR="00CC2A87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65DEA" wp14:editId="626DB126">
                <wp:simplePos x="0" y="0"/>
                <wp:positionH relativeFrom="column">
                  <wp:posOffset>3990975</wp:posOffset>
                </wp:positionH>
                <wp:positionV relativeFrom="paragraph">
                  <wp:posOffset>183515</wp:posOffset>
                </wp:positionV>
                <wp:extent cx="1000125" cy="285750"/>
                <wp:effectExtent l="0" t="0" r="28575" b="1905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CC2A87" w:rsidRDefault="00C357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2A87">
                              <w:rPr>
                                <w:rFonts w:ascii="Times New Roman" w:hAnsi="Times New Roman"/>
                                <w:b/>
                              </w:rPr>
                              <w:t>Copper 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5DEA" id="_x0000_t202" coordsize="21600,21600" o:spt="202" path="m,l,21600r21600,l21600,xe">
                <v:stroke joinstyle="miter"/>
                <v:path gradientshapeok="t" o:connecttype="rect"/>
              </v:shapetype>
              <v:shape id="Text Box 587" o:spid="_x0000_s1026" type="#_x0000_t202" style="position:absolute;left:0;text-align:left;margin-left:314.25pt;margin-top:14.45pt;width:78.7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iHjwIAALYFAAAOAAAAZHJzL2Uyb0RvYy54bWysVN9P2zAQfp+0/8Hy+0jaUeiqpqgDMU1C&#10;gAYTz65jt9Zsn2e7Tbq/fmcnLYVVmpj2kpx9353vvvsxvWiNJhvhgwJb0cFJSYmwHGpllxX9/nj9&#10;YUxJiMzWTIMVFd2KQC9m799NGzcRQ1iBroUn6MSGSeMquorRTYoi8JUwLJyAExaVErxhEY9+WdSe&#10;Nejd6GJYlmdFA752HrgIAW+vOiWdZf9SCh7vpAwiEl1RjC3mr8/fRfoWsymbLD1zK8X7MNg/RGGY&#10;svjo3tUVi4ysvfrDlVHcQwAZTziYAqRUXOQcMJtB+SqbhxVzIueC5AS3pyn8P7f8dnPviaorOhqf&#10;U2KZwSI9ijaSz9CSdIcMNS5MEPjgEBpbVGCld/cBL1PirfQm/TElgnrkervnN7njyagsy8FwRAlH&#10;3XA8Oh/lAhTP1s6H+EWAIUmoqMf6ZVrZ5iZEjAShO0h6LIBW9bXSOh9Sz4hL7cmGYbV1zDGixQuU&#10;tqSp6NlHfPpvHhbLIx7Qn7bJUuTu6sNKDHVMZClutUgYbb8JiexmQo7EyDgXdh9nRieUxIzeYtjj&#10;n6N6i3GXB1rkl8HGvbFRFnzH0ktq6x87YmSHx8Ic5J3E2C7avnMWUG+xcTx0wxccv1ZY3RsW4j3z&#10;OG3YK7hB4h1+pAasDvQSJSvwv47dJzwOAWopaXB6Kxp+rpkXlOivFsfj0+D0NI17PpyOzod48Iea&#10;xaHGrs0lYMsMcFc5nsWEj3onSg/mCRfNPL2KKmY5vl3RuBMvY7dTcFFxMZ9nEA64Y/HGPjieXCd6&#10;U+8+tk/Mu77BI47GLezmnE1e9XmHTZYW5usIUuUhSAR3rPbE43LIs9EvsrR9Ds8Z9bxuZ78BAAD/&#10;/wMAUEsDBBQABgAIAAAAIQBJpGk93wAAAAkBAAAPAAAAZHJzL2Rvd25yZXYueG1sTI/BTsMwDIbv&#10;SLxDZCRuLKUbXVaaThUIITEkxMaFW9aYtqJxqibburfHnOBmy59+f3+xnlwvjjiGzpOG21kCAqn2&#10;tqNGw8fu6UaBCNGQNb0n1HDGAOvy8qIwufUnesfjNjaCQyjkRkMb45BLGeoWnQkzPyDx7cuPzkRe&#10;x0ba0Zw43PUyTZJMOtMRf2jNgA8t1t/bg9Pwsvg0j/O4wXOk6a2qntWwCK9aX19N1T2IiFP8g+FX&#10;n9WhZKe9P5ANoteQpeqOUQ2pWoFgYKkyLrfnYb4CWRbyf4PyBwAA//8DAFBLAQItABQABgAIAAAA&#10;IQC2gziS/gAAAOEBAAATAAAAAAAAAAAAAAAAAAAAAABbQ29udGVudF9UeXBlc10ueG1sUEsBAi0A&#10;FAAGAAgAAAAhADj9If/WAAAAlAEAAAsAAAAAAAAAAAAAAAAALwEAAF9yZWxzLy5yZWxzUEsBAi0A&#10;FAAGAAgAAAAhAAP4mIePAgAAtgUAAA4AAAAAAAAAAAAAAAAALgIAAGRycy9lMm9Eb2MueG1sUEsB&#10;Ai0AFAAGAAgAAAAhAEmkaT3fAAAACQEAAA8AAAAAAAAAAAAAAAAA6QQAAGRycy9kb3ducmV2Lnht&#10;bFBLBQYAAAAABAAEAPMAAAD1BQAAAAA=&#10;" fillcolor="white [3201]" strokecolor="white [3212]" strokeweight=".5pt">
                <v:textbox>
                  <w:txbxContent>
                    <w:p w:rsidR="00C357B7" w:rsidRPr="00CC2A87" w:rsidRDefault="00C357B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C2A87">
                        <w:rPr>
                          <w:rFonts w:ascii="Times New Roman" w:hAnsi="Times New Roman"/>
                          <w:b/>
                        </w:rPr>
                        <w:t>Copper rod</w:t>
                      </w:r>
                    </w:p>
                  </w:txbxContent>
                </v:textbox>
              </v:shape>
            </w:pict>
          </mc:Fallback>
        </mc:AlternateContent>
      </w:r>
      <w:r w:rsidR="00195CA9" w:rsidRPr="00D81E38">
        <w:rPr>
          <w:rFonts w:ascii="Times New Roman" w:hAnsi="Times New Roman"/>
          <w:b/>
          <w:sz w:val="24"/>
          <w:szCs w:val="24"/>
        </w:rPr>
        <w:t xml:space="preserve">Fig.3 </w:t>
      </w:r>
    </w:p>
    <w:p w:rsidR="00195CA9" w:rsidRPr="00D81E38" w:rsidRDefault="00E40685" w:rsidP="00195CA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1E229" wp14:editId="05BE1331">
                <wp:simplePos x="0" y="0"/>
                <wp:positionH relativeFrom="column">
                  <wp:posOffset>2181225</wp:posOffset>
                </wp:positionH>
                <wp:positionV relativeFrom="paragraph">
                  <wp:posOffset>165735</wp:posOffset>
                </wp:positionV>
                <wp:extent cx="74930" cy="84455"/>
                <wp:effectExtent l="0" t="0" r="20320" b="10795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84455"/>
                        </a:xfrm>
                        <a:custGeom>
                          <a:avLst/>
                          <a:gdLst>
                            <a:gd name="connsiteX0" fmla="*/ 3029 w 82904"/>
                            <a:gd name="connsiteY0" fmla="*/ 0 h 141862"/>
                            <a:gd name="connsiteX1" fmla="*/ 12554 w 82904"/>
                            <a:gd name="connsiteY1" fmla="*/ 133350 h 141862"/>
                            <a:gd name="connsiteX2" fmla="*/ 79229 w 82904"/>
                            <a:gd name="connsiteY2" fmla="*/ 123825 h 141862"/>
                            <a:gd name="connsiteX3" fmla="*/ 79229 w 82904"/>
                            <a:gd name="connsiteY3" fmla="*/ 95250 h 141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904" h="141862">
                              <a:moveTo>
                                <a:pt x="3029" y="0"/>
                              </a:moveTo>
                              <a:cubicBezTo>
                                <a:pt x="6204" y="44450"/>
                                <a:pt x="-10801" y="95397"/>
                                <a:pt x="12554" y="133350"/>
                              </a:cubicBezTo>
                              <a:cubicBezTo>
                                <a:pt x="24320" y="152470"/>
                                <a:pt x="59736" y="134964"/>
                                <a:pt x="79229" y="123825"/>
                              </a:cubicBezTo>
                              <a:cubicBezTo>
                                <a:pt x="87499" y="119099"/>
                                <a:pt x="79229" y="104775"/>
                                <a:pt x="79229" y="95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0F6A" id="Freeform 575" o:spid="_x0000_s1026" style="position:absolute;margin-left:171.75pt;margin-top:13.05pt;width:5.9pt;height: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904,14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FutwMAAIYJAAAOAAAAZHJzL2Uyb0RvYy54bWysVttu3DYQfS/QfyD0WCDWfXe18DpwHbgo&#10;YCRG7SLpI5eivEIlUiW5F+freziS1rLjYJ2iL9JQc585nNH5+0PbsJ00ttZqFcRnUcCkErqs1cMq&#10;+PP++t0iYNZxVfJGK7kKHqUN3l/8/NP5vlvKRG90U0rDYETZ5b5bBRvnumUYWrGRLbdnupMKzEqb&#10;ljsczUNYGr6H9bYJkyiahXttys5oIa3F1w89M7gg+1UlhftUVVY61qwCxOboaei59s/w4pwvHwzv&#10;NrUYwuD/IYqW1wpOj6Y+cMfZ1tTfmGprYbTVlTsTug11VdVCUg7IJo5eZHO34Z2kXFAc2x3LZP8/&#10;s+Lj7tawulwF+TwPmOItmnRtpPQlZ/4bKrTv7BKCd92tGU4WpE/3UJnWv5EIO1BVH49VlQfHBD7O&#10;syJF6QU4iyzLyWL4pCq21v0mNZnhuxvr+paUoKig5RCU0ErZ2skvsFW1Dbr0S8jSKCnYni2SIsqG&#10;Xr6U/2sqH7ENi7N4MUu+I/0lnliPkzzPTpl/ppCmaX7aRzLxMS+S0ylMFeIkXST5yTzSH/UxVSjy&#10;5EUaaNjD2BK+GbskDmpoEyjG/Z2P6Bp02no8THuG9o9HtARNhklo+R6fUEaFp8rxDymjdFNl6vub&#10;PaMmU+V06rk3MqRvMGj8iGloxLiAYcSYgGHErHugddz5qvlsPcn2uAwEWrbB2OwR6Zmt3sl7TWLO&#10;V9ADnIIYS/YkILbrWvwqv07FZwnugY85w00bpltHht7F0SLqK1nkaTEfwiIe4ZzUYgLwmOYzB6+5&#10;S7I0wfWCvzhPsvkzh3kxT2eD0ayYDdezD4ZA3/MIzW92uMAw6esRx0UEkobFN0ajbN5PLlSbMnxy&#10;SNB+xR/a6RtDsDw2y/f4OJ5CPwb7wUeUe2ykb1Sj/pAVRii6FRP4aXnJq8awHQcmyr9HxJKkV6nq&#10;pjkq9Tfmu0qDrFeTtNDeqniUJo9auaNiWyttXgvVHcZQq14e5Zjk6sm1Lh+xMYzuV6ntxHVtrLvh&#10;1t1yg6kMPOB/wH3Co2o0cA5EExWwjTZfX/vu5bHSwA3YHrt4Fdh/ttzIgDW/Kyy7Is4ymHV0yPK5&#10;x5yZctZTjtq2Vxp1B9gRHZFe3jUjWRndfsZvw6X3ChZXAr4xnhyubH+4cjiDhS0o5OUl0VjYAMaN&#10;uuvE2OkOmd8fPnPTMU+uAoel91GPe5svx4Xm0XWU9f1Q+nLrdFX7bUcl7us6HLDsCYjDj4n/m5ie&#10;Serp9+niXwAAAP//AwBQSwMEFAAGAAgAAAAhAIG1gbjhAAAACQEAAA8AAABkcnMvZG93bnJldi54&#10;bWxMj8FOwzAMhu9IvENkJG4s3bpWrGs6IRjHCW1UmnbLGtMUEqdqsq3w9GQnuNnyp9/fX65Ga9gZ&#10;B985EjCdJMCQGqc6agXU768Pj8B8kKSkcYQCvtHDqrq9KWWh3IW2eN6FlsUQ8oUUoEPoC859o9FK&#10;P3E9Urx9uMHKENeh5WqQlxhuDZ8lSc6t7Ch+0LLHZ43N1+5kBSzobbvZJLl5WfvPer8eDj+1Pghx&#10;fzc+LYEFHMMfDFf9qA5VdDq6EynPjIB0nmYRFTDLp8AikGZZCuwYh8UceFXy/w2qXwAAAP//AwBQ&#10;SwECLQAUAAYACAAAACEAtoM4kv4AAADhAQAAEwAAAAAAAAAAAAAAAAAAAAAAW0NvbnRlbnRfVHlw&#10;ZXNdLnhtbFBLAQItABQABgAIAAAAIQA4/SH/1gAAAJQBAAALAAAAAAAAAAAAAAAAAC8BAABfcmVs&#10;cy8ucmVsc1BLAQItABQABgAIAAAAIQBKYdFutwMAAIYJAAAOAAAAAAAAAAAAAAAAAC4CAABkcnMv&#10;ZTJvRG9jLnhtbFBLAQItABQABgAIAAAAIQCBtYG44QAAAAkBAAAPAAAAAAAAAAAAAAAAABEGAABk&#10;cnMvZG93bnJldi54bWxQSwUGAAAAAAQABADzAAAAHwcAAAAA&#10;" path="m3029,v3175,44450,-13830,95397,9525,133350c24320,152470,59736,134964,79229,123825v8270,-4726,,-19050,,-28575e" filled="f" strokecolor="black [3040]">
                <v:path arrowok="t" o:connecttype="custom" o:connectlocs="2738,0;11347,79388;71608,73717;71608,56705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1EA39" wp14:editId="3B233984">
                <wp:simplePos x="0" y="0"/>
                <wp:positionH relativeFrom="column">
                  <wp:posOffset>2962275</wp:posOffset>
                </wp:positionH>
                <wp:positionV relativeFrom="paragraph">
                  <wp:posOffset>175260</wp:posOffset>
                </wp:positionV>
                <wp:extent cx="82550" cy="46355"/>
                <wp:effectExtent l="0" t="0" r="12700" b="10795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6355"/>
                        </a:xfrm>
                        <a:custGeom>
                          <a:avLst/>
                          <a:gdLst>
                            <a:gd name="connsiteX0" fmla="*/ 95250 w 95250"/>
                            <a:gd name="connsiteY0" fmla="*/ 9525 h 75081"/>
                            <a:gd name="connsiteX1" fmla="*/ 85725 w 95250"/>
                            <a:gd name="connsiteY1" fmla="*/ 66675 h 75081"/>
                            <a:gd name="connsiteX2" fmla="*/ 9525 w 95250"/>
                            <a:gd name="connsiteY2" fmla="*/ 28575 h 75081"/>
                            <a:gd name="connsiteX3" fmla="*/ 0 w 95250"/>
                            <a:gd name="connsiteY3" fmla="*/ 0 h 75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" h="75081">
                              <a:moveTo>
                                <a:pt x="95250" y="9525"/>
                              </a:moveTo>
                              <a:cubicBezTo>
                                <a:pt x="92075" y="28575"/>
                                <a:pt x="101440" y="55450"/>
                                <a:pt x="85725" y="66675"/>
                              </a:cubicBezTo>
                              <a:cubicBezTo>
                                <a:pt x="48746" y="93088"/>
                                <a:pt x="20638" y="50801"/>
                                <a:pt x="9525" y="28575"/>
                              </a:cubicBezTo>
                              <a:cubicBezTo>
                                <a:pt x="5035" y="1959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B9F1" id="Freeform 578" o:spid="_x0000_s1026" style="position:absolute;margin-left:233.25pt;margin-top:13.8pt;width:6.5pt;height: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75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qrQMAAGcJAAAOAAAAZHJzL2Uyb0RvYy54bWysVttu3DYQfS/QfyD0WKCWVrvaGywHrgMX&#10;BYzEqF0keeRSlFeoRKok9+J8fQ6Hkqx1Emxa9EUaau5zhjO6fHNsaraXxlZa5dHkIomYVEIXlXrK&#10;o78eb39dRsw6rgpeayXz6Fna6M3Vzz9dHtq1TPVW14U0DEaUXR/aPNo6167j2IqtbLi90K1UYJba&#10;NNzhaJ7iwvADrDd1nCbJPD5oU7RGC2ktvr4NzOiK7JelFO59WVrpWJ1HiM3R09Bz45/x1SVfPxne&#10;bivRhcH/QxQNrxScDqbecsfZzlRfmWoqYbTVpbsQuol1WVZCUg7IZpK8yuZhy1tJuaA4th3KZP8/&#10;s+Ld/t6wqsijbAGoFG8A0q2R0pec+W+o0KG1awg+tPemO1mQPt1jaRr/RiLsSFV9Hqoqj44JfFym&#10;WYbSC3Bm82mWeYvxi6rYWfe71GSG7++sC5AUoKigRReU0ErZysmPsFU2NVD6JWarLM0SdgjvDszX&#10;Cp9eK7AtW2TJcvId+Y+TkYNltkizcw7GCvP5fJGd85COPPgUzjkYy6cI6ayD6cjB2fqcCo+KA5Se&#10;ehz4todGHFWHDSjG/UVPqPdbbX0TjIEC5v0RMATgoeWBPaOMmo6VCSzE82PKqNdYOf1XnlGOsfJ0&#10;rBwi6NI3mC5+rtQ0V1zEMFdMxDBXNqG1Wu581Xy2nmSHPKKGjdg2j0ILel6j9/JRk5TzBexkEISn&#10;OvcvQmK3qcRv8vOJSposMoqb2qNzT9YmyWQ2wxWAuSyb4SbS/WqJR91NLGrbztWpg9NT0JstF7M5&#10;6a2myZJmBFIkk2kyn2KQeG/JMunuWGBRNp4zxOjLeZLN6SmoZck0pDZZZSsqR+8rZHWS0ejTK+M4&#10;ehBo9gzAkEw/f2I/58JkI8o919KjUqs/ZYkZCWgm1Oi0neRNbdieA//i7747SdKrlFVdD0rhdnxX&#10;qZP1apI21o8qDtLkUSs3KDaV0uZbobpjH2oZ5FGOUa6e3OjiGSvB6LArbStuK2PdHbfunhuMXZQY&#10;C9+9x6OsNXoa7UsU2lqbz9/67uWxs8CN2AHLNo/sPztuZMTqPxS22Sq0qKPDDCMXPsyYsxlz1K65&#10;0ag7RgSiI9LLu7onS6ObD/gvuPZeweJKwDdGkcP1DIcbhzNYWHNCXl8TjY2MxrhTD63okW6R+ePx&#10;Azct82QeOWy1d7pfzHzdbyzfXYOsx0Pp653TZeXXGZU41LU7YJtTI3Z/Hv53YXwmqZf/o6svAAAA&#10;//8DAFBLAwQUAAYACAAAACEAqjSNid4AAAAJAQAADwAAAGRycy9kb3ducmV2LnhtbEyPwU6DQBCG&#10;7ya+w2ZMvNmFFqkgS1ONxmNja+J1y46AsrOEXSj69E5Pepx/vvzzTbGZbScmHHzrSEG8iEAgVc60&#10;VCt4Ozzf3IHwQZPRnSNU8I0eNuXlRaFz4070itM+1IJLyOdaQRNCn0vpqwat9gvXI/Huww1WBx6H&#10;WppBn7jcdnIZRam0uiW+0OgeHxusvvajVfAZ/6ye4t1u2h4exvYl0/Y9cK6ur+btPYiAc/iD4azP&#10;6lCy09GNZLzoFCRpesuoguU6BcFAss44OCpYJRnIspD/Pyh/AQAA//8DAFBLAQItABQABgAIAAAA&#10;IQC2gziS/gAAAOEBAAATAAAAAAAAAAAAAAAAAAAAAABbQ29udGVudF9UeXBlc10ueG1sUEsBAi0A&#10;FAAGAAgAAAAhADj9If/WAAAAlAEAAAsAAAAAAAAAAAAAAAAALwEAAF9yZWxzLy5yZWxzUEsBAi0A&#10;FAAGAAgAAAAhADq64iqtAwAAZwkAAA4AAAAAAAAAAAAAAAAALgIAAGRycy9lMm9Eb2MueG1sUEsB&#10;Ai0AFAAGAAgAAAAhAKo0jYneAAAACQEAAA8AAAAAAAAAAAAAAAAABwYAAGRycy9kb3ducmV2Lnht&#10;bFBLBQYAAAAABAAEAPMAAAASBwAAAAA=&#10;" path="m95250,9525v-3175,19050,6190,45925,-9525,57150c48746,93088,20638,50801,9525,28575,5035,19595,,,,e" filled="f" strokecolor="black [3040]">
                <v:path arrowok="t" o:connecttype="custom" o:connectlocs="82550,5881;74295,41165;8255,17642;0,0" o:connectangles="0,0,0,0"/>
              </v:shape>
            </w:pict>
          </mc:Fallback>
        </mc:AlternateContent>
      </w:r>
      <w:r w:rsidR="00D8340E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24841" wp14:editId="427AD482">
                <wp:simplePos x="0" y="0"/>
                <wp:positionH relativeFrom="column">
                  <wp:posOffset>1943100</wp:posOffset>
                </wp:positionH>
                <wp:positionV relativeFrom="paragraph">
                  <wp:posOffset>166370</wp:posOffset>
                </wp:positionV>
                <wp:extent cx="64135" cy="54610"/>
                <wp:effectExtent l="0" t="0" r="12065" b="0"/>
                <wp:wrapNone/>
                <wp:docPr id="573" name="Arc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546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718C" id="Arc 573" o:spid="_x0000_s1026" style="position:absolute;margin-left:153pt;margin-top:13.1pt;width:5.05pt;height: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3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MzWAIAABAFAAAOAAAAZHJzL2Uyb0RvYy54bWysVN9r2zAQfh/sfxB6Xxy3SbqFOiWkdAxC&#10;W9qOPquy1BgknXZS4mR//U6ynZauMDb2It/5fum++07nF3tr2E5haMBVvByNOVNOQt2454p/f7j6&#10;9JmzEIWrhQGnKn5QgV8sPn44b/1cncAGTK2QURIX5q2v+CZGPy+KIDfKijACrxwZNaAVkVR8LmoU&#10;LWW3pjgZj2dFC1h7BKlCoL+XnZEvcn6tlYw3WgcVmak43S3mE/P5lM5icS7mzyj8ppH9NcQ/3MKK&#10;xlHRY6pLEQXbYvNbKttIhAA6jiTYArRupMo9UDfl+E039xvhVe6FwAn+CFP4f2nl9e4WWVNXfHp2&#10;ypkTloa0RMmSSuC0PszJ597fYq8FElOne402fakHts+AHo6Aqn1kkn7OJuXplDNJlulkVma4i5dQ&#10;jyF+VWBZEiouUGYMxW4dIlUjz8GDlHSTrnaW4sGoVN64O6WpAapW5uhMHbUyyHaChi6kVC6WqRfK&#10;l71TmG6MOQaO/xzY+6dQlWn1N8HHiFwZXDwG28YBvlc97ocr685/QKDrO0HwBPWBZofQkTp4edUQ&#10;jmsR4q1AYjHxnTYz3tChDbQVh17ibAP4873/yZ/IRVbOWtqKiocfW4GKM/PNEe2+lJNJWqOsTKZn&#10;J6Tga8vTa4vb2hXQDEp6A7zMYvKPZhA1gn2kBV6mqmQSTlLtisuIg7KK3bbSEyDVcpndaHW8iGt3&#10;7+Uw9USUh/2jQN+TKRIHr2HYIDF/Q6rON83DwXIbQTeZcS+49njT2mXi9E9E2uvXevZ6ecgWvwAA&#10;AP//AwBQSwMEFAAGAAgAAAAhAEqES//fAAAACQEAAA8AAABkcnMvZG93bnJldi54bWxMj8FOwzAQ&#10;RO9I/IO1SNyokxQiE+JUgNQbqkRakLi58ZJExOsodtrw9ywnuM1qRrNvys3iBnHCKfSeNKSrBARS&#10;421PrYbDfnujQIRoyJrBE2r4xgCb6vKiNIX1Z3rFUx1bwSUUCqOhi3EspAxNh86ElR+R2Pv0kzOR&#10;z6mVdjJnLneDzJIkl870xB86M+Jzh81XPTsNL+q+Vv5uO7/tnz7U/O52h5jutL6+Wh4fQERc4l8Y&#10;fvEZHSpmOvqZbBCDhnWS85aoIcszEBxYp3kK4sjiVoGsSvl/QfUDAAD//wMAUEsBAi0AFAAGAAgA&#10;AAAhALaDOJL+AAAA4QEAABMAAAAAAAAAAAAAAAAAAAAAAFtDb250ZW50X1R5cGVzXS54bWxQSwEC&#10;LQAUAAYACAAAACEAOP0h/9YAAACUAQAACwAAAAAAAAAAAAAAAAAvAQAAX3JlbHMvLnJlbHNQSwEC&#10;LQAUAAYACAAAACEASkEzM1gCAAAQBQAADgAAAAAAAAAAAAAAAAAuAgAAZHJzL2Uyb0RvYy54bWxQ&#10;SwECLQAUAAYACAAAACEASoRL/98AAAAJAQAADwAAAAAAAAAAAAAAAACyBAAAZHJzL2Rvd25yZXYu&#10;eG1sUEsFBgAAAAAEAAQA8wAAAL4FAAAAAA==&#10;" path="m32067,nsc49778,,64135,12225,64135,27305r-32067,c32068,18203,32067,9102,32067,xem32067,nfc49778,,64135,12225,64135,27305e" filled="f" strokecolor="#4579b8 [3044]">
                <v:path arrowok="t" o:connecttype="custom" o:connectlocs="32067,0;64135,27305" o:connectangles="0,0"/>
              </v:shape>
            </w:pict>
          </mc:Fallback>
        </mc:AlternateContent>
      </w:r>
    </w:p>
    <w:p w:rsidR="00195CA9" w:rsidRPr="00D81E38" w:rsidRDefault="00195CA9" w:rsidP="00195CA9">
      <w:pPr>
        <w:pStyle w:val="ListParagraph"/>
        <w:rPr>
          <w:rFonts w:ascii="Times New Roman" w:hAnsi="Times New Roman"/>
          <w:sz w:val="24"/>
          <w:szCs w:val="24"/>
        </w:rPr>
      </w:pPr>
    </w:p>
    <w:p w:rsidR="00195CA9" w:rsidRPr="00D81E38" w:rsidRDefault="00195CA9" w:rsidP="00195CA9">
      <w:pPr>
        <w:pStyle w:val="ListParagraph"/>
        <w:rPr>
          <w:rFonts w:ascii="Times New Roman" w:hAnsi="Times New Roman"/>
          <w:sz w:val="24"/>
          <w:szCs w:val="24"/>
        </w:rPr>
      </w:pPr>
    </w:p>
    <w:p w:rsidR="00195CA9" w:rsidRPr="00D81E38" w:rsidRDefault="006517BD" w:rsidP="00195CA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D375278" wp14:editId="4E63BE3A">
                <wp:simplePos x="0" y="0"/>
                <wp:positionH relativeFrom="column">
                  <wp:posOffset>2266950</wp:posOffset>
                </wp:positionH>
                <wp:positionV relativeFrom="paragraph">
                  <wp:posOffset>178435</wp:posOffset>
                </wp:positionV>
                <wp:extent cx="76200" cy="238125"/>
                <wp:effectExtent l="0" t="0" r="1905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238125"/>
                          <a:chOff x="0" y="0"/>
                          <a:chExt cx="76200" cy="238125"/>
                        </a:xfrm>
                      </wpg:grpSpPr>
                      <wps:wsp>
                        <wps:cNvPr id="581" name="Straight Connector 581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6200" y="104775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19759" id="Group 11" o:spid="_x0000_s1026" style="position:absolute;margin-left:178.5pt;margin-top:14.05pt;width:6pt;height:18.75pt;z-index:251746304" coordsize="762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+WNgIAABcHAAAOAAAAZHJzL2Uyb0RvYy54bWzsVd1u2yAUvp+0d0DcL7aztomsOL1It9xM&#10;W7VsD0Ax2GgYENA4efsdjh13aqqq66Zd7QYbzu/3nXNgdX3oNNkLH5Q1FS1mOSXCcFsr01T0+7eP&#10;75aUhMhMzbQ1oqJHEej1+u2bVe9KMbet1bXwBJyYUPauom2MrsyywFvRsTCzThgQSus7FmHrm6z2&#10;rAfvnc7meX6V9dbXzlsuQoDTm0FI1+hfSsHjFymDiERXFHKLuHpc79KarVesbDxzreJjGuwVWXRM&#10;GQg6ubphkZF7r85cdYp7G6yMM267zEqpuEAMgKbIH6HZenvvEEtT9o2baAJqH/H0arf88/7WE1VD&#10;7QpKDOugRhiWwB7I6V1Tgs7Wu5279eNBM+wS3oP0XfoCEnJAWo8TreIQCYfDxRVUihIOkvn7ZTG/&#10;HFjnLZTmzIi3H54zy04hs5TZlEjvoH3CA0PhzxjatcwJJD4k9CNDl8uJol30TDVtJBtrDDSZ9SRJ&#10;kR802ZiRrVAGIO6lVJ3RNOFlpfMhboXtSPqpqFYmpchKtv8UIkQG1ZMKbBIjQ2T8i0ctkrI2X4WE&#10;ekNZCrTGSRMb7cmewYzUPxAF+ELNZCKV1pNR/rzRqJvMBE7fSw0nbYxoTZwMO2WsfypqPJxSlYP+&#10;CfWANcG+s/UR64B0QIOkhv4HnVJAHYdZeqJRQPg7fTJODwxPkV8sFuPwnGZrbJiiWC4uUPS/Yf5y&#10;w+BFA7cvDtj4UqTr/dc9dt7De7b+CQAA//8DAFBLAwQUAAYACAAAACEADB0Za+AAAAAJAQAADwAA&#10;AGRycy9kb3ducmV2LnhtbEyPQUvDQBCF74L/YRnBm92kIbHGTEop6qkItoJ4m2anSWh2N2S3Sfrv&#10;XU96fPMeb75XrGfdiZEH11qDEC8iEGwqq1pTI3weXh9WIJwno6izhhGu7GBd3t4UlCs7mQ8e974W&#10;ocS4nBAa7/tcSlc1rMktbM8meCc7aPJBDrVUA02hXHdyGUWZ1NSa8KGhnrcNV+f9RSO8TTRtkvhl&#10;3J1P2+v3IX3/2sWMeH83b55BeJ79Xxh+8QM6lIHpaC9GOdEhJOlj2OIRlqsYRAgk2VM4HBGyNANZ&#10;FvL/gvIHAAD//wMAUEsBAi0AFAAGAAgAAAAhALaDOJL+AAAA4QEAABMAAAAAAAAAAAAAAAAAAAAA&#10;AFtDb250ZW50X1R5cGVzXS54bWxQSwECLQAUAAYACAAAACEAOP0h/9YAAACUAQAACwAAAAAAAAAA&#10;AAAAAAAvAQAAX3JlbHMvLnJlbHNQSwECLQAUAAYACAAAACEAlc4vljYCAAAXBwAADgAAAAAAAAAA&#10;AAAAAAAuAgAAZHJzL2Uyb0RvYy54bWxQSwECLQAUAAYACAAAACEADB0Za+AAAAAJAQAADwAAAAAA&#10;AAAAAAAAAACQBAAAZHJzL2Rvd25yZXYueG1sUEsFBgAAAAAEAAQA8wAAAJ0FAAAAAA==&#10;">
                <v:line id="Straight Connector 581" o:spid="_x0000_s1027" style="position:absolute;visibility:visible;mso-wrap-style:square" from="0,0" to="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kkUwwAAANwAAAAPAAAAZHJzL2Rvd25yZXYueG1sRI9PawIx&#10;FMTvgt8hPKE3zW6LoqtRRCot7cl/98fmubu4eVmTqOm3bwoFj8PM/IZZrKJpxZ2cbywryEcZCOLS&#10;6oYrBcfDdjgF4QOyxtYyKfghD6tlv7fAQtsH7+i+D5VIEPYFKqhD6AopfVmTQT+yHXHyztYZDEm6&#10;SmqHjwQ3rXzNsok02HBaqLGjTU3lZX8ziZKfrkZ+XGZ4+nLf7v1tEsfxqtTLIK7nIALF8Az/tz+1&#10;gvE0h78z6QjI5S8AAAD//wMAUEsBAi0AFAAGAAgAAAAhANvh9svuAAAAhQEAABMAAAAAAAAAAAAA&#10;AAAAAAAAAFtDb250ZW50X1R5cGVzXS54bWxQSwECLQAUAAYACAAAACEAWvQsW78AAAAVAQAACwAA&#10;AAAAAAAAAAAAAAAfAQAAX3JlbHMvLnJlbHNQSwECLQAUAAYACAAAACEA+oZJFMMAAADcAAAADwAA&#10;AAAAAAAAAAAAAAAHAgAAZHJzL2Rvd25yZXYueG1sUEsFBgAAAAADAAMAtwAAAPcCAAAAAA==&#10;" strokecolor="black [3040]"/>
                <v:line id="Straight Connector 10" o:spid="_x0000_s1028" style="position:absolute;visibility:visible;mso-wrap-style:square" from="76200,104775" to="76200,22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</v:group>
            </w:pict>
          </mc:Fallback>
        </mc:AlternateContent>
      </w:r>
    </w:p>
    <w:p w:rsidR="00195CA9" w:rsidRPr="00D81E38" w:rsidRDefault="00D8340E" w:rsidP="00195CA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FC48C4" wp14:editId="5C8044F1">
                <wp:simplePos x="0" y="0"/>
                <wp:positionH relativeFrom="column">
                  <wp:posOffset>2343150</wp:posOffset>
                </wp:positionH>
                <wp:positionV relativeFrom="paragraph">
                  <wp:posOffset>80645</wp:posOffset>
                </wp:positionV>
                <wp:extent cx="0" cy="0"/>
                <wp:effectExtent l="0" t="0" r="0" b="0"/>
                <wp:wrapNone/>
                <wp:docPr id="582" name="Straight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454D" id="Straight Connector 58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5pt,6.35pt" to="18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R7sAEAALUDAAAOAAAAZHJzL2Uyb0RvYy54bWysU8GO0zAQvSPxD5bvNGkl0Cpquoeu4IKg&#10;YuEDvM64sbA91tg06d8zdtssAoQQ4uJ47Hlv5j1Ptvezd+IElCyGXq5XrRQQNA42HHv55fPbV3dS&#10;pKzCoBwG6OUZkrzfvXyxnWIHGxzRDUCCSULqptjLMefYNU3SI3iVVhgh8KVB8ipzSMdmIDUxu3fN&#10;pm3fNBPSEAk1pMSnD5dLuav8xoDOH41JkIXrJfeW60p1fSprs9uq7kgqjlZf21D/0IVXNnDRhepB&#10;ZSW+kf2FyltNmNDklUbfoDFWQ9XAatbtT2oeRxWhamFzUlxsSv+PVn84HUjYoZev7zZSBOX5kR4z&#10;KXscs9hjCGwhkii37NUUU8eQfTjQNUrxQEX4bMiXL0sSc/X3vPgLcxb6cqhvp80zJFLK7wC9KJte&#10;OhuKaNWp0/uUuQyn3lI4KC1citZdPjsoyS58AsNCuMy6ousIwd6ROCl+/OHrughgrppZIMY6t4Da&#10;P4OuuQUGdaz+Frhk14oY8gL0NiD9rmqeb62aS/5N9UVrkf2Ew7k+QbWDZ6Mqu85xGb4f4wp//tt2&#10;3wEAAP//AwBQSwMEFAAGAAgAAAAhAGzeyM/cAAAACQEAAA8AAABkcnMvZG93bnJldi54bWxMj81O&#10;wzAQhO9IvIO1SNyo0yI1bRqnQvyc4JCGHnp0420SNV5HsZsEnp5FPcBxZ0az36TbybZiwN43jhTM&#10;ZxEIpNKZhioF+8+3hxUIHzQZ3TpCBV/oYZvd3qQ6MW6kHQ5FqASXkE+0gjqELpHSlzVa7WeuQ2Lv&#10;5HqrA599JU2vRy63rVxE0VJa3RB/qHWHzzWW5+JiFcSv70XejS8f37mMZZ4PLqzOB6Xu76anDYiA&#10;U/gLwy8+o0PGTEd3IeNFq+BxueYtgY1FDIIDV+F4FWSWyv8Lsh8AAAD//wMAUEsBAi0AFAAGAAgA&#10;AAAhALaDOJL+AAAA4QEAABMAAAAAAAAAAAAAAAAAAAAAAFtDb250ZW50X1R5cGVzXS54bWxQSwEC&#10;LQAUAAYACAAAACEAOP0h/9YAAACUAQAACwAAAAAAAAAAAAAAAAAvAQAAX3JlbHMvLnJlbHNQSwEC&#10;LQAUAAYACAAAACEArqeke7ABAAC1AwAADgAAAAAAAAAAAAAAAAAuAgAAZHJzL2Uyb0RvYy54bWxQ&#10;SwECLQAUAAYACAAAACEAbN7Iz9wAAAAJAQAADwAAAAAAAAAAAAAAAAAKBAAAZHJzL2Rvd25yZXYu&#10;eG1sUEsFBgAAAAAEAAQA8wAAABMFAAAAAA==&#10;" strokecolor="black [3040]"/>
            </w:pict>
          </mc:Fallback>
        </mc:AlternateContent>
      </w:r>
    </w:p>
    <w:p w:rsidR="00195CA9" w:rsidRDefault="00195CA9" w:rsidP="00195CA9">
      <w:pPr>
        <w:pStyle w:val="ListParagraph"/>
        <w:rPr>
          <w:rFonts w:ascii="Times New Roman" w:hAnsi="Times New Roman"/>
          <w:sz w:val="24"/>
          <w:szCs w:val="24"/>
        </w:rPr>
      </w:pPr>
    </w:p>
    <w:p w:rsidR="00483599" w:rsidRPr="00D81E38" w:rsidRDefault="00483599" w:rsidP="00195CA9">
      <w:pPr>
        <w:pStyle w:val="ListParagraph"/>
        <w:rPr>
          <w:rFonts w:ascii="Times New Roman" w:hAnsi="Times New Roman"/>
          <w:sz w:val="24"/>
          <w:szCs w:val="24"/>
        </w:rPr>
      </w:pPr>
    </w:p>
    <w:p w:rsidR="00195CA9" w:rsidRPr="00D81E38" w:rsidRDefault="00195CA9" w:rsidP="00195CA9">
      <w:pPr>
        <w:pStyle w:val="ListParagraph"/>
        <w:rPr>
          <w:rFonts w:ascii="Times New Roman" w:hAnsi="Times New Roman"/>
          <w:sz w:val="24"/>
          <w:szCs w:val="24"/>
        </w:rPr>
      </w:pPr>
    </w:p>
    <w:p w:rsidR="00195CA9" w:rsidRPr="00D81E38" w:rsidRDefault="00195CA9" w:rsidP="00195CA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State and explain the observation made when th</w:t>
      </w:r>
      <w:r w:rsidR="00A072BC">
        <w:rPr>
          <w:rFonts w:ascii="Times New Roman" w:hAnsi="Times New Roman"/>
          <w:sz w:val="24"/>
          <w:szCs w:val="24"/>
        </w:rPr>
        <w:t>e rod is removed after sometime</w:t>
      </w:r>
      <w:r w:rsidRPr="00D81E38">
        <w:rPr>
          <w:rFonts w:ascii="Times New Roman" w:hAnsi="Times New Roman"/>
          <w:sz w:val="24"/>
          <w:szCs w:val="24"/>
        </w:rPr>
        <w:t xml:space="preserve"> and dipped into a container with iron fillings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(2mks)</w:t>
      </w:r>
    </w:p>
    <w:p w:rsidR="00195CA9" w:rsidRPr="00E40685" w:rsidRDefault="00E40685" w:rsidP="00E40685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E4068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483599" w:rsidRDefault="00483599" w:rsidP="0048359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domain theory, </w:t>
      </w:r>
      <w:r w:rsidR="00195CA9" w:rsidRPr="00D81E38">
        <w:rPr>
          <w:rFonts w:ascii="Times New Roman" w:hAnsi="Times New Roman"/>
          <w:sz w:val="24"/>
          <w:szCs w:val="24"/>
        </w:rPr>
        <w:t>distinguish between magnetic and non-magnetic materials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2269" w:rsidRPr="00483599" w:rsidRDefault="004D2269" w:rsidP="00483599">
      <w:pPr>
        <w:pStyle w:val="ListParagraph"/>
        <w:ind w:left="8280" w:firstLine="360"/>
        <w:rPr>
          <w:rFonts w:ascii="Times New Roman" w:hAnsi="Times New Roman"/>
          <w:sz w:val="24"/>
          <w:szCs w:val="24"/>
        </w:rPr>
      </w:pPr>
      <w:r w:rsidRPr="00483599">
        <w:rPr>
          <w:rFonts w:ascii="Times New Roman" w:hAnsi="Times New Roman"/>
          <w:sz w:val="24"/>
          <w:szCs w:val="24"/>
        </w:rPr>
        <w:t>(1mk</w:t>
      </w:r>
      <w:r w:rsidR="00483599">
        <w:rPr>
          <w:rFonts w:ascii="Times New Roman" w:hAnsi="Times New Roman"/>
          <w:sz w:val="24"/>
          <w:szCs w:val="24"/>
        </w:rPr>
        <w:t>)</w:t>
      </w:r>
    </w:p>
    <w:p w:rsidR="00195CA9" w:rsidRDefault="00E40685" w:rsidP="00E40685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  <w:r w:rsid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483599" w:rsidRPr="00E40685" w:rsidRDefault="00483599" w:rsidP="00E40685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5CA9" w:rsidRDefault="00195CA9" w:rsidP="004D226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lastRenderedPageBreak/>
        <w:t>Fig.4</w:t>
      </w:r>
      <w:r w:rsidRPr="00D81E38">
        <w:rPr>
          <w:rFonts w:ascii="Times New Roman" w:hAnsi="Times New Roman"/>
          <w:sz w:val="24"/>
          <w:szCs w:val="24"/>
        </w:rPr>
        <w:t xml:space="preserve"> below shows rays incident on a curved mirror. </w:t>
      </w:r>
    </w:p>
    <w:p w:rsidR="004D2269" w:rsidRPr="004D2269" w:rsidRDefault="00E40685" w:rsidP="004D22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3128010" cy="1838125"/>
            <wp:effectExtent l="0" t="0" r="0" b="0"/>
            <wp:docPr id="609" name="Picture 609" descr="C:\Users\Admin\AppData\Local\Microsoft\Windows\INetCache\Content.Word\fig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fig.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39" cy="184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A9" w:rsidRPr="00D81E38" w:rsidRDefault="00195CA9" w:rsidP="00195CA9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State the rules for drawing the ray 1, ray 2 and ray 3.</w:t>
      </w:r>
      <w:r w:rsidR="00BB1A20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ab/>
        <w:t>(3mks)</w:t>
      </w:r>
    </w:p>
    <w:p w:rsidR="00195CA9" w:rsidRPr="00483599" w:rsidRDefault="00195CA9" w:rsidP="002323E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Ray1</w:t>
      </w:r>
      <w:r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83599" w:rsidRPr="00483599" w:rsidRDefault="00483599" w:rsidP="002323E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3599">
        <w:rPr>
          <w:rFonts w:ascii="Times New Roman" w:hAnsi="Times New Roman"/>
          <w:sz w:val="24"/>
          <w:szCs w:val="24"/>
        </w:rPr>
        <w:t xml:space="preserve">Ray </w:t>
      </w:r>
      <w:r w:rsidR="00195CA9" w:rsidRPr="00483599">
        <w:rPr>
          <w:rFonts w:ascii="Times New Roman" w:hAnsi="Times New Roman"/>
          <w:sz w:val="24"/>
          <w:szCs w:val="24"/>
        </w:rPr>
        <w:t>2</w:t>
      </w:r>
      <w:r w:rsidR="00195CA9"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:rsidR="00195CA9" w:rsidRPr="00483599" w:rsidRDefault="00195CA9" w:rsidP="002323E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195CA9" w:rsidRPr="00483599" w:rsidRDefault="00483599" w:rsidP="002323E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3599">
        <w:rPr>
          <w:rFonts w:ascii="Times New Roman" w:hAnsi="Times New Roman"/>
          <w:sz w:val="24"/>
          <w:szCs w:val="24"/>
        </w:rPr>
        <w:t>Ray</w:t>
      </w:r>
      <w:r w:rsidR="00195CA9" w:rsidRPr="00483599">
        <w:rPr>
          <w:rFonts w:ascii="Times New Roman" w:hAnsi="Times New Roman"/>
          <w:sz w:val="24"/>
          <w:szCs w:val="24"/>
        </w:rPr>
        <w:t>3</w:t>
      </w:r>
      <w:r w:rsidR="00195CA9"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:rsidR="00195CA9" w:rsidRPr="00483599" w:rsidRDefault="00195CA9" w:rsidP="002323EF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35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0847BF" w:rsidRPr="00D81E38" w:rsidRDefault="002323EF" w:rsidP="000847B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a</w:t>
      </w:r>
      <w:r w:rsidR="00803E0C">
        <w:rPr>
          <w:rFonts w:ascii="Times New Roman" w:hAnsi="Times New Roman"/>
          <w:sz w:val="24"/>
          <w:szCs w:val="24"/>
        </w:rPr>
        <w:t xml:space="preserve">) Define interference as used </w:t>
      </w:r>
      <w:r w:rsidRPr="00D81E38">
        <w:rPr>
          <w:rFonts w:ascii="Times New Roman" w:hAnsi="Times New Roman"/>
          <w:sz w:val="24"/>
          <w:szCs w:val="24"/>
        </w:rPr>
        <w:t xml:space="preserve"> the waves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(1mk)</w:t>
      </w:r>
    </w:p>
    <w:p w:rsidR="002323EF" w:rsidRPr="00BA7649" w:rsidRDefault="00BA7649" w:rsidP="00BA764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:rsidR="00206961" w:rsidRPr="00206961" w:rsidRDefault="00206961" w:rsidP="002069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323EF" w:rsidRPr="00206961">
        <w:rPr>
          <w:rFonts w:ascii="Times New Roman" w:hAnsi="Times New Roman"/>
          <w:sz w:val="24"/>
          <w:szCs w:val="24"/>
        </w:rPr>
        <w:t>The fig.</w:t>
      </w:r>
      <w:r w:rsidRPr="00206961">
        <w:rPr>
          <w:rFonts w:ascii="Times New Roman" w:hAnsi="Times New Roman"/>
          <w:sz w:val="24"/>
          <w:szCs w:val="24"/>
        </w:rPr>
        <w:t>5</w:t>
      </w:r>
      <w:r w:rsidR="002323EF" w:rsidRPr="00206961">
        <w:rPr>
          <w:rFonts w:ascii="Times New Roman" w:hAnsi="Times New Roman"/>
          <w:sz w:val="24"/>
          <w:szCs w:val="24"/>
        </w:rPr>
        <w:t xml:space="preserve"> below shows two ways of monochromatic light incident on two adjacent slit </w:t>
      </w:r>
    </w:p>
    <w:p w:rsidR="002323EF" w:rsidRPr="00206961" w:rsidRDefault="002323EF" w:rsidP="00206961">
      <w:pPr>
        <w:pStyle w:val="ListParagraph"/>
        <w:ind w:left="1080"/>
        <w:rPr>
          <w:rFonts w:ascii="Times New Roman" w:hAnsi="Times New Roman"/>
          <w:sz w:val="24"/>
          <w:szCs w:val="24"/>
          <w:vertAlign w:val="subscript"/>
        </w:rPr>
      </w:pPr>
      <w:r w:rsidRPr="00206961">
        <w:rPr>
          <w:rFonts w:ascii="Times New Roman" w:hAnsi="Times New Roman"/>
          <w:sz w:val="24"/>
          <w:szCs w:val="24"/>
        </w:rPr>
        <w:t>S</w:t>
      </w:r>
      <w:r w:rsidRPr="00206961">
        <w:rPr>
          <w:rFonts w:ascii="Times New Roman" w:hAnsi="Times New Roman"/>
          <w:sz w:val="24"/>
          <w:szCs w:val="24"/>
          <w:vertAlign w:val="subscript"/>
        </w:rPr>
        <w:t>1</w:t>
      </w:r>
      <w:r w:rsidRPr="00206961">
        <w:rPr>
          <w:rFonts w:ascii="Times New Roman" w:hAnsi="Times New Roman"/>
          <w:sz w:val="24"/>
          <w:szCs w:val="24"/>
        </w:rPr>
        <w:t>, and S</w:t>
      </w:r>
      <w:r w:rsidRPr="00206961">
        <w:rPr>
          <w:rFonts w:ascii="Times New Roman" w:hAnsi="Times New Roman"/>
          <w:sz w:val="24"/>
          <w:szCs w:val="24"/>
          <w:vertAlign w:val="subscript"/>
        </w:rPr>
        <w:t>2</w:t>
      </w:r>
    </w:p>
    <w:p w:rsidR="002323EF" w:rsidRPr="00D81E38" w:rsidRDefault="00206961" w:rsidP="002323EF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6CFA39" wp14:editId="2AC8659A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514350" cy="238125"/>
                <wp:effectExtent l="0" t="0" r="0" b="9525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61" w:rsidRDefault="00206961">
                            <w:r w:rsidRPr="00206961">
                              <w:rPr>
                                <w:rFonts w:ascii="Times New Roman" w:hAnsi="Times New Roman"/>
                                <w:b/>
                              </w:rPr>
                              <w:t>Fig.5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FA39" id="Text Box 634" o:spid="_x0000_s1027" type="#_x0000_t202" style="position:absolute;margin-left:-4.5pt;margin-top:-.35pt;width:40.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BIiwIAAJQFAAAOAAAAZHJzL2Uyb0RvYy54bWysVEtv2zAMvg/YfxB0X51n1wVxiqxFhwFF&#10;W6wdelZkKTEmi5qkxM5+/UjZTrKulw672BT58f2YXzaVYTvlQwk258OzAWfKSihKu87596ebDxec&#10;hShsIQxYlfO9Cvxy8f7dvHYzNYINmEJ5hkZsmNUu55sY3SzLgtyoSoQzcMqiUIOvRMSnX2eFFzVa&#10;r0w2GgzOsxp84TxIFQJyr1shXyT7WisZ77UOKjKTc4wtpq9P3xV9s8VczNZeuE0puzDEP0RRidKi&#10;04OpaxEF2/ryL1NVKT0E0PFMQpWB1qVUKQfMZjh4kc3jRjiVcsHiBHcoU/h/ZuXd7sGzssj5+XjC&#10;mRUVNulJNZF9hoYRDytUuzBD4KNDaGxQgJ3u+QGZlHijfUV/TImhHGu9P9SXzElkToeT8RQlEkWj&#10;8cVwNCUr2VHZ+RC/KKgYETn32L5UVbG7DbGF9hDyFcCUxU1pTHrQyKgr49lOYLNX6xQiGv8DZSyr&#10;KVcMg5QskHpr2VjiqDQ0nTtKvE0wUXFvFGGM/aY0Fi3l+YpvIaWysfef0ITS6Ootih3+GNVblNs8&#10;UCN5BhsPylVpwafs05YdS1b86EPWLR57c5I3kbFZNWlaDv1fQbHHsfDQrlZw8qbE5t2KEB+Ex13C&#10;fuN9iPf40Qaw+NBRnG3A/3qNT3gccZRyVuNu5jz83AqvODNfLQ7/p+FkQsucHpPpxxE+/KlkdSqx&#10;2+oKcCKGeImcTCTho+lJ7aF6xjOyJK8oElai75zHnryK7cXAMyTVcplAuL5OxFv76CSZpirTaD41&#10;z8K7bn4jDv4d9FssZi/GuMWSpoXlNoIu04xTnduqdvXH1U9b0p0pui2n74Q6HtPFbwAAAP//AwBQ&#10;SwMEFAAGAAgAAAAhACNpsnvbAAAABgEAAA8AAABkcnMvZG93bnJldi54bWxMj8FOwzAQRO9I/IO1&#10;SNxahyLaEuJUBdEzIuHA0Y2XJDReR/G2Dfl6llM5rUazmnmTbUbfqRMOsQ1k4G6egEKqgmupNvBR&#10;7mZrUJEtOdsFQgM/GGGTX19lNnXhTO94KrhWEkIxtQYa5j7VOlYNehvnoUcS7ysM3rLIodZusGcJ&#10;951eJMlSe9uSNDS2x5cGq0Nx9NIbytfDtGVd7iosnt3D9P32ORlzezNun0Axjnx5hj98QYdcmPbh&#10;SC6qzsDsUaaw3BUosVcLkXsD98s16DzT//HzXwAAAP//AwBQSwECLQAUAAYACAAAACEAtoM4kv4A&#10;AADhAQAAEwAAAAAAAAAAAAAAAAAAAAAAW0NvbnRlbnRfVHlwZXNdLnhtbFBLAQItABQABgAIAAAA&#10;IQA4/SH/1gAAAJQBAAALAAAAAAAAAAAAAAAAAC8BAABfcmVscy8ucmVsc1BLAQItABQABgAIAAAA&#10;IQC9YDBIiwIAAJQFAAAOAAAAAAAAAAAAAAAAAC4CAABkcnMvZTJvRG9jLnhtbFBLAQItABQABgAI&#10;AAAAIQAjabJ72wAAAAYBAAAPAAAAAAAAAAAAAAAAAOUEAABkcnMvZG93bnJldi54bWxQSwUGAAAA&#10;AAQABADzAAAA7QUAAAAA&#10;" fillcolor="white [3212]" stroked="f" strokeweight=".5pt">
                <v:textbox>
                  <w:txbxContent>
                    <w:p w:rsidR="00206961" w:rsidRDefault="00206961">
                      <w:r w:rsidRPr="00206961">
                        <w:rPr>
                          <w:rFonts w:ascii="Times New Roman" w:hAnsi="Times New Roman"/>
                          <w:b/>
                        </w:rPr>
                        <w:t>Fig.5</w:t>
                      </w:r>
                    </w:p>
                  </w:txbxContent>
                </v:textbox>
              </v:shape>
            </w:pict>
          </mc:Fallback>
        </mc:AlternateContent>
      </w:r>
      <w:r w:rsidR="00BA7649">
        <w:rPr>
          <w:noProof/>
          <w:lang w:val="en-GB" w:eastAsia="en-GB"/>
        </w:rPr>
        <w:drawing>
          <wp:inline distT="0" distB="0" distL="0" distR="0" wp14:anchorId="64EE9963" wp14:editId="307F6001">
            <wp:extent cx="3867150" cy="1466850"/>
            <wp:effectExtent l="0" t="0" r="0" b="0"/>
            <wp:docPr id="613" name="Picture 613" descr="C:\Users\Admin\AppData\Local\Microsoft\Windows\INetCache\Content.Word\fig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fig.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84" cy="14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EF" w:rsidRPr="00D81E38" w:rsidRDefault="002323EF" w:rsidP="00206961">
      <w:pPr>
        <w:ind w:left="36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State what is observed on the screen when</w:t>
      </w:r>
      <w:r w:rsidRPr="00BA7649">
        <w:rPr>
          <w:rFonts w:ascii="Times New Roman" w:hAnsi="Times New Roman"/>
          <w:b/>
          <w:sz w:val="24"/>
          <w:szCs w:val="24"/>
        </w:rPr>
        <w:t>:</w:t>
      </w:r>
    </w:p>
    <w:p w:rsidR="002323EF" w:rsidRPr="00D81E38" w:rsidRDefault="00803E0C" w:rsidP="002323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The</w:t>
      </w:r>
      <w:r w:rsidR="002323EF" w:rsidRPr="00D81E38">
        <w:rPr>
          <w:rFonts w:ascii="Times New Roman" w:hAnsi="Times New Roman"/>
          <w:sz w:val="24"/>
          <w:szCs w:val="24"/>
        </w:rPr>
        <w:t xml:space="preserve"> distance </w:t>
      </w:r>
      <w:r w:rsidR="002323EF" w:rsidRPr="00BA7649">
        <w:rPr>
          <w:rFonts w:ascii="Times New Roman" w:hAnsi="Times New Roman"/>
          <w:b/>
          <w:sz w:val="24"/>
          <w:szCs w:val="24"/>
        </w:rPr>
        <w:t>x</w:t>
      </w:r>
      <w:r w:rsidR="00A072BC">
        <w:rPr>
          <w:rFonts w:ascii="Times New Roman" w:hAnsi="Times New Roman"/>
          <w:sz w:val="24"/>
          <w:szCs w:val="24"/>
        </w:rPr>
        <w:t xml:space="preserve"> is increased.</w:t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  <w:t xml:space="preserve">  </w:t>
      </w:r>
      <w:r w:rsidR="002323EF" w:rsidRPr="00D81E38">
        <w:rPr>
          <w:rFonts w:ascii="Times New Roman" w:hAnsi="Times New Roman"/>
          <w:sz w:val="24"/>
          <w:szCs w:val="24"/>
        </w:rPr>
        <w:t>(1mk)</w:t>
      </w:r>
    </w:p>
    <w:p w:rsidR="002323EF" w:rsidRPr="00D81E38" w:rsidRDefault="00BA7649" w:rsidP="00BA764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323EF" w:rsidRPr="00D81E38" w:rsidRDefault="00803E0C" w:rsidP="002323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lastRenderedPageBreak/>
        <w:t>The</w:t>
      </w:r>
      <w:r w:rsidR="00AC4A32" w:rsidRPr="00D81E38">
        <w:rPr>
          <w:rFonts w:ascii="Times New Roman" w:hAnsi="Times New Roman"/>
          <w:sz w:val="24"/>
          <w:szCs w:val="24"/>
        </w:rPr>
        <w:t xml:space="preserve"> </w:t>
      </w:r>
      <w:r w:rsidR="002323EF" w:rsidRPr="00D81E38">
        <w:rPr>
          <w:rFonts w:ascii="Times New Roman" w:hAnsi="Times New Roman"/>
          <w:sz w:val="24"/>
          <w:szCs w:val="24"/>
        </w:rPr>
        <w:t xml:space="preserve">slit separation </w:t>
      </w:r>
      <w:r w:rsidR="002323EF" w:rsidRPr="00A072BC">
        <w:rPr>
          <w:rFonts w:ascii="Times New Roman" w:hAnsi="Times New Roman"/>
          <w:b/>
          <w:sz w:val="24"/>
          <w:szCs w:val="24"/>
        </w:rPr>
        <w:t>d</w:t>
      </w:r>
      <w:r w:rsidR="00AC4A32" w:rsidRPr="00D81E38">
        <w:rPr>
          <w:rFonts w:ascii="Times New Roman" w:hAnsi="Times New Roman"/>
          <w:sz w:val="24"/>
          <w:szCs w:val="24"/>
        </w:rPr>
        <w:t xml:space="preserve"> is reduced. </w:t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  <w:t>(1mk)</w:t>
      </w:r>
    </w:p>
    <w:p w:rsidR="00AC4A32" w:rsidRPr="00D81E38" w:rsidRDefault="00BA7649" w:rsidP="00BA764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:rsidR="00AC4A32" w:rsidRPr="00D81E38" w:rsidRDefault="00803E0C" w:rsidP="002323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The</w:t>
      </w:r>
      <w:r w:rsidR="00AC4A32" w:rsidRPr="00D81E38">
        <w:rPr>
          <w:rFonts w:ascii="Times New Roman" w:hAnsi="Times New Roman"/>
          <w:sz w:val="24"/>
          <w:szCs w:val="24"/>
        </w:rPr>
        <w:t xml:space="preserve"> white light is used.</w:t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</w:r>
      <w:r w:rsidR="00AC4A32" w:rsidRPr="00D81E38">
        <w:rPr>
          <w:rFonts w:ascii="Times New Roman" w:hAnsi="Times New Roman"/>
          <w:sz w:val="24"/>
          <w:szCs w:val="24"/>
        </w:rPr>
        <w:tab/>
        <w:t>(1mk)</w:t>
      </w:r>
    </w:p>
    <w:p w:rsidR="00BA7649" w:rsidRPr="00BA7649" w:rsidRDefault="00BA7649" w:rsidP="00BA764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</w:t>
      </w:r>
    </w:p>
    <w:p w:rsidR="00AC4A32" w:rsidRPr="00D81E38" w:rsidRDefault="00AC4A32" w:rsidP="00AC4A32">
      <w:pPr>
        <w:pStyle w:val="ListParagraph"/>
        <w:rPr>
          <w:rFonts w:ascii="Times New Roman" w:hAnsi="Times New Roman"/>
          <w:sz w:val="24"/>
          <w:szCs w:val="24"/>
        </w:rPr>
      </w:pPr>
    </w:p>
    <w:p w:rsidR="00AC4A32" w:rsidRPr="00D81E38" w:rsidRDefault="00803E0C" w:rsidP="00AC4A3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C4A32" w:rsidRPr="00D81E38">
        <w:rPr>
          <w:rFonts w:ascii="Times New Roman" w:hAnsi="Times New Roman"/>
          <w:sz w:val="24"/>
          <w:szCs w:val="24"/>
        </w:rPr>
        <w:t xml:space="preserve"> </w:t>
      </w:r>
      <w:r w:rsidR="00AC4A32" w:rsidRPr="00D81E38">
        <w:rPr>
          <w:rFonts w:ascii="Times New Roman" w:hAnsi="Times New Roman"/>
          <w:b/>
          <w:sz w:val="24"/>
          <w:szCs w:val="24"/>
        </w:rPr>
        <w:t>fig.6</w:t>
      </w:r>
      <w:r w:rsidR="00AC4A32" w:rsidRPr="00D81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 shows</w:t>
      </w:r>
      <w:r w:rsidR="00AC4A32" w:rsidRPr="00D81E38">
        <w:rPr>
          <w:rFonts w:ascii="Times New Roman" w:hAnsi="Times New Roman"/>
          <w:sz w:val="24"/>
          <w:szCs w:val="24"/>
        </w:rPr>
        <w:t xml:space="preserve"> a circuit with a heating element </w:t>
      </w:r>
      <w:r w:rsidR="00AC4A32" w:rsidRPr="00BA7649">
        <w:rPr>
          <w:rFonts w:ascii="Times New Roman" w:hAnsi="Times New Roman"/>
          <w:b/>
          <w:sz w:val="24"/>
          <w:szCs w:val="24"/>
        </w:rPr>
        <w:t>L</w:t>
      </w:r>
      <w:r w:rsidR="00AC4A32" w:rsidRPr="00D81E38">
        <w:rPr>
          <w:rFonts w:ascii="Times New Roman" w:hAnsi="Times New Roman"/>
          <w:sz w:val="24"/>
          <w:szCs w:val="24"/>
        </w:rPr>
        <w:t xml:space="preserve"> of resistance 30</w:t>
      </w:r>
      <w:r w:rsidR="00BA7649">
        <w:rPr>
          <w:rFonts w:ascii="Times New Roman" w:hAnsi="Times New Roman"/>
          <w:sz w:val="24"/>
          <w:szCs w:val="24"/>
        </w:rPr>
        <w:t>Ω</w:t>
      </w:r>
      <w:r w:rsidR="00AC4A32" w:rsidRPr="00D81E38">
        <w:rPr>
          <w:rFonts w:ascii="Times New Roman" w:hAnsi="Times New Roman"/>
          <w:sz w:val="24"/>
          <w:szCs w:val="24"/>
        </w:rPr>
        <w:t xml:space="preserve"> immersed in a container of water.</w:t>
      </w:r>
    </w:p>
    <w:p w:rsidR="00AC4A32" w:rsidRPr="00D81E38" w:rsidRDefault="00206961" w:rsidP="00AC4A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1967865</wp:posOffset>
                </wp:positionV>
                <wp:extent cx="657225" cy="247650"/>
                <wp:effectExtent l="0" t="0" r="9525" b="0"/>
                <wp:wrapNone/>
                <wp:docPr id="637" name="Text Box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61" w:rsidRPr="00206961" w:rsidRDefault="0020696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6961">
                              <w:rPr>
                                <w:rFonts w:ascii="Times New Roman" w:hAnsi="Times New Roman"/>
                                <w:b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7" o:spid="_x0000_s1028" type="#_x0000_t202" style="position:absolute;left:0;text-align:left;margin-left:265.5pt;margin-top:154.95pt;width:51.7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0kjgIAAJQFAAAOAAAAZHJzL2Uyb0RvYy54bWysVMFu2zAMvQ/YPwi6r06yNN2COkXWosOA&#10;Yi3WDj0rstQIk0VNUmJnXz9StpOs66XDLrYkPpLi0yPPL9rasq0K0YAr+fhkxJlyEirjnkr+/eH6&#10;3QfOYhKuEhacKvlORX6xePvmvPFzNYE12EoFhkFcnDe+5OuU/LwoolyrWsQT8MqhUUOoRcJteCqq&#10;IBqMXttiMhrNigZC5QNIFSOeXnVGvsjxtVYy3WodVWK25Hi3lL8hf1f0LRbnYv4UhF8b2V9D/MMt&#10;amEcJt2HuhJJsE0wf4WqjQwQQacTCXUBWhupcg1YzXj0rJr7tfAq14LkRL+nKf6/sPLr9i4wU5V8&#10;9v6MMydqfKQH1Sb2CVpGZ8hQ4+McgfceoalFA770cB7xkApvdajpjyUxtCPXuz2/FE7i4ez0bDI5&#10;5UyiaTI9m51m/ouDsw8xfVZQM1qUPODzZVbF9iYmvAhCBwjlimBNdW2szRuSjLq0gW0FPrZN+Yro&#10;8QfKOtZQrZianByQexfZOjpRWTR9Oiq8KzCv0s4qwlj3TWkkLdf5Qm4hpXL7/BlNKI2pXuPY4w+3&#10;eo1zVwd65Mzg0t65Ng5Crj532YGy6sdAme7wSPhR3bRM7arNapkM77+CaoeyCNC1VvTy2uDj3YiY&#10;7kTAXkIl4HxIt/jRFpB86FecrSH8eumc8ChxtHLWYG+WPP7ciKA4s18civ/jeDqlZs6bKYoKN+HY&#10;sjq2uE19CaiIMU4iL/OS8MkOSx2gfsQxsqSsaBJOYu6Sp2F5mbqJgWNIquUyg7B9vUg37t5LCk0s&#10;kzQf2kcRfK/fhML/CkMXi/kzGXdY8nSw3CTQJmuceO5Y7fnH1s/S78cUzZbjfUYdhuniNwAAAP//&#10;AwBQSwMEFAAGAAgAAAAhAM1zcUbjAAAACwEAAA8AAABkcnMvZG93bnJldi54bWxMj81OwzAQhO9I&#10;vIO1SFwQdUqa0oQ4FUJAJW40/IibGy9JRLyOYjcJb89yguPsjGa/ybez7cSIg28dKVguIhBIlTMt&#10;1QpeyofLDQgfNBndOUIF3+hhW5ye5DozbqJnHPehFlxCPtMKmhD6TEpfNWi1X7geib1PN1gdWA61&#10;NIOeuNx28iqK1tLqlvhDo3u8a7D62h+tgo+L+v3Jz4+vU5zE/f1uLK/fTKnU+dl8ewMi4Bz+wvCL&#10;z+hQMNPBHcl40SlI4iVvCQriKE1BcGIdrxIQB76sNinIIpf/NxQ/AAAA//8DAFBLAQItABQABgAI&#10;AAAAIQC2gziS/gAAAOEBAAATAAAAAAAAAAAAAAAAAAAAAABbQ29udGVudF9UeXBlc10ueG1sUEsB&#10;Ai0AFAAGAAgAAAAhADj9If/WAAAAlAEAAAsAAAAAAAAAAAAAAAAALwEAAF9yZWxzLy5yZWxzUEsB&#10;Ai0AFAAGAAgAAAAhAAzE7SSOAgAAlAUAAA4AAAAAAAAAAAAAAAAALgIAAGRycy9lMm9Eb2MueG1s&#10;UEsBAi0AFAAGAAgAAAAhAM1zcUbjAAAACwEAAA8AAAAAAAAAAAAAAAAA6AQAAGRycy9kb3ducmV2&#10;LnhtbFBLBQYAAAAABAAEAPMAAAD4BQAAAAA=&#10;" fillcolor="white [3201]" stroked="f" strokeweight=".5pt">
                <v:textbox>
                  <w:txbxContent>
                    <w:p w:rsidR="00206961" w:rsidRPr="00206961" w:rsidRDefault="0020696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06961">
                        <w:rPr>
                          <w:rFonts w:ascii="Times New Roman" w:hAnsi="Times New Roman"/>
                          <w:b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2215515</wp:posOffset>
                </wp:positionV>
                <wp:extent cx="1228725" cy="447675"/>
                <wp:effectExtent l="0" t="0" r="9525" b="9525"/>
                <wp:wrapNone/>
                <wp:docPr id="636" name="Text Box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61" w:rsidRPr="00206961" w:rsidRDefault="002069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20696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Element L 30Ω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6" o:spid="_x0000_s1029" type="#_x0000_t202" style="position:absolute;left:0;text-align:left;margin-left:48.75pt;margin-top:174.45pt;width:96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bqjwIAAJUFAAAOAAAAZHJzL2Uyb0RvYy54bWysVE1v2zAMvQ/YfxB0X52k+eiCOkXWosOA&#10;oi3WDj0rstQYk0VNUmJnv76kbCdZ10uHXWxJfCTFp0eeXzSVYVvlQwk258OTAWfKSihK+5zzH4/X&#10;n844C1HYQhiwKuc7FfjF4uOH89rN1QjWYArlGQaxYV67nK9jdPMsC3KtKhFOwCmLRg2+EhG3/jkr&#10;vKgxemWy0WAwzWrwhfMgVQh4etUa+SLF11rJeKd1UJGZnOPdYvr69F3RN1uci/mzF25dyu4a4h9u&#10;UYnSYtJ9qCsRBdv48q9QVSk9BNDxREKVgdalVKkGrGY4eFXNw1o4lWpBcoLb0xT+X1h5u733rCxy&#10;Pj2dcmZFhY/0qJrIvkDD6AwZql2YI/DBITQ2aMCX7s8DHlLhjfYV/bEkhnbkerfnl8JJchqNzmaj&#10;CWcSbePxbDqbUJjs4O18iF8VVIwWOff4folWsb0JsYX2EEoWwJTFdWlM2pBm1KXxbCvwtU1Md8Tg&#10;f6CMZTUVOxmkwBbIvY1sLIVRSTVdOqq8rTCt4s4owhj7XWlkLRX6Rm4hpbL7/AlNKI2p3uPY4Q+3&#10;eo9zWwd6pMxg4965Ki34VH1qswNlxc+eMt3i8W2O6qZlbFZNkstpL4AVFDvUhYe2t4KT1yU+3o0I&#10;8V54bCaUAg6IeIcfbQDJh27F2Rr877fOCY8aRytnNTZnzsOvjfCKM/PNovo/D8dj6ua0GU9mI9z4&#10;Y8vq2GI31SWgIoY4ipxMS8JH0y+1h+oJ58iSsqJJWIm5cx775WVsRwbOIamWywTC/nUi3tgHJyk0&#10;sUzSfGyehHedfiMq/xb6NhbzVzJuseRpYbmJoMukceK5ZbXjH3s/dUk3p2i4HO8T6jBNFy8AAAD/&#10;/wMAUEsDBBQABgAIAAAAIQCtyEv24gAAAAoBAAAPAAAAZHJzL2Rvd25yZXYueG1sTI/LTsMwEEX3&#10;SPyDNUhsEHXStLQJmVQI8ZDY0fAQOzc2SUQ8jmI3CX/PsILlaI7uPTffzbYToxl86wghXkQgDFVO&#10;t1QjvJT3l1sQPijSqnNkEL6Nh11xepKrTLuJns24D7XgEPKZQmhC6DMpfdUYq/zC9Yb49+kGqwKf&#10;Qy31oCYOt51cRtGVtKolbmhUb24bU33tjxbh46J+f/Lzw+uUrJP+7nEsN2+6RDw/m2+uQQQzhz8Y&#10;fvVZHQp2OrgjaS86hHSzZhIhWW1TEAws05jHHRBWcboCWeTy/4TiBwAA//8DAFBLAQItABQABgAI&#10;AAAAIQC2gziS/gAAAOEBAAATAAAAAAAAAAAAAAAAAAAAAABbQ29udGVudF9UeXBlc10ueG1sUEsB&#10;Ai0AFAAGAAgAAAAhADj9If/WAAAAlAEAAAsAAAAAAAAAAAAAAAAALwEAAF9yZWxzLy5yZWxzUEsB&#10;Ai0AFAAGAAgAAAAhAA0xluqPAgAAlQUAAA4AAAAAAAAAAAAAAAAALgIAAGRycy9lMm9Eb2MueG1s&#10;UEsBAi0AFAAGAAgAAAAhAK3IS/biAAAACgEAAA8AAAAAAAAAAAAAAAAA6QQAAGRycy9kb3ducmV2&#10;LnhtbFBLBQYAAAAABAAEAPMAAAD4BQAAAAA=&#10;" fillcolor="white [3201]" stroked="f" strokeweight=".5pt">
                <v:textbox>
                  <w:txbxContent>
                    <w:p w:rsidR="00206961" w:rsidRPr="00206961" w:rsidRDefault="0020696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206961">
                        <w:rPr>
                          <w:rFonts w:ascii="Times New Roman" w:hAnsi="Times New Roman"/>
                          <w:b/>
                          <w:sz w:val="24"/>
                        </w:rPr>
                        <w:t>Element L 30Ω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533400" cy="266700"/>
                <wp:effectExtent l="0" t="0" r="0" b="0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61" w:rsidRPr="00206961" w:rsidRDefault="0020696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06961">
                              <w:rPr>
                                <w:rFonts w:ascii="Times New Roman" w:hAnsi="Times New Roman"/>
                                <w:b/>
                              </w:rPr>
                              <w:t>Fig.6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5" o:spid="_x0000_s1030" type="#_x0000_t202" style="position:absolute;left:0;text-align:left;margin-left:36pt;margin-top:-.3pt;width:42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HMiwIAAJQFAAAOAAAAZHJzL2Uyb0RvYy54bWysVEtv2zAMvg/YfxB0X51X0y2oU2QtOgwo&#10;2mLp0LMiS4kwSdQkJXb260fJdpJ1vXTYxabEj6T48XF51RhNdsIHBbakw7MBJcJyqJRdl/T70+2H&#10;j5SEyGzFNFhR0r0I9Gr+/t1l7WZiBBvQlfAEndgwq11JNzG6WVEEvhGGhTNwwqJSgjcs4tGvi8qz&#10;Gr0bXYwGg2lRg6+cBy5CwNubVknn2b+UgscHKYOIRJcU3xbz1+fvKn2L+SWbrT1zG8W7Z7B/eIVh&#10;ymLQg6sbFhnZevWXK6O4hwAynnEwBUipuMg5YDbDwYtslhvmRM4FyQnuQFP4f275/e7RE1WVdDo+&#10;p8Qyg0V6Ek0kn6Eh6Q4Zql2YIXDpEBobVGCl+/uAlynxRnqT/pgSQT1yvT/wm9xxvDwfjycD1HBU&#10;jabTC5TRe3E0dj7ELwIMSUJJPZYvs8p2dyG20B6SYgXQqrpVWudDahlxrT3ZMSy2jvmJ6PwPlLak&#10;zrkOsmMLybz1rG1yI3LTdOFS4m2CWYp7LRJG229CImk5z1diM86FPcTP6ISSGOothh3++Kq3GLd5&#10;oEWODDYejI2y4HP2ecqOlFU/espki8fanOSdxNismtwtk77+K6j22BYe2tEKjt8qLN4dC/GReZwl&#10;rDfuh/iAH6kByYdOomQD/tdr9wmPLY5aSmqczZKGn1vmBSX6q8Xm/zScTNIw58Pk/GKEB3+qWZ1q&#10;7NZcA3bEEDeR41lM+Kh7UXowz7hGFikqqpjlGLuksRevY7sxcA1xsVhkEI6vY/HOLh1PrhPLqTWf&#10;mmfmXde/ERv/HvopZrMXbdxik6WFxTaCVLnHE88tqx3/OPp5Sro1lXbL6Tmjjst0/hsAAP//AwBQ&#10;SwMEFAAGAAgAAAAhANq3T3DfAAAABwEAAA8AAABkcnMvZG93bnJldi54bWxMj0tPwzAQhO9I/Adr&#10;kbig1ukrRWk2FUJAJW40PMTNjbdJRLyOYjdJ/z3uCY6jGc18k25H04ieOldbRphNIxDEhdU1lwjv&#10;+fPkHoTzirVqLBPCmRxss+urVCXaDvxG/d6XIpSwSxRC5X2bSOmKioxyU9sSB+9oO6N8kF0pdaeG&#10;UG4aOY+iWBpVc1ioVEuPFRU/+5NB+L4rv17d+PIxLFaL9mnX5+tPnSPe3owPGxCeRv8Xhgt+QIcs&#10;MB3sibUTDcJ6Hq54hEkM4mKv4qAPCMvZEmSWyv/82S8AAAD//wMAUEsBAi0AFAAGAAgAAAAhALaD&#10;OJL+AAAA4QEAABMAAAAAAAAAAAAAAAAAAAAAAFtDb250ZW50X1R5cGVzXS54bWxQSwECLQAUAAYA&#10;CAAAACEAOP0h/9YAAACUAQAACwAAAAAAAAAAAAAAAAAvAQAAX3JlbHMvLnJlbHNQSwECLQAUAAYA&#10;CAAAACEA/ZKBzIsCAACUBQAADgAAAAAAAAAAAAAAAAAuAgAAZHJzL2Uyb0RvYy54bWxQSwECLQAU&#10;AAYACAAAACEA2rdPcN8AAAAHAQAADwAAAAAAAAAAAAAAAADlBAAAZHJzL2Rvd25yZXYueG1sUEsF&#10;BgAAAAAEAAQA8wAAAPEFAAAAAA==&#10;" fillcolor="white [3201]" stroked="f" strokeweight=".5pt">
                <v:textbox>
                  <w:txbxContent>
                    <w:p w:rsidR="00206961" w:rsidRPr="00206961" w:rsidRDefault="0020696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06961">
                        <w:rPr>
                          <w:rFonts w:ascii="Times New Roman" w:hAnsi="Times New Roman"/>
                          <w:b/>
                        </w:rPr>
                        <w:t>Fig.6</w:t>
                      </w:r>
                    </w:p>
                  </w:txbxContent>
                </v:textbox>
              </v:shape>
            </w:pict>
          </mc:Fallback>
        </mc:AlternateContent>
      </w:r>
      <w:r w:rsidR="00E10B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92D591" wp14:editId="1917CEEE">
                <wp:simplePos x="0" y="0"/>
                <wp:positionH relativeFrom="column">
                  <wp:posOffset>3962400</wp:posOffset>
                </wp:positionH>
                <wp:positionV relativeFrom="paragraph">
                  <wp:posOffset>1367790</wp:posOffset>
                </wp:positionV>
                <wp:extent cx="1190625" cy="238125"/>
                <wp:effectExtent l="0" t="0" r="0" b="0"/>
                <wp:wrapNone/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40" w:rsidRPr="00E10B40" w:rsidRDefault="00E10B4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10B40">
                              <w:rPr>
                                <w:rFonts w:ascii="Times New Roman" w:hAnsi="Times New Roman"/>
                              </w:rPr>
                              <w:t xml:space="preserve">Thermometer </w:t>
                            </w:r>
                            <w:r w:rsidRPr="00E10B40">
                              <w:rPr>
                                <w:rFonts w:ascii="Times New Roman" w:hAnsi="Times New Roman"/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2D591" id="Text Box 630" o:spid="_x0000_s1031" type="#_x0000_t202" style="position:absolute;left:0;text-align:left;margin-left:312pt;margin-top:107.7pt;width:93.7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0PfgIAAG0FAAAOAAAAZHJzL2Uyb0RvYy54bWysVEtPGzEQvlfqf7B8L5uERyFig1IQVSUE&#10;qKHi7HhtsqrtcW0nu+mvZ8a7m0S0F6pedseebz7P+/KqtYZtVIg1uJKPj0acKSehqt1LyX883X46&#10;5ywm4SphwKmSb1XkV7OPHy4bP1UTWIGpVGBI4uK08SVfpeSnRRHlSlkRj8Arh0oNwYqEx/BSVEE0&#10;yG5NMRmNzooGQuUDSBUj3t50Sj7L/FormR60jioxU3L0LeVvyN8lfYvZpZi+BOFXtezdEP/ghRW1&#10;w0d3VDciCbYO9R9UtpYBIuh0JMEWoHUtVY4BoxmP3kSzWAmvciyYnOh3aYr/j1bebx4Dq6uSnx1j&#10;fpywWKQn1Sb2BVpGd5ihxscpAhceoalFBVZ6uI94SYG3Olj6Y0gM9ci13eWX6CQZjS9GZ5NTziTq&#10;JsfnY5SRvthb+xDTVwWWkVDygPXLaRWbu5g66AChxxzc1sbkGhrHGgridJQNdhokN46wKndDT0MR&#10;dZ5nKW2NIoxx35XGbOQA6CL3obo2gW0EdpCQUrmUY8+8iCaURifeY9jj9169x7iLY3gZXNoZ29pB&#10;yNG/cbv6ObisOzzm/CBuElO7bHMb5IrQzRKqLdY7QDcz0cvbGotyJ2J6FAGHBEuMg58e8KMNYPKh&#10;lzhbQfj9t3vCY++ilrMGh67k8ddaBMWZ+eawqy/GJyc0pflwcvp5godwqFkeatzaXgNWZYwrxsss&#10;Ej6ZQdQB7DPuhzm9iirhJL5d8jSI16lbBbhfpJrPMwjn0ot05xZeEjUViVruqX0Wwfd9mbCj72EY&#10;TzF9054dliwdzNcJdJ17d5/VPv8407n7+/1DS+PwnFH7LTl7BQAA//8DAFBLAwQUAAYACAAAACEA&#10;bASqGOIAAAALAQAADwAAAGRycy9kb3ducmV2LnhtbEyPwU7DMBBE70j8g7VI3KgTq6lCiFNVkSok&#10;BIeWXrg58TaJsNchdtvA12NO9Dg7o9k35Xq2hp1x8oMjCekiAYbUOj1QJ+Hwvn3IgfmgSCvjCCV8&#10;o4d1dXtTqkK7C+3wvA8diyXkCyWhD2EsOPdtj1b5hRuRond0k1UhyqnjelKXWG4NF0my4lYNFD/0&#10;asS6x/Zzf7ISXurtm9o1wuY/pn5+PW7Gr8NHJuX93bx5AhZwDv9h+MOP6FBFpsadSHtmJKzEMm4J&#10;EkSaLYHFRJ6mGbAmXjLxCLwq+fWG6hcAAP//AwBQSwECLQAUAAYACAAAACEAtoM4kv4AAADhAQAA&#10;EwAAAAAAAAAAAAAAAAAAAAAAW0NvbnRlbnRfVHlwZXNdLnhtbFBLAQItABQABgAIAAAAIQA4/SH/&#10;1gAAAJQBAAALAAAAAAAAAAAAAAAAAC8BAABfcmVscy8ucmVsc1BLAQItABQABgAIAAAAIQChQB0P&#10;fgIAAG0FAAAOAAAAAAAAAAAAAAAAAC4CAABkcnMvZTJvRG9jLnhtbFBLAQItABQABgAIAAAAIQBs&#10;BKoY4gAAAAsBAAAPAAAAAAAAAAAAAAAAANgEAABkcnMvZG93bnJldi54bWxQSwUGAAAAAAQABADz&#10;AAAA5wUAAAAA&#10;" filled="f" stroked="f" strokeweight=".5pt">
                <v:textbox>
                  <w:txbxContent>
                    <w:p w:rsidR="00E10B40" w:rsidRPr="00E10B40" w:rsidRDefault="00E10B40">
                      <w:pPr>
                        <w:rPr>
                          <w:rFonts w:ascii="Times New Roman" w:hAnsi="Times New Roman"/>
                        </w:rPr>
                      </w:pPr>
                      <w:r w:rsidRPr="00E10B40">
                        <w:rPr>
                          <w:rFonts w:ascii="Times New Roman" w:hAnsi="Times New Roman"/>
                        </w:rPr>
                        <w:t xml:space="preserve">Thermometer </w:t>
                      </w:r>
                      <w:r w:rsidRPr="00E10B40">
                        <w:rPr>
                          <w:rFonts w:ascii="Times New Roman" w:hAnsi="Times New Roman"/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10B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6A3D3A" wp14:editId="23BBBFD3">
                <wp:simplePos x="0" y="0"/>
                <wp:positionH relativeFrom="column">
                  <wp:posOffset>3019425</wp:posOffset>
                </wp:positionH>
                <wp:positionV relativeFrom="paragraph">
                  <wp:posOffset>1453515</wp:posOffset>
                </wp:positionV>
                <wp:extent cx="828675" cy="66675"/>
                <wp:effectExtent l="0" t="0" r="28575" b="28575"/>
                <wp:wrapNone/>
                <wp:docPr id="629" name="Straight Connector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06172" id="Straight Connector 629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4.45pt" to="303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RtwwEAAMgDAAAOAAAAZHJzL2Uyb0RvYy54bWysU02P0zAQvSPxHyzfadJKhBI13UNXcEFQ&#10;sSx3r2M3FrbHGpsm/feMnTYgPiSEuFi2Z96bec/j3d3kLDsrjAZ8x9ermjPlJfTGnzr++OnNiy1n&#10;MQnfCwtedfyiIr/bP3+2G0OrNjCA7RUyIvGxHUPHh5RCW1VRDsqJuIKgPAU1oBOJjniqehQjsTtb&#10;beq6qUbAPiBIFSPd3s9Bvi/8WiuZPmgdVWK249RbKiuW9Smv1X4n2hOKMBh5bUP8QxdOGE9FF6p7&#10;kQT7iuYXKmckQgSdVhJcBVobqYoGUrOuf1LzMIigihYyJ4bFpvj/aOX78xGZ6TvebF5z5oWjR3pI&#10;KMxpSOwA3pOFgCxHyasxxJYgB3/E6ymGI2bhk0bHtDXhM41BsYLEsak4fVmcVlNiki63m23z6iVn&#10;kkJNk7dEV80smS1gTG8VOJY3HbfGZx9EK87vYppTbymEy13NfZRduliVk63/qDRpo3pzR2Wq1MEi&#10;Owuah/7L+lq2ZGaINtYuoLqU/CPompthqkza3wKX7FIRfFqAznjA31VN061VPeffVM9as+wn6C/l&#10;VYodNC7F0Oto53n88Vzg3z/g/hsAAAD//wMAUEsDBBQABgAIAAAAIQD7+4U54QAAAAsBAAAPAAAA&#10;ZHJzL2Rvd25yZXYueG1sTI9BTsMwEEX3SNzBGiQ2VesQmjQNcSpUiQ0sgJYDOLFJIuxxiN3UvT3D&#10;CpYz8/Tn/WoXrWGznvzgUMDdKgGmsXVqwE7Ax/FpWQDzQaKSxqEWcNEedvX1VSVL5c74rudD6BiF&#10;oC+lgD6EseTct7220q/cqJFun26yMtA4dVxN8kzh1vA0SXJu5YD0oZej3ve6/TqcrIDn17fFJY35&#10;4nuTNfs4Fya+eCPE7U18fAAWdAx/MPzqkzrU5NS4EyrPjID1JssIFZCmxRYYEXmSU7uGNvfbNfC6&#10;4v871D8AAAD//wMAUEsBAi0AFAAGAAgAAAAhALaDOJL+AAAA4QEAABMAAAAAAAAAAAAAAAAAAAAA&#10;AFtDb250ZW50X1R5cGVzXS54bWxQSwECLQAUAAYACAAAACEAOP0h/9YAAACUAQAACwAAAAAAAAAA&#10;AAAAAAAvAQAAX3JlbHMvLnJlbHNQSwECLQAUAAYACAAAACEAAROEbcMBAADIAwAADgAAAAAAAAAA&#10;AAAAAAAuAgAAZHJzL2Uyb0RvYy54bWxQSwECLQAUAAYACAAAACEA+/uFOeEAAAALAQAADwAAAAAA&#10;AAAAAAAAAAAdBAAAZHJzL2Rvd25yZXYueG1sUEsFBgAAAAAEAAQA8wAAACsFAAAAAA==&#10;" strokecolor="black [3040]"/>
            </w:pict>
          </mc:Fallback>
        </mc:AlternateContent>
      </w:r>
      <w:r w:rsidR="00BA7649">
        <w:rPr>
          <w:noProof/>
          <w:lang w:val="en-GB" w:eastAsia="en-GB"/>
        </w:rPr>
        <w:drawing>
          <wp:inline distT="0" distB="0" distL="0" distR="0" wp14:anchorId="74BACEC0" wp14:editId="3D9A986E">
            <wp:extent cx="3762375" cy="2606083"/>
            <wp:effectExtent l="0" t="0" r="0" b="3810"/>
            <wp:docPr id="615" name="Picture 615" descr="C:\Users\Admin\AppData\Local\Microsoft\Windows\INetCache\Content.Word\fig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fig.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43" cy="26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32" w:rsidRPr="00D81E38" w:rsidRDefault="00AC4A32" w:rsidP="00AC4A32">
      <w:pPr>
        <w:pStyle w:val="ListParagraph"/>
        <w:rPr>
          <w:rFonts w:ascii="Times New Roman" w:hAnsi="Times New Roman"/>
          <w:sz w:val="24"/>
          <w:szCs w:val="24"/>
        </w:rPr>
      </w:pPr>
    </w:p>
    <w:p w:rsidR="008E4A55" w:rsidRDefault="00AC4A32" w:rsidP="008E4A5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If current in the circuit is 10A and the switch is on for 2minutes. Calculate the heat energy absorbed by the water in kilojoules. (</w:t>
      </w:r>
      <w:r w:rsidRPr="00D81E38">
        <w:rPr>
          <w:rFonts w:ascii="Times New Roman" w:hAnsi="Times New Roman"/>
          <w:i/>
          <w:sz w:val="24"/>
          <w:szCs w:val="24"/>
        </w:rPr>
        <w:t>ignore heat gained by the container</w:t>
      </w:r>
      <w:r w:rsidRPr="00D81E38">
        <w:rPr>
          <w:rFonts w:ascii="Times New Roman" w:hAnsi="Times New Roman"/>
          <w:sz w:val="24"/>
          <w:szCs w:val="24"/>
        </w:rPr>
        <w:t>)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="00BA7649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 xml:space="preserve">(3mks) </w:t>
      </w:r>
    </w:p>
    <w:p w:rsidR="00BA7649" w:rsidRPr="00BA7649" w:rsidRDefault="00BA7649" w:rsidP="00BA764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C4A32" w:rsidRDefault="00AC4A32" w:rsidP="00AC4A3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State the adjustment made on the element </w:t>
      </w:r>
      <w:r w:rsidRPr="00BA7649">
        <w:rPr>
          <w:rFonts w:ascii="Times New Roman" w:hAnsi="Times New Roman"/>
          <w:b/>
          <w:sz w:val="24"/>
          <w:szCs w:val="24"/>
        </w:rPr>
        <w:t>L</w:t>
      </w:r>
      <w:r w:rsidRPr="00D81E38">
        <w:rPr>
          <w:rFonts w:ascii="Times New Roman" w:hAnsi="Times New Roman"/>
          <w:sz w:val="24"/>
          <w:szCs w:val="24"/>
        </w:rPr>
        <w:t xml:space="preserve"> so that high temperature is recorded by the thermometer </w:t>
      </w:r>
      <w:r w:rsidRPr="00BA7649">
        <w:rPr>
          <w:rFonts w:ascii="Times New Roman" w:hAnsi="Times New Roman"/>
          <w:b/>
          <w:sz w:val="24"/>
          <w:szCs w:val="24"/>
        </w:rPr>
        <w:t>T</w:t>
      </w:r>
      <w:r w:rsidRPr="00D81E38">
        <w:rPr>
          <w:rFonts w:ascii="Times New Roman" w:hAnsi="Times New Roman"/>
          <w:sz w:val="24"/>
          <w:szCs w:val="24"/>
        </w:rPr>
        <w:t xml:space="preserve"> in the same duration of time.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(1mks)</w:t>
      </w:r>
    </w:p>
    <w:p w:rsidR="008E4A55" w:rsidRPr="00010B46" w:rsidRDefault="00BA7649" w:rsidP="00010B46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4A55" w:rsidRPr="00EB21E8" w:rsidRDefault="008E4A55" w:rsidP="00EB21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1E8">
        <w:rPr>
          <w:rFonts w:ascii="Times New Roman" w:hAnsi="Times New Roman"/>
          <w:b/>
          <w:sz w:val="24"/>
          <w:szCs w:val="24"/>
          <w:u w:val="single"/>
        </w:rPr>
        <w:lastRenderedPageBreak/>
        <w:t>SECTION B</w:t>
      </w:r>
      <w:r w:rsidR="00010B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B21E8">
        <w:rPr>
          <w:rFonts w:ascii="Times New Roman" w:hAnsi="Times New Roman"/>
          <w:b/>
          <w:sz w:val="24"/>
          <w:szCs w:val="24"/>
          <w:u w:val="single"/>
        </w:rPr>
        <w:t>(55MKS)</w:t>
      </w:r>
    </w:p>
    <w:p w:rsidR="008E4A55" w:rsidRPr="00D81E38" w:rsidRDefault="008E4A55" w:rsidP="008E4A5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a) A gun was fired at a point 150m from a vertical wall while</w:t>
      </w:r>
      <w:r w:rsidR="00010B46">
        <w:rPr>
          <w:rFonts w:ascii="Times New Roman" w:hAnsi="Times New Roman"/>
          <w:sz w:val="24"/>
          <w:szCs w:val="24"/>
        </w:rPr>
        <w:t xml:space="preserve"> listening to an echo. The echo </w:t>
      </w:r>
      <w:r w:rsidRPr="00D81E38">
        <w:rPr>
          <w:rFonts w:ascii="Times New Roman" w:hAnsi="Times New Roman"/>
          <w:sz w:val="24"/>
          <w:szCs w:val="24"/>
        </w:rPr>
        <w:t>coincide</w:t>
      </w:r>
      <w:r w:rsidR="00010B46">
        <w:rPr>
          <w:rFonts w:ascii="Times New Roman" w:hAnsi="Times New Roman"/>
          <w:sz w:val="24"/>
          <w:szCs w:val="24"/>
        </w:rPr>
        <w:t>s</w:t>
      </w:r>
      <w:r w:rsidRPr="00D81E38">
        <w:rPr>
          <w:rFonts w:ascii="Times New Roman" w:hAnsi="Times New Roman"/>
          <w:sz w:val="24"/>
          <w:szCs w:val="24"/>
        </w:rPr>
        <w:t xml:space="preserve"> with the sound from the gun at </w:t>
      </w:r>
      <w:r w:rsidR="00010B46">
        <w:rPr>
          <w:rFonts w:ascii="Times New Roman" w:hAnsi="Times New Roman"/>
          <w:sz w:val="24"/>
          <w:szCs w:val="24"/>
        </w:rPr>
        <w:t>each</w:t>
      </w:r>
      <w:r w:rsidRPr="00D81E38">
        <w:rPr>
          <w:rFonts w:ascii="Times New Roman" w:hAnsi="Times New Roman"/>
          <w:sz w:val="24"/>
          <w:szCs w:val="24"/>
        </w:rPr>
        <w:t xml:space="preserve"> time</w:t>
      </w:r>
      <w:r w:rsidR="00010B46">
        <w:rPr>
          <w:rFonts w:ascii="Times New Roman" w:hAnsi="Times New Roman"/>
          <w:sz w:val="24"/>
          <w:szCs w:val="24"/>
        </w:rPr>
        <w:t xml:space="preserve"> the gun is fired. </w:t>
      </w:r>
      <w:r w:rsidR="00F23237">
        <w:rPr>
          <w:rFonts w:ascii="Times New Roman" w:hAnsi="Times New Roman"/>
          <w:sz w:val="24"/>
          <w:szCs w:val="24"/>
        </w:rPr>
        <w:t>A</w:t>
      </w:r>
      <w:r w:rsidR="00010B46">
        <w:rPr>
          <w:rFonts w:ascii="Times New Roman" w:hAnsi="Times New Roman"/>
          <w:sz w:val="24"/>
          <w:szCs w:val="24"/>
        </w:rPr>
        <w:t>fter</w:t>
      </w:r>
      <w:r w:rsidR="005102A9">
        <w:rPr>
          <w:rFonts w:ascii="Times New Roman" w:hAnsi="Times New Roman"/>
          <w:sz w:val="24"/>
          <w:szCs w:val="24"/>
        </w:rPr>
        <w:t xml:space="preserve"> 20 successive sho</w:t>
      </w:r>
      <w:r w:rsidRPr="00D81E38">
        <w:rPr>
          <w:rFonts w:ascii="Times New Roman" w:hAnsi="Times New Roman"/>
          <w:sz w:val="24"/>
          <w:szCs w:val="24"/>
        </w:rPr>
        <w:t>ts</w:t>
      </w:r>
      <w:r w:rsidR="00010B46">
        <w:rPr>
          <w:rFonts w:ascii="Times New Roman" w:hAnsi="Times New Roman"/>
          <w:sz w:val="24"/>
          <w:szCs w:val="24"/>
        </w:rPr>
        <w:t>,</w:t>
      </w:r>
      <w:r w:rsidRPr="00D81E38">
        <w:rPr>
          <w:rFonts w:ascii="Times New Roman" w:hAnsi="Times New Roman"/>
          <w:sz w:val="24"/>
          <w:szCs w:val="24"/>
        </w:rPr>
        <w:t xml:space="preserve"> time</w:t>
      </w:r>
      <w:r w:rsidR="00010B46">
        <w:rPr>
          <w:rFonts w:ascii="Times New Roman" w:hAnsi="Times New Roman"/>
          <w:sz w:val="24"/>
          <w:szCs w:val="24"/>
        </w:rPr>
        <w:t xml:space="preserve"> recorded was</w:t>
      </w:r>
      <w:r w:rsidRPr="00D81E38">
        <w:rPr>
          <w:rFonts w:ascii="Times New Roman" w:hAnsi="Times New Roman"/>
          <w:sz w:val="24"/>
          <w:szCs w:val="24"/>
        </w:rPr>
        <w:t xml:space="preserve"> 18.5seconds. Determine:</w:t>
      </w:r>
    </w:p>
    <w:p w:rsidR="008E4A55" w:rsidRDefault="00BE212F" w:rsidP="008E4A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E49DA" w:rsidRPr="00D81E38">
        <w:rPr>
          <w:rFonts w:ascii="Times New Roman" w:hAnsi="Times New Roman"/>
          <w:sz w:val="24"/>
          <w:szCs w:val="24"/>
        </w:rPr>
        <w:t xml:space="preserve">ime taken for </w:t>
      </w:r>
      <w:r w:rsidR="00010B46">
        <w:rPr>
          <w:rFonts w:ascii="Times New Roman" w:hAnsi="Times New Roman"/>
          <w:sz w:val="24"/>
          <w:szCs w:val="24"/>
        </w:rPr>
        <w:t xml:space="preserve">one </w:t>
      </w:r>
      <w:r w:rsidR="004E49DA" w:rsidRPr="00D81E38">
        <w:rPr>
          <w:rFonts w:ascii="Times New Roman" w:hAnsi="Times New Roman"/>
          <w:sz w:val="24"/>
          <w:szCs w:val="24"/>
        </w:rPr>
        <w:t>echo to be heard</w:t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  <w:t>(2mks)</w:t>
      </w:r>
    </w:p>
    <w:p w:rsidR="00010B46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10B46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10B46" w:rsidRPr="00D81E38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E49DA" w:rsidRDefault="00BE212F" w:rsidP="008E4A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E49DA" w:rsidRPr="00D81E38">
        <w:rPr>
          <w:rFonts w:ascii="Times New Roman" w:hAnsi="Times New Roman"/>
          <w:sz w:val="24"/>
          <w:szCs w:val="24"/>
        </w:rPr>
        <w:t xml:space="preserve">peed of sound in air </w:t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4E49DA" w:rsidRPr="00D81E38">
        <w:rPr>
          <w:rFonts w:ascii="Times New Roman" w:hAnsi="Times New Roman"/>
          <w:sz w:val="24"/>
          <w:szCs w:val="24"/>
        </w:rPr>
        <w:t>(3mks)</w:t>
      </w:r>
    </w:p>
    <w:p w:rsidR="00010B46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10B46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10B46" w:rsidRPr="00F23237" w:rsidRDefault="00010B46" w:rsidP="00F23237">
      <w:pPr>
        <w:rPr>
          <w:rFonts w:ascii="Times New Roman" w:hAnsi="Times New Roman"/>
          <w:sz w:val="24"/>
          <w:szCs w:val="24"/>
        </w:rPr>
      </w:pPr>
    </w:p>
    <w:p w:rsidR="00010B46" w:rsidRPr="00D81E38" w:rsidRDefault="00010B46" w:rsidP="00010B4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E49DA" w:rsidRDefault="00BE212F" w:rsidP="008E4A5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E49DA" w:rsidRPr="00D81E38">
        <w:rPr>
          <w:rFonts w:ascii="Times New Roman" w:hAnsi="Times New Roman"/>
          <w:sz w:val="24"/>
          <w:szCs w:val="24"/>
        </w:rPr>
        <w:t xml:space="preserve">hat difference would you expect if the gun was short on a colder day </w:t>
      </w:r>
      <w:r w:rsidR="004E49DA" w:rsidRPr="00D81E38">
        <w:rPr>
          <w:rFonts w:ascii="Times New Roman" w:hAnsi="Times New Roman"/>
          <w:sz w:val="24"/>
          <w:szCs w:val="24"/>
        </w:rPr>
        <w:tab/>
        <w:t>(1mks)</w:t>
      </w:r>
    </w:p>
    <w:p w:rsidR="00010B46" w:rsidRPr="00010B46" w:rsidRDefault="00010B46" w:rsidP="00F2323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E49DA" w:rsidRPr="00D81E38" w:rsidRDefault="004E49DA" w:rsidP="004E49D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Sound is classified as a longitudinal mechanical wave, explain why sound is classified as </w:t>
      </w:r>
    </w:p>
    <w:p w:rsidR="00F23237" w:rsidRDefault="004E49DA" w:rsidP="00F2323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A longitudinal waves</w:t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>(1mk)</w:t>
      </w:r>
    </w:p>
    <w:p w:rsidR="00F23237" w:rsidRPr="00F23237" w:rsidRDefault="00F23237" w:rsidP="00F23237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E49DA" w:rsidRDefault="004E49DA" w:rsidP="004E49D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A mechanical</w:t>
      </w:r>
      <w:r w:rsidR="00F93FCD" w:rsidRPr="00D81E38">
        <w:rPr>
          <w:rFonts w:ascii="Times New Roman" w:hAnsi="Times New Roman"/>
          <w:sz w:val="24"/>
          <w:szCs w:val="24"/>
        </w:rPr>
        <w:t xml:space="preserve"> waves</w:t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F93FCD" w:rsidRPr="00D81E38">
        <w:rPr>
          <w:rFonts w:ascii="Times New Roman" w:hAnsi="Times New Roman"/>
          <w:sz w:val="24"/>
          <w:szCs w:val="24"/>
        </w:rPr>
        <w:t>(1mk)</w:t>
      </w:r>
    </w:p>
    <w:p w:rsidR="00F23237" w:rsidRPr="00F23237" w:rsidRDefault="00F23237" w:rsidP="00F23237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F93FCD" w:rsidRPr="00D81E38" w:rsidRDefault="00F93FCD" w:rsidP="00F93FC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Fig.7 below shows a pr</w:t>
      </w:r>
      <w:r w:rsidR="00BE212F">
        <w:rPr>
          <w:rFonts w:ascii="Times New Roman" w:hAnsi="Times New Roman"/>
          <w:sz w:val="24"/>
          <w:szCs w:val="24"/>
        </w:rPr>
        <w:t>ogressive waves of frequency 10H</w:t>
      </w:r>
      <w:r w:rsidRPr="00D81E38">
        <w:rPr>
          <w:rFonts w:ascii="Times New Roman" w:hAnsi="Times New Roman"/>
          <w:sz w:val="24"/>
          <w:szCs w:val="24"/>
        </w:rPr>
        <w:t>z</w:t>
      </w:r>
    </w:p>
    <w:p w:rsidR="00F93FCD" w:rsidRPr="00F23237" w:rsidRDefault="00FC1E29" w:rsidP="00F2323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5343524</wp:posOffset>
                </wp:positionH>
                <wp:positionV relativeFrom="paragraph">
                  <wp:posOffset>794385</wp:posOffset>
                </wp:positionV>
                <wp:extent cx="981075" cy="247650"/>
                <wp:effectExtent l="0" t="0" r="9525" b="0"/>
                <wp:wrapNone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E29" w:rsidRPr="00FC1E29" w:rsidRDefault="00E233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="00FC1E29" w:rsidRPr="00FC1E29">
                              <w:rPr>
                                <w:rFonts w:ascii="Times New Roman" w:hAnsi="Times New Roman"/>
                              </w:rPr>
                              <w:t>istance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9" o:spid="_x0000_s1032" type="#_x0000_t202" style="position:absolute;left:0;text-align:left;margin-left:420.75pt;margin-top:62.55pt;width:77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kTjgIAAJQFAAAOAAAAZHJzL2Uyb0RvYy54bWysVE1v2zAMvQ/YfxB0X51k6VdQp8hadBhQ&#10;rMXaoWdFlhpjkqhJSuzs14+U7STreumwi02Rj6T4RPLisrWGbVSINbiSj49GnCknoardc8m/P958&#10;OOMsJuEqYcCpkm9V5Jfz9+8uGj9TE1iBqVRgGMTFWeNLvkrJz4oiypWyIh6BVw6NGoIVCY/huaiC&#10;aDC6NcVkNDopGgiVDyBVjKi97ox8nuNrrWS60zqqxEzJ8W4pf0P+LulbzC/E7DkIv6plfw3xD7ew&#10;onaYdBfqWiTB1qH+K5StZYAIOh1JsAVoXUuVa8BqxqMX1TyshFe5FiQn+h1N8f+FlV8394HVVclP&#10;Pp5z5oTFR3pUbWKfoGWkQ4YaH2cIfPAITS0a8KUHfUQlFd7qYOmPJTG0I9fbHb8UTqLy/Gw8Oj3m&#10;TKJpMj09Oc78F3tnH2L6rMAyEkoe8Pkyq2JzGxNeBKEDhHJFMHV1UxuTD9Qy6soEthH42CblK6LH&#10;HyjjWEO1YmpyckDuXWTjSKNy0/TpqPCuwCylrVGEMe6b0kharvOV3EJK5Xb5M5pQGlO9xbHH72/1&#10;FueuDvTImcGlnbOtHYRcfZ6yPWXVj4Ey3eGR8IO6SUztsu26ZXj/JVRbbIsA3WhFL29qfLxbEdO9&#10;CDhL2Am4H9IdfrQBJB96ibMVhF+v6QmPLY5WzhqczZLHn2sRFGfmi8PmPx9PpzTM+TA9Pp3gIRxa&#10;locWt7ZXgB0xxk3kZRYJn8wg6gD2CdfIgrKiSTiJuUueBvEqdRsD15BUi0UG4fh6kW7dg5cUmlim&#10;1nxsn0Twff8mbPyvMEyxmL1o4w5Lng4W6wS6zj1OPHes9vzj6OfW79cU7ZbDc0btl+n8NwAAAP//&#10;AwBQSwMEFAAGAAgAAAAhAOc6ejXiAAAACwEAAA8AAABkcnMvZG93bnJldi54bWxMj0tPwzAQhO9I&#10;/Adrkbgg6qRtQhviVAjxkLjR8BA3N16SiHgdxW4S/j3LCY4782l2Jt/NthMjDr51pCBeRCCQKmda&#10;qhW8lPeXGxA+aDK6c4QKvtHDrjg9yXVm3ETPOO5DLTiEfKYVNCH0mZS+atBqv3A9EnufbrA68DnU&#10;0gx64nDbyWUUpdLqlvhDo3u8bbD62h+tgo+L+v3Jzw+v0ypZ9XePY3n1Zkqlzs/mm2sQAefwB8Nv&#10;fa4OBXc6uCMZLzoFm3WcMMrGMolBMLHdprzuwEq6jkEWufy/ofgBAAD//wMAUEsBAi0AFAAGAAgA&#10;AAAhALaDOJL+AAAA4QEAABMAAAAAAAAAAAAAAAAAAAAAAFtDb250ZW50X1R5cGVzXS54bWxQSwEC&#10;LQAUAAYACAAAACEAOP0h/9YAAACUAQAACwAAAAAAAAAAAAAAAAAvAQAAX3JlbHMvLnJlbHNQSwEC&#10;LQAUAAYACAAAACEA07T5E44CAACUBQAADgAAAAAAAAAAAAAAAAAuAgAAZHJzL2Uyb0RvYy54bWxQ&#10;SwECLQAUAAYACAAAACEA5zp6NeIAAAALAQAADwAAAAAAAAAAAAAAAADoBAAAZHJzL2Rvd25yZXYu&#10;eG1sUEsFBgAAAAAEAAQA8wAAAPcFAAAAAA==&#10;" fillcolor="white [3201]" stroked="f" strokeweight=".5pt">
                <v:textbox>
                  <w:txbxContent>
                    <w:p w:rsidR="00FC1E29" w:rsidRPr="00FC1E29" w:rsidRDefault="00E233D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 w:rsidR="00FC1E29" w:rsidRPr="00FC1E29">
                        <w:rPr>
                          <w:rFonts w:ascii="Times New Roman" w:hAnsi="Times New Roman"/>
                        </w:rPr>
                        <w:t>istance</w:t>
                      </w:r>
                      <w:r>
                        <w:rPr>
                          <w:rFonts w:ascii="Times New Roman" w:hAnsi="Times New Roman"/>
                        </w:rPr>
                        <w:t>(cm)</w:t>
                      </w:r>
                    </w:p>
                  </w:txbxContent>
                </v:textbox>
              </v:shape>
            </w:pict>
          </mc:Fallback>
        </mc:AlternateContent>
      </w:r>
      <w:r w:rsidR="002069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619125" cy="304800"/>
                <wp:effectExtent l="0" t="0" r="9525" b="0"/>
                <wp:wrapNone/>
                <wp:docPr id="638" name="Text Box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61" w:rsidRPr="00FC1E29" w:rsidRDefault="00FC1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1E29">
                              <w:rPr>
                                <w:rFonts w:ascii="Times New Roman" w:hAnsi="Times New Roman"/>
                                <w:b/>
                              </w:rPr>
                              <w:t>Fig.7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8" o:spid="_x0000_s1033" type="#_x0000_t202" style="position:absolute;left:0;text-align:left;margin-left:54pt;margin-top:.3pt;width:48.7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1ujgIAAJQFAAAOAAAAZHJzL2Uyb0RvYy54bWysVEtv2zAMvg/YfxB0X+2k6SuoU2QtOgwo&#10;2mLp0LMiS40wSdQkJXb260fJdpJ1vXTYxabEj6T48XF51RpNNsIHBbaio6OSEmE51Mq+VPT70+2n&#10;c0pCZLZmGqyo6FYEejX7+OGycVMxhhXoWniCTmyYNq6iqxjdtCgCXwnDwhE4YVEpwRsW8ehfitqz&#10;Br0bXYzL8rRowNfOAxch4O1Np6Sz7F9KweODlEFEoiuKb4v56/N3mb7F7JJNXzxzK8X7Z7B/eIVh&#10;ymLQnasbFhlZe/WXK6O4hwAyHnEwBUipuMg5YDaj8lU2ixVzIueC5AS3oyn8P7f8fvPoiaorenqM&#10;pbLMYJGeRBvJZ2hJukOGGhemCFw4hMYWFVjp4T7gZUq8ld6kP6ZEUI9cb3f8JnccL09HF6PxCSUc&#10;Vcfl5LzM/Bd7Y+dD/CLAkCRU1GP5MqtscxciPgShAyTFCqBVfau0zofUMuJae7JhWGwd8xPR4g+U&#10;tqRJuZ6U2bGFZN551ja5Eblp+nAp8S7BLMWtFgmj7TchkbSc5xuxGefC7uJndEJJDPUewx6/f9V7&#10;jLs80CJHBht3xkZZ8Dn7PGV7yuofA2WywyPhB3knMbbLNnfL2VD/JdRbbAsP3WgFx28VFu+OhfjI&#10;PM4SdgLuh/iAH6kByYdeomQF/tdb9wmPLY5aShqczYqGn2vmBSX6q8XmvxhNJmmY82FycjbGgz/U&#10;LA81dm2uATtihJvI8SwmfNSDKD2YZ1wj8xQVVcxyjF3ROIjXsdsYuIa4mM8zCMfXsXhnF44n14nl&#10;1JpP7TPzru/fiI1/D8MUs+mrNu6wydLCfB1BqtzjieeO1Z5/HP3c+v2aSrvl8JxR+2U6+w0AAP//&#10;AwBQSwMEFAAGAAgAAAAhAENXs1reAAAABwEAAA8AAABkcnMvZG93bnJldi54bWxMj81LxDAUxO+C&#10;/0N4ghdxE3dtLbXpIuIHeHPrB96yzbMtNi+lybb1v/d50uMww8xviu3iejHhGDpPGi5WCgRS7W1H&#10;jYaX6v48AxGiIWt6T6jhGwNsy+OjwuTWz/SM0y42gkso5EZDG+OQSxnqFp0JKz8gsffpR2ciy7GR&#10;djQzl7terpVKpTMd8UJrBrxtsf7aHZyGj7Pm/SksD6/zJtkMd49TdfVmK61PT5abaxARl/gXhl98&#10;RoeSmfb+QDaInrXK+EvUkIJge62SBMRew2WWgiwL+Z+//AEAAP//AwBQSwECLQAUAAYACAAAACEA&#10;toM4kv4AAADhAQAAEwAAAAAAAAAAAAAAAAAAAAAAW0NvbnRlbnRfVHlwZXNdLnhtbFBLAQItABQA&#10;BgAIAAAAIQA4/SH/1gAAAJQBAAALAAAAAAAAAAAAAAAAAC8BAABfcmVscy8ucmVsc1BLAQItABQA&#10;BgAIAAAAIQBU801ujgIAAJQFAAAOAAAAAAAAAAAAAAAAAC4CAABkcnMvZTJvRG9jLnhtbFBLAQIt&#10;ABQABgAIAAAAIQBDV7Na3gAAAAcBAAAPAAAAAAAAAAAAAAAAAOgEAABkcnMvZG93bnJldi54bWxQ&#10;SwUGAAAAAAQABADzAAAA8wUAAAAA&#10;" fillcolor="white [3201]" stroked="f" strokeweight=".5pt">
                <v:textbox>
                  <w:txbxContent>
                    <w:p w:rsidR="00206961" w:rsidRPr="00FC1E29" w:rsidRDefault="00FC1E2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C1E29">
                        <w:rPr>
                          <w:rFonts w:ascii="Times New Roman" w:hAnsi="Times New Roman"/>
                          <w:b/>
                        </w:rPr>
                        <w:t>Fig.7</w:t>
                      </w:r>
                    </w:p>
                  </w:txbxContent>
                </v:textbox>
              </v:shape>
            </w:pict>
          </mc:Fallback>
        </mc:AlternateContent>
      </w:r>
      <w:r w:rsidR="00F23237">
        <w:rPr>
          <w:noProof/>
          <w:lang w:val="en-GB" w:eastAsia="en-GB"/>
        </w:rPr>
        <w:drawing>
          <wp:inline distT="0" distB="0" distL="0" distR="0" wp14:anchorId="6ED69763" wp14:editId="397AB297">
            <wp:extent cx="5305425" cy="1323975"/>
            <wp:effectExtent l="0" t="0" r="9525" b="9525"/>
            <wp:docPr id="616" name="Picture 616" descr="C:\Users\Admin\AppData\Local\Microsoft\Windows\INetCache\Content.Word\fig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fig.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39" cy="13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37" w:rsidRDefault="00F23237" w:rsidP="00F93FC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93FCD" w:rsidRDefault="00F93FCD" w:rsidP="00F93FC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Determine the speed </w:t>
      </w:r>
      <w:r w:rsidR="00BE212F">
        <w:rPr>
          <w:rFonts w:ascii="Times New Roman" w:hAnsi="Times New Roman"/>
          <w:sz w:val="24"/>
          <w:szCs w:val="24"/>
        </w:rPr>
        <w:t>of the wave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(3mks)</w:t>
      </w:r>
    </w:p>
    <w:p w:rsidR="00F23237" w:rsidRPr="00F23237" w:rsidRDefault="00F23237" w:rsidP="00F2323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B6A87" w:rsidRDefault="00A170A2" w:rsidP="00A170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 the wavelength of the KBC FM radio wave transmitted at a frequency of 95.6MHz.</w:t>
      </w:r>
      <w:r>
        <w:rPr>
          <w:rFonts w:ascii="Times New Roman" w:hAnsi="Times New Roman"/>
          <w:sz w:val="24"/>
          <w:szCs w:val="24"/>
        </w:rPr>
        <w:tab/>
      </w:r>
      <w:r w:rsidR="00A072BC" w:rsidRPr="00A072BC">
        <w:rPr>
          <w:rFonts w:ascii="Times New Roman" w:hAnsi="Times New Roman"/>
          <w:i/>
          <w:sz w:val="24"/>
          <w:szCs w:val="24"/>
        </w:rPr>
        <w:t>(v = 3.0 x 10</w:t>
      </w:r>
      <w:r w:rsidR="00A072BC" w:rsidRPr="00A072BC">
        <w:rPr>
          <w:rFonts w:ascii="Times New Roman" w:hAnsi="Times New Roman"/>
          <w:i/>
          <w:sz w:val="24"/>
          <w:szCs w:val="24"/>
          <w:vertAlign w:val="superscript"/>
        </w:rPr>
        <w:t>8</w:t>
      </w:r>
      <w:r w:rsidR="00A072BC" w:rsidRPr="00A072BC">
        <w:rPr>
          <w:rFonts w:ascii="Times New Roman" w:hAnsi="Times New Roman"/>
          <w:i/>
          <w:sz w:val="24"/>
          <w:szCs w:val="24"/>
        </w:rPr>
        <w:t>m/s)</w:t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AC4A32" w:rsidRDefault="00F23237" w:rsidP="00F23237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D81E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6224C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6224CB" w:rsidRPr="00F23237" w:rsidRDefault="006224CB" w:rsidP="00F2323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93FCD" w:rsidRDefault="00BE212F" w:rsidP="00F93FCD">
      <w:pPr>
        <w:pStyle w:val="ListParagraph"/>
        <w:numPr>
          <w:ilvl w:val="0"/>
          <w:numId w:val="6"/>
        </w:numPr>
        <w:spacing w:after="66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a)   The </w:t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figure </w:t>
      </w:r>
      <w:r w:rsidR="00F93FCD"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below shows a narrow b</w:t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>eam of white light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passed</w:t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 xml:space="preserve"> onto a glass </w:t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>Prism. </w:t>
      </w:r>
    </w:p>
    <w:p w:rsidR="00320AD4" w:rsidRPr="00F23237" w:rsidRDefault="00FC1E29" w:rsidP="00320AD4">
      <w:pPr>
        <w:pStyle w:val="ListParagraph"/>
        <w:spacing w:after="66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714375" cy="342900"/>
                <wp:effectExtent l="0" t="0" r="9525" b="0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E29" w:rsidRPr="00FC1E29" w:rsidRDefault="00FC1E2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1E29">
                              <w:rPr>
                                <w:rFonts w:ascii="Times New Roman" w:hAnsi="Times New Roman"/>
                                <w:b/>
                              </w:rPr>
                              <w:t>Fig.8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0" o:spid="_x0000_s1034" type="#_x0000_t202" style="position:absolute;left:0;text-align:left;margin-left:36pt;margin-top:18.95pt;width:56.25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I8jgIAAJQ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nk2Q&#10;H8sMPtKzaCL5DA1JZ8hQ7cIUgQuH0NigAV+6Pw94mApvpDfpjyURtGOs3Z7fFI7j4flwMj4/pYSj&#10;aTwZXQ5y9OLg7HyIXwQYkhYl9fh8mVW2vQ8RL4LQHpJyBdCqulNa502SjLjRnmwZPraO+Yro8QdK&#10;W1JjrePTQQ5sIbm3kbVNYUQWTZcuFd4WmFdxp0XCaPtNSCQt1/lGbsa5sPv8GZ1QElO9x7HDH271&#10;Hue2DvTImcHGvbNRFnyuPnfZgbLqR0+ZbPFI+FHdaRmbZZPVctG//xKqHcrCQ9tawfE7hY93z0J8&#10;Yh57CZWA8yE+4kdqQPKhW1GyBv/rrfOER4mjlZIae7Ok4eeGeUGJ/mpR/JfDSRJrzJvJ6fkIN/7Y&#10;sjy22I25AVTEECeR43mZ8FH3S+nBvOAYmaesaGKWY+6Sxn55E9uJgWOIi/k8g7B9HYv3duF4Cp1Y&#10;TtJ8bl6Yd51+Iwr/AfouZtNXMm6xydPCfBNBqqzxxHPLasc/tn6Wfjem0mw53mfUYZjOfgMAAP//&#10;AwBQSwMEFAAGAAgAAAAhAE24IBbgAAAACAEAAA8AAABkcnMvZG93bnJldi54bWxMj0tPwzAQhO9I&#10;/Adrkbgg6rShpAnZVAjxkLjR8BA3N16SiHgdxW4S/j3uCY6jGc18k29n04mRBtdaRlguIhDEldUt&#10;1wiv5cPlBoTzirXqLBPCDznYFqcnucq0nfiFxp2vRShhlymExvs+k9JVDRnlFrYnDt6XHYzyQQ61&#10;1IOaQrnp5CqKrqVRLYeFRvV011D1vTsYhM+L+uPZzY9vU7yO+/unsUzedYl4fjbf3oDwNPu/MBzx&#10;AzoUgWlvD6yd6BCSVbjiEeIkBXH0N1drEHuEdJmCLHL5/0DxCwAA//8DAFBLAQItABQABgAIAAAA&#10;IQC2gziS/gAAAOEBAAATAAAAAAAAAAAAAAAAAAAAAABbQ29udGVudF9UeXBlc10ueG1sUEsBAi0A&#10;FAAGAAgAAAAhADj9If/WAAAAlAEAAAsAAAAAAAAAAAAAAAAALwEAAF9yZWxzLy5yZWxzUEsBAi0A&#10;FAAGAAgAAAAhAHyvYjyOAgAAlAUAAA4AAAAAAAAAAAAAAAAALgIAAGRycy9lMm9Eb2MueG1sUEsB&#10;Ai0AFAAGAAgAAAAhAE24IBbgAAAACAEAAA8AAAAAAAAAAAAAAAAA6AQAAGRycy9kb3ducmV2Lnht&#10;bFBLBQYAAAAABAAEAPMAAAD1BQAAAAA=&#10;" fillcolor="white [3201]" stroked="f" strokeweight=".5pt">
                <v:textbox>
                  <w:txbxContent>
                    <w:p w:rsidR="00FC1E29" w:rsidRPr="00FC1E29" w:rsidRDefault="00FC1E2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C1E29">
                        <w:rPr>
                          <w:rFonts w:ascii="Times New Roman" w:hAnsi="Times New Roman"/>
                          <w:b/>
                        </w:rPr>
                        <w:t>Fig.8</w:t>
                      </w:r>
                    </w:p>
                  </w:txbxContent>
                </v:textbox>
              </v:shape>
            </w:pict>
          </mc:Fallback>
        </mc:AlternateContent>
      </w:r>
      <w:r w:rsidR="00320AD4">
        <w:rPr>
          <w:noProof/>
          <w:lang w:val="en-GB" w:eastAsia="en-GB"/>
        </w:rPr>
        <w:drawing>
          <wp:inline distT="0" distB="0" distL="0" distR="0" wp14:anchorId="33222DD6" wp14:editId="4145428F">
            <wp:extent cx="5495925" cy="2486025"/>
            <wp:effectExtent l="0" t="0" r="9525" b="0"/>
            <wp:docPr id="619" name="Picture 619" descr="C:\Users\Admin\AppData\Local\Microsoft\Windows\INetCache\Content.Word\fig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\Content.Word\fig.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28" cy="24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D" w:rsidRPr="00D81E38" w:rsidRDefault="00F93FCD" w:rsidP="00320AD4">
      <w:pPr>
        <w:pStyle w:val="ListParagraph"/>
        <w:numPr>
          <w:ilvl w:val="1"/>
          <w:numId w:val="14"/>
        </w:numPr>
        <w:spacing w:after="109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What is the name of the phenomenon represented in the diagram?      </w:t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2625C">
        <w:rPr>
          <w:rFonts w:ascii="Times New Roman" w:eastAsia="Times New Roman" w:hAnsi="Times New Roman"/>
          <w:color w:val="000000"/>
          <w:sz w:val="24"/>
          <w:szCs w:val="24"/>
        </w:rPr>
        <w:t>(1mk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</w:t>
      </w:r>
    </w:p>
    <w:p w:rsidR="00F93FCD" w:rsidRPr="00D81E38" w:rsidRDefault="00F93FCD" w:rsidP="00F93FCD">
      <w:pPr>
        <w:numPr>
          <w:ilvl w:val="0"/>
          <w:numId w:val="15"/>
        </w:numPr>
        <w:spacing w:after="141" w:line="240" w:lineRule="auto"/>
        <w:ind w:left="1746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>Name the colour at</w:t>
      </w:r>
      <w:r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20AD4"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X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 w:rsidR="00320AD4"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Y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.                               </w:t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B21E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(2mk) </w:t>
      </w:r>
    </w:p>
    <w:p w:rsidR="00320AD4" w:rsidRPr="00320AD4" w:rsidRDefault="00F93FCD" w:rsidP="00320AD4">
      <w:pPr>
        <w:spacing w:after="141" w:line="24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="00320AD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0AD4"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X:</w:t>
      </w:r>
      <w:r w:rsidR="00320A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0AD4"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.............................................................</w:t>
      </w:r>
    </w:p>
    <w:p w:rsidR="00320AD4" w:rsidRPr="00320AD4" w:rsidRDefault="00320AD4" w:rsidP="00320AD4">
      <w:pPr>
        <w:spacing w:after="141" w:line="240" w:lineRule="auto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Y: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</w:t>
      </w:r>
    </w:p>
    <w:p w:rsidR="00320AD4" w:rsidRPr="00A072BC" w:rsidRDefault="00A072BC" w:rsidP="00A072BC">
      <w:pPr>
        <w:pStyle w:val="ListParagraph"/>
        <w:spacing w:after="14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iii. </w:t>
      </w:r>
      <w:r w:rsidR="00F93FCD" w:rsidRPr="00A072BC">
        <w:rPr>
          <w:rFonts w:ascii="Times New Roman" w:eastAsia="Times New Roman" w:hAnsi="Times New Roman"/>
          <w:color w:val="000000"/>
          <w:sz w:val="24"/>
          <w:szCs w:val="24"/>
        </w:rPr>
        <w:t xml:space="preserve">Give a reason for your answer in part (ii) above.                    </w:t>
      </w:r>
      <w:r w:rsidRPr="00A072B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="006517B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72BC">
        <w:rPr>
          <w:rFonts w:ascii="Times New Roman" w:eastAsia="Times New Roman" w:hAnsi="Times New Roman"/>
          <w:color w:val="000000"/>
          <w:sz w:val="24"/>
          <w:szCs w:val="24"/>
        </w:rPr>
        <w:t>(2</w:t>
      </w:r>
      <w:r w:rsidR="00F93FCD" w:rsidRPr="00A072BC">
        <w:rPr>
          <w:rFonts w:ascii="Times New Roman" w:eastAsia="Times New Roman" w:hAnsi="Times New Roman"/>
          <w:color w:val="000000"/>
          <w:sz w:val="24"/>
          <w:szCs w:val="24"/>
        </w:rPr>
        <w:t>mk</w:t>
      </w:r>
      <w:r w:rsidRPr="00A072BC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F93FCD" w:rsidRPr="00A072BC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A072BC" w:rsidRDefault="00320AD4" w:rsidP="00320AD4">
      <w:pPr>
        <w:spacing w:after="141" w:line="36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0AD4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A072BC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</w:p>
    <w:p w:rsidR="00F93FCD" w:rsidRDefault="00A072BC" w:rsidP="00320AD4">
      <w:pPr>
        <w:spacing w:after="141" w:line="36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517BD">
        <w:rPr>
          <w:rFonts w:ascii="Times New Roman" w:eastAsia="Times New Roman" w:hAnsi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What is the purpose of the slit?                           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>(1mk) </w:t>
      </w:r>
    </w:p>
    <w:p w:rsidR="00320AD4" w:rsidRPr="00320AD4" w:rsidRDefault="00320AD4" w:rsidP="00A072BC">
      <w:pPr>
        <w:spacing w:after="141" w:line="360" w:lineRule="auto"/>
        <w:ind w:left="14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F93FCD" w:rsidRPr="00D81E38" w:rsidRDefault="00F93FCD" w:rsidP="00F93FCD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Figure </w:t>
      </w:r>
      <w:r w:rsidR="002C3AB8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b</w:t>
      </w:r>
      <w:bookmarkStart w:id="0" w:name="_GoBack"/>
      <w:bookmarkEnd w:id="0"/>
      <w:r w:rsidRPr="00D81E38">
        <w:rPr>
          <w:rFonts w:ascii="Times New Roman" w:eastAsia="Times New Roman" w:hAnsi="Times New Roman"/>
          <w:color w:val="000000"/>
          <w:sz w:val="24"/>
          <w:szCs w:val="24"/>
        </w:rPr>
        <w:t>elow shows the path of ray of yellow light through a glass prism. The speed of yellow light in the prism is 1.8 x 10</w:t>
      </w:r>
      <w:r w:rsidRPr="00D81E3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8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m/s. </w:t>
      </w:r>
    </w:p>
    <w:p w:rsidR="00F93FCD" w:rsidRPr="00D81E38" w:rsidRDefault="00E233D7" w:rsidP="002C3AB8">
      <w:pPr>
        <w:tabs>
          <w:tab w:val="left" w:pos="5355"/>
        </w:tabs>
        <w:spacing w:after="82" w:line="240" w:lineRule="auto"/>
        <w:ind w:left="2729" w:right="2662" w:hanging="20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544829</wp:posOffset>
                </wp:positionV>
                <wp:extent cx="314325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D7" w:rsidRPr="00E233D7" w:rsidRDefault="00E233D7">
                            <w:pPr>
                              <w:rPr>
                                <w:b/>
                              </w:rPr>
                            </w:pPr>
                            <w:r w:rsidRPr="00E233D7">
                              <w:rPr>
                                <w:rFonts w:cs="Calibri"/>
                                <w:b/>
                              </w:rPr>
                              <w:t xml:space="preserve"> 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26pt;margin-top:42.9pt;width:24.75pt;height:20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w7fw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nnDlh&#10;qUSPqkX2BVp2lrLT+Dgn0IMnGLakpioP+kjKFHSrg01/CoeRnfK82+c2kUlSHo+nx5MZZ5JMk9np&#10;+HSWWIrXyz5E/KrAsiSUPFDpckbF9iZiBx0g6S0H17UxuXzGsabkJ8ezUb6wtxC5cQmrciP0NCmg&#10;zvEs4c6ohDHuu9KUiOx/UuQWVJcmsK2g5hFSKoc59MxL6ITS5MR7Lvb4V6/ec7mLY3gZHO4v29pB&#10;yNG/cbv6ObisOzzl/CDuJGK7avsO6Ou9gmpH5Q7QjUv08rqmotyIiPci0HxQhWnm8Y4+2gAlH3qJ&#10;szWE33/TJzy1LVk5a2jeSh5/bURQnJlvjhr6bDydpgHNh+nsdEKHcGhZHVrcxl4CVWVM28XLLCY8&#10;mkHUAewTrYZlepVMwkl6u+Q4iJfYbQFaLVItlxlEI+kF3rgHLxN1KlJqucf2SQTf9yVSQ9/CMJli&#10;/qY9O2y66WC5QdB17t2U5y6rff5pnHP396sn7YvDc0a9LsjFCwAAAP//AwBQSwMEFAAGAAgAAAAh&#10;AGpIkKzhAAAACgEAAA8AAABkcnMvZG93bnJldi54bWxMj0FLw0AQhe+C/2EZwZvddEtKiNmUEiiC&#10;6KG1F2+T7DQJZndjdttGf73jSY/DPN77vmIz20FcaAq9dxqWiwQEucab3rUajm+7hwxEiOgMDt6R&#10;hi8KsClvbwrMjb+6PV0OsRVc4kKOGroYx1zK0HRkMSz8SI5/Jz9ZjHxOrTQTXrncDlIlyVpa7B0v&#10;dDhS1VHzcThbDc/V7hX3tbLZ91A9vZy24+fxPdX6/m7ePoKINMe/MPziMzqUzFT7szNBDBpUqtgl&#10;ashSVuDAKlmmIGpOqvUKZFnI/wrlDwAAAP//AwBQSwECLQAUAAYACAAAACEAtoM4kv4AAADhAQAA&#10;EwAAAAAAAAAAAAAAAAAAAAAAW0NvbnRlbnRfVHlwZXNdLnhtbFBLAQItABQABgAIAAAAIQA4/SH/&#10;1gAAAJQBAAALAAAAAAAAAAAAAAAAAC8BAABfcmVscy8ucmVsc1BLAQItABQABgAIAAAAIQCH3yw7&#10;fwIAAGgFAAAOAAAAAAAAAAAAAAAAAC4CAABkcnMvZTJvRG9jLnhtbFBLAQItABQABgAIAAAAIQBq&#10;SJCs4QAAAAoBAAAPAAAAAAAAAAAAAAAAANkEAABkcnMvZG93bnJldi54bWxQSwUGAAAAAAQABADz&#10;AAAA5wUAAAAA&#10;" filled="f" stroked="f" strokeweight=".5pt">
                <v:textbox>
                  <w:txbxContent>
                    <w:p w:rsidR="00E233D7" w:rsidRPr="00E233D7" w:rsidRDefault="00E233D7">
                      <w:pPr>
                        <w:rPr>
                          <w:b/>
                        </w:rPr>
                      </w:pPr>
                      <w:r w:rsidRPr="00E233D7">
                        <w:rPr>
                          <w:rFonts w:cs="Calibri"/>
                          <w:b/>
                        </w:rPr>
                        <w:t xml:space="preserve"> 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630555</wp:posOffset>
                </wp:positionV>
                <wp:extent cx="152400" cy="457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D7" w:rsidRDefault="00E23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left:0;text-align:left;margin-left:131.25pt;margin-top:49.65pt;width:12pt;height: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a0igIAAJAFAAAOAAAAZHJzL2Uyb0RvYy54bWysVMFu2zAMvQ/YPwi6L06ytGuDOkWWosOA&#10;oi2WDj0rspQIk0RNUmJnXz9KtpOs66XDLjYlPpIi+cir68ZoshM+KLAlHQ2GlAjLoVJ2XdLvT7cf&#10;LigJkdmKabCipHsR6PXs/bur2k3FGDagK+EJOrFhWruSbmJ006IIfCMMCwNwwqJSgjcs4tGvi8qz&#10;Gr0bXYyHw/OiBl85D1yEgLc3rZLOsn8pBY8PUgYRiS4pvi3mr8/fVfoWsys2XXvmNop3z2D/8ArD&#10;lMWgB1c3LDKy9eovV0ZxDwFkHHAwBUipuMg5YDaj4YtslhvmRM4FixPcoUzh/7nl97tHT1RVUmyU&#10;ZQZb9CSaSD5DQy5SdWoXpghaOoTFBq+xy/19wMuUdCO9SX9Mh6Ae67w/1DY548nobDwZooajanL2&#10;aXSZnBRHW+dD/CLAkCSU1GPnckHZ7i7EFtpDUqgAWlW3Sut8SGwRC+3JjmGfV+v8QnT+B0pbUpf0&#10;/OPZMDu2kMxbz9omNyLzpQuX8m7zy1Lca5Ew2n4TEuuV03wlNuNc2NjHz+iEkhjqLYYd/viqtxi3&#10;eaBFjgw2HoyNsuBz9nnAjiWrfvRPli0ee3OSdxJjs2oyUUZ5atLVCqo90sJDO1bB8VuF3btjIT4y&#10;j3OE/cbdEB/wIzVg9aGTKNmA//XafcIjvVFLSY1zWdLwc8u8oER/tUj8y9FkkgY5H5BIYzz4U83q&#10;VGO3ZgFIiRFuIcezmPBR96L0YJ5xhcxTVFQxyzF2SWMvLmK7LXAFcTGfZxCOrmPxzi4dT65TmRM3&#10;n5pn5l1H4IjEv4d+gtn0BY9bbLK0MN9GkCqT/FjVrgE49nlMuhWV9srpOaOOi3T2GwAA//8DAFBL&#10;AwQUAAYACAAAACEA5vHaet0AAAAKAQAADwAAAGRycy9kb3ducmV2LnhtbEyPQW/CMAyF75P4D5GR&#10;dhspnaiga4pgGueJdocdQ+O1HY1TNQG6/nq803az/T6995xtR9uJKw6+daRguYhAIFXOtFQr+CgP&#10;T2sQPmgyunOECn7QwzafPWQ6Ne5GR7wWoRZsQj7VCpoQ+lRKXzVotV+4Hom1LzdYHXgdamkGfWNz&#10;28k4ihJpdUuc0OgeXxuszsXFcq4r387TLsjyUGGxN6vp+/1zUupxPu5eQAQcwx8Mv/W5OuTc6eQu&#10;ZLzoFMRJvGJUwWbzDIKBeJ3w4cRkxIPMM/n/hfwOAAD//wMAUEsBAi0AFAAGAAgAAAAhALaDOJL+&#10;AAAA4QEAABMAAAAAAAAAAAAAAAAAAAAAAFtDb250ZW50X1R5cGVzXS54bWxQSwECLQAUAAYACAAA&#10;ACEAOP0h/9YAAACUAQAACwAAAAAAAAAAAAAAAAAvAQAAX3JlbHMvLnJlbHNQSwECLQAUAAYACAAA&#10;ACEA1HYmtIoCAACQBQAADgAAAAAAAAAAAAAAAAAuAgAAZHJzL2Uyb0RvYy54bWxQSwECLQAUAAYA&#10;CAAAACEA5vHaet0AAAAKAQAADwAAAAAAAAAAAAAAAADkBAAAZHJzL2Rvd25yZXYueG1sUEsFBgAA&#10;AAAEAAQA8wAAAO4FAAAAAA==&#10;" fillcolor="white [3212]" stroked="f" strokeweight=".5pt">
                <v:textbox>
                  <w:txbxContent>
                    <w:p w:rsidR="00E233D7" w:rsidRDefault="00E233D7"/>
                  </w:txbxContent>
                </v:textbox>
              </v:shape>
            </w:pict>
          </mc:Fallback>
        </mc:AlternateContent>
      </w:r>
      <w:r w:rsidR="002047FF"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173D4C" wp14:editId="2B973BD1">
                <wp:simplePos x="0" y="0"/>
                <wp:positionH relativeFrom="column">
                  <wp:posOffset>2162175</wp:posOffset>
                </wp:positionH>
                <wp:positionV relativeFrom="paragraph">
                  <wp:posOffset>630555</wp:posOffset>
                </wp:positionV>
                <wp:extent cx="228600" cy="266700"/>
                <wp:effectExtent l="0" t="0" r="0" b="0"/>
                <wp:wrapNone/>
                <wp:docPr id="632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7FF" w:rsidRPr="00F23D53" w:rsidRDefault="002047F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23D53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3D4C" id="Text Box 632" o:spid="_x0000_s1037" type="#_x0000_t202" style="position:absolute;left:0;text-align:left;margin-left:170.25pt;margin-top:49.65pt;width:18pt;height:2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hOfgIAAG0FAAAOAAAAZHJzL2Uyb0RvYy54bWysVN9P2zAQfp+0/8Hy+0ibQWEVKepATJMQ&#10;oMHEs+vYNJrt8+xrk+6v39lJSsX2wrSX5Hz3+fP9Pr/orGFbFWIDruLTowlnykmoG/dc8e+P1x/O&#10;OIsoXC0MOFXxnYr8YvH+3Xnr56qENZhaBUYkLs5bX/E1op8XRZRrZUU8Aq8cGTUEK5CO4bmog2iJ&#10;3ZqinExmRQuh9gGkipG0V72RLzK/1krindZRITMVJ98wf0P+rtK3WJyL+XMQft3IwQ3xD15Y0Th6&#10;dE91JVCwTWj+oLKNDBBB45EEW4DWjVQ5BopmOnkVzcNaeJVjoeREv09T/H+08nZ7H1hTV3z2seTM&#10;CUtFelQdss/QsaSjDLU+zgn44AmKHRmo0qM+kjIF3ulg059CYmSnXO/2+U10kpRleTabkEWSqZzN&#10;Tkkm9uLlsg8RvyiwLAkVD1S+nFWxvYnYQ0dIesvBdWNMLqFxrE0xnEzyhb2FyI1LWJWbYaBJAfWO&#10;Zwl3RiWMcd+UpmRk/5Mit6G6NIFtBTWQkFI5zKFnXkInlCYn3nJxwL949ZbLfRzjy+Bwf9k2DkKO&#10;/pXb9Y/RZd3jKecHcScRu1WXu2C6L+wK6h3VO0A/M9HL64aqciMi3otAQ0KFpMHHO/poA5R9GCTO&#10;1hB+/U2f8NS7ZOWspaGrePy5EUFxZr466upP0+PjNKX5cHxyWtIhHFpWhxa3sZdAZZnSivEyiwmP&#10;ZhR1APtE+2GZXiWTcJLerjiO4iX2q4D2i1TLZQbRXHqBN+7By0SdqpR67rF7EsEPjYnU0bcwjqeY&#10;v+rPHptuOlhuEHSTmzclus/qUACa6dz+w/5JS+PwnFEvW3LxGwAA//8DAFBLAwQUAAYACAAAACEA&#10;8IY0M+IAAAAKAQAADwAAAGRycy9kb3ducmV2LnhtbEyPwU7CQBCG7ya+w2ZMvMkWCgilW0KaEBMj&#10;B5ALt213aBu7s7W7QPXpHU96nJkv/3x/uh5sK67Y+8aRgvEoAoFUOtNQpeD4vn1agPBBk9GtI1Tw&#10;hR7W2f1dqhPjbrTH6yFUgkPIJ1pBHUKXSOnLGq32I9ch8e3seqsDj30lTa9vHG5bOYmiubS6If5Q&#10;6w7zGsuPw8UqeM23O70vJnbx3eYvb+dN93k8zZR6fBg2KxABh/AHw68+q0PGToW7kPGiVRBPoxmj&#10;CpbLGAQD8fOcFwWT03EMMkvl/wrZDwAAAP//AwBQSwECLQAUAAYACAAAACEAtoM4kv4AAADhAQAA&#10;EwAAAAAAAAAAAAAAAAAAAAAAW0NvbnRlbnRfVHlwZXNdLnhtbFBLAQItABQABgAIAAAAIQA4/SH/&#10;1gAAAJQBAAALAAAAAAAAAAAAAAAAAC8BAABfcmVscy8ucmVsc1BLAQItABQABgAIAAAAIQBWkJhO&#10;fgIAAG0FAAAOAAAAAAAAAAAAAAAAAC4CAABkcnMvZTJvRG9jLnhtbFBLAQItABQABgAIAAAAIQDw&#10;hjQz4gAAAAoBAAAPAAAAAAAAAAAAAAAAANgEAABkcnMvZG93bnJldi54bWxQSwUGAAAAAAQABADz&#10;AAAA5wUAAAAA&#10;" filled="f" stroked="f" strokeweight=".5pt">
                <v:textbox>
                  <w:txbxContent>
                    <w:p w:rsidR="002047FF" w:rsidRPr="00F23D53" w:rsidRDefault="002047F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23D53">
                        <w:rPr>
                          <w:rFonts w:ascii="Times New Roman" w:hAnsi="Times New Roman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C3AB8"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DE8509" wp14:editId="6AA28861">
                <wp:simplePos x="0" y="0"/>
                <wp:positionH relativeFrom="column">
                  <wp:posOffset>2752725</wp:posOffset>
                </wp:positionH>
                <wp:positionV relativeFrom="paragraph">
                  <wp:posOffset>802005</wp:posOffset>
                </wp:positionV>
                <wp:extent cx="8890" cy="142875"/>
                <wp:effectExtent l="0" t="0" r="29210" b="28575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F8E9" id="Straight Connector 620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63.15pt" to="217.4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gwwEAAMcDAAAOAAAAZHJzL2Uyb0RvYy54bWysU8GO0zAQvSPxD5bvNGkFS4ma7qEr4ICg&#10;YuEDvI7dWNgea2ya9O8ZO2lAwEorxMWyPfPezHse725HZ9lZYTTgW75e1ZwpL6Ez/tTyr1/evthy&#10;FpPwnbDgVcsvKvLb/fNnuyE0agM92E4hIxIfmyG0vE8pNFUVZa+ciCsIylNQAzqR6IinqkMxELuz&#10;1aaub6oBsAsIUsVIt3dTkO8Lv9ZKpk9aR5WYbTn1lsqKZX3Ia7XfieaEIvRGzm2If+jCCeOp6EJ1&#10;J5Jg39H8QeWMRIig00qCq0BrI1XRQGrW9W9q7nsRVNFC5sSw2BT/H638eD4iM13LbzbkjxeOHuk+&#10;oTCnPrEDeE8WArIcJa+GEBuCHPwR51MMR8zCR42OaWvCexqDYgWJY2Nx+rI4rcbEJF1ut2+omqTA&#10;+uVm+/pV5q4mkkwWMKZ3ChzLm5Zb47MNohHnDzFNqdcUwuWmpjbKLl2sysnWf1aapFG5qaEyVOpg&#10;kZ0FjUP3bT2XLZkZoo21C6guJR8FzbkZpsqgPRW4ZJeK4NMCdMYD/q1qGq+t6in/qnrSmmU/QHcp&#10;j1LsoGkphs6Tncfx13OB//x/+x8AAAD//wMAUEsDBBQABgAIAAAAIQB76VUl4AAAAAsBAAAPAAAA&#10;ZHJzL2Rvd25yZXYueG1sTI9BTsMwEEX3SNzBGiQ2FXVI0hBCnApVYgOLQuEATmySCHscYjd1b8+w&#10;guXMf/rzpt5Ga9iiZz86FHC7ToBp7JwasRfw8f50UwLzQaKSxqEWcNYets3lRS0r5U74ppdD6BmV&#10;oK+kgCGEqeLcd4O20q/dpJGyTzdbGWice65meaJya3iaJAW3ckS6MMhJ7wbdfR2OVsDz/nV1TmOx&#10;+r7btLu4lCa+eCPE9VV8fAAWdAx/MPzqkzo05NS6IyrPjIA8yzaEUpAWGTAi8iy/B9bSJi9L4E3N&#10;///Q/AAAAP//AwBQSwECLQAUAAYACAAAACEAtoM4kv4AAADhAQAAEwAAAAAAAAAAAAAAAAAAAAAA&#10;W0NvbnRlbnRfVHlwZXNdLnhtbFBLAQItABQABgAIAAAAIQA4/SH/1gAAAJQBAAALAAAAAAAAAAAA&#10;AAAAAC8BAABfcmVscy8ucmVsc1BLAQItABQABgAIAAAAIQDP0SQgwwEAAMcDAAAOAAAAAAAAAAAA&#10;AAAAAC4CAABkcnMvZTJvRG9jLnhtbFBLAQItABQABgAIAAAAIQB76VUl4AAAAAsBAAAPAAAAAAAA&#10;AAAAAAAAAB0EAABkcnMvZG93bnJldi54bWxQSwUGAAAAAAQABADzAAAAKgUAAAAA&#10;" strokecolor="black [3040]"/>
            </w:pict>
          </mc:Fallback>
        </mc:AlternateContent>
      </w:r>
      <w:r w:rsidR="002C3AB8"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56D078" wp14:editId="358886A1">
                <wp:simplePos x="0" y="0"/>
                <wp:positionH relativeFrom="column">
                  <wp:posOffset>2628900</wp:posOffset>
                </wp:positionH>
                <wp:positionV relativeFrom="paragraph">
                  <wp:posOffset>897890</wp:posOffset>
                </wp:positionV>
                <wp:extent cx="132715" cy="46990"/>
                <wp:effectExtent l="0" t="0" r="19685" b="2921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15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330E5" id="Straight Connector 621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70.7pt" to="217.4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QUxwEAANIDAAAOAAAAZHJzL2Uyb0RvYy54bWysU02P0zAQvSPxHyzfaZIChY2a7qEr4ICg&#10;YoG717EbC39pbJr03zOetAEBQghxscaZeW/mPU+2t5Oz7KQgmeA73qxqzpSXoTf+2PFPH189eclZ&#10;ysL3wgavOn5Wid/uHj/ajrFV6zAE2ytgSOJTO8aODznHtqqSHJQTaRWi8pjUAZzIeIVj1YMYkd3Z&#10;al3Xm2oM0EcIUqWEX+/mJN8Rv9ZK5vdaJ5WZ7TjOlukEOh/KWe22oj2CiIORlzHEP0zhhPHYdKG6&#10;E1mwr2B+oXJGQkhB55UMrgpaG6lIA6pp6p/U3A8iKtKC5qS42JT+H618dzoAM33HN+uGMy8cPtJ9&#10;BmGOQ2b74D1aGICVLHo1xtQiZO8PcLmleIAifNLgmLYmvsE14BR9LlHJoUw2kefnxXM1ZSbxY/N0&#10;/aJ5zpnE1LPNzQ09STXzFWyElF+r4FgJOm6NL46IVpzepowzYOm1BC9lvnkiivLZqlJs/QelUWXp&#10;R2jaL7W3wE4CN6P/QuqQiyoLRBtrF1D9Z9CltsAU7dzfApdq6hh8XoDO+AC/65qn66h6rr+qnrUW&#10;2Q+hP9P7kB24OOTSZcnLZv54J/j3X3H3DQAA//8DAFBLAwQUAAYACAAAACEAceM/n9wAAAALAQAA&#10;DwAAAGRycy9kb3ducmV2LnhtbEyPS0/EMAyE70j8h8hI3Nh0IaBSmq7Q8rhTULmmrfsQiVM12W75&#10;93hP7M32jMbf5LvVWbHgHEZPGrabBARS49uReg1fn283KYgQDbXGekINvxhgV1xe5CZr/ZE+cClj&#10;LziEQmY0DDFOmZShGdCZsPETEmudn52JvM69bGdz5HBn5W2SPEhnRuIPg5lwP2DzUx6cBvvaqaqO&#10;/f7dVi/+Wy3lfdWVWl9frc9PICKu8d8MJ3xGh4KZan+gNgirQW0Vd4ks8ASCHepOPYKoT5c0BVnk&#10;8rxD8QcAAP//AwBQSwECLQAUAAYACAAAACEAtoM4kv4AAADhAQAAEwAAAAAAAAAAAAAAAAAAAAAA&#10;W0NvbnRlbnRfVHlwZXNdLnhtbFBLAQItABQABgAIAAAAIQA4/SH/1gAAAJQBAAALAAAAAAAAAAAA&#10;AAAAAC8BAABfcmVscy8ucmVsc1BLAQItABQABgAIAAAAIQA6UcQUxwEAANIDAAAOAAAAAAAAAAAA&#10;AAAAAC4CAABkcnMvZTJvRG9jLnhtbFBLAQItABQABgAIAAAAIQBx4z+f3AAAAAsBAAAPAAAAAAAA&#10;AAAAAAAAACEEAABkcnMvZG93bnJldi54bWxQSwUGAAAAAAQABADzAAAAKgUAAAAA&#10;" strokecolor="black [3040]"/>
            </w:pict>
          </mc:Fallback>
        </mc:AlternateContent>
      </w:r>
      <w:r w:rsidR="00F93FCD" w:rsidRPr="00D81E38"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51A18BB4" wp14:editId="3D796197">
            <wp:extent cx="2609850" cy="1295400"/>
            <wp:effectExtent l="0" t="0" r="0" b="0"/>
            <wp:docPr id="1" name="Picture 1" descr="https://lh6.googleusercontent.com/pN7DlewZX4hKiLrPv98J0C3lLZHCgDU5u_0AHPavpqFewWO7_NZAObcvVd6qxxypsUp9gnjKqQ2SOuo7rdLYoaJIJ5Y-762jjJstWMzdykvOYfQW237XsHLPjoRPbG44attVT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N7DlewZX4hKiLrPv98J0C3lLZHCgDU5u_0AHPavpqFewWO7_NZAObcvVd6qxxypsUp9gnjKqQ2SOuo7rdLYoaJIJ5Y-762jjJstWMzdykvOYfQW237XsHLPjoRPbG44attVTC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="002C3AB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AB8">
        <w:rPr>
          <w:rFonts w:ascii="Times New Roman" w:eastAsia="Times New Roman" w:hAnsi="Times New Roman"/>
          <w:b/>
          <w:color w:val="000000"/>
          <w:sz w:val="24"/>
          <w:szCs w:val="24"/>
        </w:rPr>
        <w:t>fig.9</w:t>
      </w:r>
    </w:p>
    <w:p w:rsidR="00F93FCD" w:rsidRPr="006224CB" w:rsidRDefault="006224CB" w:rsidP="006224CB">
      <w:pPr>
        <w:spacing w:after="141" w:line="240" w:lineRule="auto"/>
        <w:ind w:firstLine="675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i. </w:t>
      </w:r>
      <w:r w:rsidR="00F93FCD" w:rsidRPr="006224CB">
        <w:rPr>
          <w:rFonts w:ascii="Times New Roman" w:eastAsia="Times New Roman" w:hAnsi="Times New Roman"/>
          <w:color w:val="000000"/>
          <w:sz w:val="24"/>
          <w:szCs w:val="24"/>
        </w:rPr>
        <w:t>Determine the refractiv</w:t>
      </w:r>
      <w:r w:rsidR="00A072BC">
        <w:rPr>
          <w:rFonts w:ascii="Times New Roman" w:eastAsia="Times New Roman" w:hAnsi="Times New Roman"/>
          <w:color w:val="000000"/>
          <w:sz w:val="24"/>
          <w:szCs w:val="24"/>
        </w:rPr>
        <w:t>e index of the prism material (</w:t>
      </w:r>
      <w:r w:rsidR="00F93FCD" w:rsidRPr="006224CB">
        <w:rPr>
          <w:rFonts w:ascii="Times New Roman" w:eastAsia="Times New Roman" w:hAnsi="Times New Roman"/>
          <w:color w:val="000000"/>
          <w:sz w:val="24"/>
          <w:szCs w:val="24"/>
        </w:rPr>
        <w:t>Speed of light in vacuum, C </w:t>
      </w:r>
    </w:p>
    <w:p w:rsidR="006224CB" w:rsidRDefault="00F93FCD" w:rsidP="006224CB">
      <w:pPr>
        <w:spacing w:after="141" w:line="240" w:lineRule="auto"/>
        <w:ind w:left="-15"/>
        <w:rPr>
          <w:rFonts w:ascii="Times New Roman" w:eastAsia="Times New Roman" w:hAnsi="Times New Roman"/>
          <w:color w:val="000000"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>               = 3.0 x 10</w:t>
      </w:r>
      <w:r w:rsidRPr="00D81E3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8 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>m/s)                                       </w:t>
      </w:r>
      <w:r w:rsidR="006224C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224C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224C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224C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224C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AB8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(3mks) </w:t>
      </w:r>
    </w:p>
    <w:p w:rsidR="006224CB" w:rsidRPr="006224CB" w:rsidRDefault="006224CB" w:rsidP="006224CB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               </w:t>
      </w:r>
      <w:r w:rsidRPr="006224CB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6224CB" w:rsidRPr="006224CB" w:rsidRDefault="006224CB" w:rsidP="006224CB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6224CB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 </w:t>
      </w:r>
    </w:p>
    <w:p w:rsidR="006224CB" w:rsidRPr="002C3AB8" w:rsidRDefault="006224CB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6224CB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……………………………………………………………………………………….. </w:t>
      </w:r>
    </w:p>
    <w:p w:rsidR="006224CB" w:rsidRPr="006224CB" w:rsidRDefault="006224CB" w:rsidP="006224CB">
      <w:pPr>
        <w:spacing w:after="141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ii. </w:t>
      </w:r>
      <w:r w:rsidRPr="006224CB">
        <w:rPr>
          <w:rFonts w:ascii="Times New Roman" w:eastAsia="Times New Roman" w:hAnsi="Times New Roman"/>
          <w:color w:val="000000"/>
          <w:sz w:val="24"/>
          <w:szCs w:val="24"/>
        </w:rPr>
        <w:t>Given that r = 31.2</w:t>
      </w:r>
      <w:r w:rsidRPr="006224C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="00C2625C">
        <w:rPr>
          <w:rFonts w:ascii="Times New Roman" w:eastAsia="Times New Roman" w:hAnsi="Times New Roman"/>
          <w:color w:val="000000"/>
          <w:sz w:val="24"/>
          <w:szCs w:val="24"/>
        </w:rPr>
        <w:t>, determine the angle θ</w:t>
      </w:r>
      <w:r w:rsidRPr="006224CB">
        <w:rPr>
          <w:rFonts w:ascii="Times New Roman" w:eastAsia="Times New Roman" w:hAnsi="Times New Roman"/>
          <w:color w:val="000000"/>
          <w:sz w:val="24"/>
          <w:szCs w:val="24"/>
        </w:rPr>
        <w:t>.                    </w:t>
      </w:r>
      <w:r w:rsidR="002C3AB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AB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AB8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  <w:r w:rsidRPr="006224CB">
        <w:rPr>
          <w:rFonts w:ascii="Times New Roman" w:eastAsia="Times New Roman" w:hAnsi="Times New Roman"/>
          <w:color w:val="000000"/>
          <w:sz w:val="24"/>
          <w:szCs w:val="24"/>
        </w:rPr>
        <w:t xml:space="preserve"> (3mks) </w:t>
      </w:r>
    </w:p>
    <w:p w:rsidR="006224CB" w:rsidRPr="002C3AB8" w:rsidRDefault="006224CB" w:rsidP="006224CB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               </w:t>
      </w: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6224CB" w:rsidRPr="002C3AB8" w:rsidRDefault="006224CB" w:rsidP="006224CB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 </w:t>
      </w:r>
    </w:p>
    <w:p w:rsidR="006224CB" w:rsidRPr="002C3AB8" w:rsidRDefault="006224CB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……………………………………………………………………………………….. </w:t>
      </w:r>
    </w:p>
    <w:p w:rsidR="00F93FCD" w:rsidRPr="002C3AB8" w:rsidRDefault="006224CB" w:rsidP="002C3AB8">
      <w:pPr>
        <w:pStyle w:val="ListParagraph"/>
        <w:spacing w:after="14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iii. </w:t>
      </w:r>
      <w:r w:rsidR="00F93FCD" w:rsidRPr="006224CB">
        <w:rPr>
          <w:rFonts w:ascii="Times New Roman" w:eastAsia="Times New Roman" w:hAnsi="Times New Roman"/>
          <w:color w:val="000000"/>
          <w:sz w:val="24"/>
          <w:szCs w:val="24"/>
        </w:rPr>
        <w:t>Show on the same diagram, the critical angle c and hence determine its value.</w:t>
      </w:r>
      <w:r w:rsidR="00F93FCD"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 (3mks) </w:t>
      </w:r>
    </w:p>
    <w:p w:rsidR="00F93FCD" w:rsidRPr="002C3AB8" w:rsidRDefault="00F93FCD" w:rsidP="00F93FCD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D81E38">
        <w:rPr>
          <w:rFonts w:ascii="Times New Roman" w:eastAsia="Times New Roman" w:hAnsi="Times New Roman"/>
          <w:color w:val="000000"/>
          <w:sz w:val="24"/>
          <w:szCs w:val="24"/>
        </w:rPr>
        <w:t xml:space="preserve">               </w:t>
      </w: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F93FCD" w:rsidRPr="002C3AB8" w:rsidRDefault="00F93FCD" w:rsidP="00F93FCD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 </w:t>
      </w:r>
    </w:p>
    <w:p w:rsidR="00F93FCD" w:rsidRPr="002C3AB8" w:rsidRDefault="00F93FCD" w:rsidP="00F93FCD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……………………………………………………………………………………….. </w:t>
      </w:r>
    </w:p>
    <w:p w:rsidR="009E2A5C" w:rsidRPr="002C3AB8" w:rsidRDefault="009E2A5C" w:rsidP="002C3AB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Fig.</w:t>
      </w:r>
      <w:r w:rsidR="002C3AB8">
        <w:rPr>
          <w:rFonts w:ascii="Times New Roman" w:hAnsi="Times New Roman"/>
          <w:b/>
          <w:sz w:val="24"/>
          <w:szCs w:val="24"/>
        </w:rPr>
        <w:t>10</w:t>
      </w:r>
      <w:r w:rsidR="00F93FCD" w:rsidRPr="00D81E38">
        <w:rPr>
          <w:rFonts w:ascii="Times New Roman" w:hAnsi="Times New Roman"/>
          <w:sz w:val="24"/>
          <w:szCs w:val="24"/>
        </w:rPr>
        <w:t xml:space="preserve"> below shows a circuit in </w:t>
      </w:r>
      <w:r w:rsidRPr="00D81E38">
        <w:rPr>
          <w:rFonts w:ascii="Times New Roman" w:hAnsi="Times New Roman"/>
          <w:sz w:val="24"/>
          <w:szCs w:val="24"/>
        </w:rPr>
        <w:t>which a</w:t>
      </w:r>
      <w:r w:rsidR="00F93FCD" w:rsidRPr="00D81E38">
        <w:rPr>
          <w:rFonts w:ascii="Times New Roman" w:hAnsi="Times New Roman"/>
          <w:sz w:val="24"/>
          <w:szCs w:val="24"/>
        </w:rPr>
        <w:t xml:space="preserve"> bulb. </w:t>
      </w:r>
      <w:r w:rsidRPr="00D81E38">
        <w:rPr>
          <w:rFonts w:ascii="Times New Roman" w:hAnsi="Times New Roman"/>
          <w:sz w:val="24"/>
          <w:szCs w:val="24"/>
        </w:rPr>
        <w:t>A resister R, a voltmeter V, a light dependent resistor(LDR) and ammeters A1 an</w:t>
      </w:r>
      <w:r w:rsidR="00C2625C">
        <w:rPr>
          <w:rFonts w:ascii="Times New Roman" w:hAnsi="Times New Roman"/>
          <w:sz w:val="24"/>
          <w:szCs w:val="24"/>
        </w:rPr>
        <w:t>d A2 of negligible resistors are</w:t>
      </w:r>
      <w:r w:rsidRPr="00D81E38">
        <w:rPr>
          <w:rFonts w:ascii="Times New Roman" w:hAnsi="Times New Roman"/>
          <w:sz w:val="24"/>
          <w:szCs w:val="24"/>
        </w:rPr>
        <w:t xml:space="preserve"> connected</w:t>
      </w:r>
    </w:p>
    <w:p w:rsidR="009E2A5C" w:rsidRPr="00D81E38" w:rsidRDefault="002C3AB8" w:rsidP="009E2A5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4A1B897" wp14:editId="7B3377C8">
            <wp:extent cx="2921635" cy="1238250"/>
            <wp:effectExtent l="0" t="0" r="0" b="0"/>
            <wp:docPr id="622" name="Picture 622" descr="C:\Users\Admin\AppData\Local\Microsoft\Windows\INetCache\Content.Word\fig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INetCache\Content.Word\fig.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71" cy="12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32" w:rsidRPr="00D81E38" w:rsidRDefault="009E2A5C" w:rsidP="009E2A5C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R has a resistance of 8Ω when the switch is closed with no source of light. Ammeter A2 reads 0.12A while the voltmeter reads 2.4V</w:t>
      </w:r>
    </w:p>
    <w:p w:rsidR="007F3E0C" w:rsidRPr="00D81E38" w:rsidRDefault="009E2A5C" w:rsidP="007F3E0C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a)</w:t>
      </w:r>
      <w:r w:rsidR="003A37EA" w:rsidRPr="00D81E38">
        <w:rPr>
          <w:rFonts w:ascii="Times New Roman" w:hAnsi="Times New Roman"/>
          <w:sz w:val="24"/>
          <w:szCs w:val="24"/>
        </w:rPr>
        <w:t xml:space="preserve"> </w:t>
      </w:r>
      <w:r w:rsidR="00C2625C" w:rsidRPr="00D81E38">
        <w:rPr>
          <w:rFonts w:ascii="Times New Roman" w:hAnsi="Times New Roman"/>
          <w:sz w:val="24"/>
          <w:szCs w:val="24"/>
        </w:rPr>
        <w:t>Determine</w:t>
      </w:r>
      <w:r w:rsidR="007F3E0C" w:rsidRPr="00D81E38">
        <w:rPr>
          <w:rFonts w:ascii="Times New Roman" w:hAnsi="Times New Roman"/>
          <w:sz w:val="24"/>
          <w:szCs w:val="24"/>
        </w:rPr>
        <w:t>;</w:t>
      </w:r>
    </w:p>
    <w:p w:rsidR="007F3E0C" w:rsidRDefault="007F3E0C" w:rsidP="007F3E0C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i) </w:t>
      </w:r>
      <w:r w:rsidR="00C2625C" w:rsidRPr="00D81E38">
        <w:rPr>
          <w:rFonts w:ascii="Times New Roman" w:hAnsi="Times New Roman"/>
          <w:sz w:val="24"/>
          <w:szCs w:val="24"/>
        </w:rPr>
        <w:t>The</w:t>
      </w:r>
      <w:r w:rsidRPr="00D81E38">
        <w:rPr>
          <w:rFonts w:ascii="Times New Roman" w:hAnsi="Times New Roman"/>
          <w:sz w:val="24"/>
          <w:szCs w:val="24"/>
        </w:rPr>
        <w:t xml:space="preserve"> c</w:t>
      </w:r>
      <w:r w:rsidR="00EB21E8">
        <w:rPr>
          <w:rFonts w:ascii="Times New Roman" w:hAnsi="Times New Roman"/>
          <w:sz w:val="24"/>
          <w:szCs w:val="24"/>
        </w:rPr>
        <w:t>urrent passing through R</w:t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>(2mk)</w:t>
      </w:r>
    </w:p>
    <w:p w:rsidR="002C3AB8" w:rsidRPr="002C3AB8" w:rsidRDefault="002C3AB8" w:rsidP="002C3AB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7F3E0C" w:rsidRDefault="007F3E0C" w:rsidP="007F3E0C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lastRenderedPageBreak/>
        <w:t xml:space="preserve">ii) </w:t>
      </w:r>
      <w:r w:rsidR="00C2625C" w:rsidRPr="00D81E38">
        <w:rPr>
          <w:rFonts w:ascii="Times New Roman" w:hAnsi="Times New Roman"/>
          <w:sz w:val="24"/>
          <w:szCs w:val="24"/>
        </w:rPr>
        <w:t>The</w:t>
      </w:r>
      <w:r w:rsidRPr="00D81E38">
        <w:rPr>
          <w:rFonts w:ascii="Times New Roman" w:hAnsi="Times New Roman"/>
          <w:sz w:val="24"/>
          <w:szCs w:val="24"/>
        </w:rPr>
        <w:t xml:space="preserve"> resistance of the bulb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(2mks)</w:t>
      </w:r>
    </w:p>
    <w:p w:rsidR="002C3AB8" w:rsidRPr="002C3AB8" w:rsidRDefault="002C3AB8" w:rsidP="002C3AB8">
      <w:pPr>
        <w:spacing w:after="141" w:line="240" w:lineRule="auto"/>
        <w:ind w:left="705" w:firstLine="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</w:t>
      </w: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</w:t>
      </w: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</w:p>
    <w:p w:rsidR="007F3E0C" w:rsidRPr="00D81E38" w:rsidRDefault="007F3E0C" w:rsidP="007F3E0C">
      <w:p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ab/>
        <w:t>b) Light is now shone onto th</w:t>
      </w:r>
      <w:r w:rsidR="003A37EA" w:rsidRPr="00D81E38">
        <w:rPr>
          <w:rFonts w:ascii="Times New Roman" w:hAnsi="Times New Roman"/>
          <w:sz w:val="24"/>
          <w:szCs w:val="24"/>
        </w:rPr>
        <w:t>e Light Depende</w:t>
      </w:r>
      <w:r w:rsidRPr="00D81E38">
        <w:rPr>
          <w:rFonts w:ascii="Times New Roman" w:hAnsi="Times New Roman"/>
          <w:sz w:val="24"/>
          <w:szCs w:val="24"/>
        </w:rPr>
        <w:t>nt resistor (LDR)</w:t>
      </w:r>
    </w:p>
    <w:p w:rsidR="007F3E0C" w:rsidRDefault="007F3E0C" w:rsidP="007F3E0C">
      <w:p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ab/>
        <w:t>i) State how this will affec</w:t>
      </w:r>
      <w:r w:rsidR="00EB21E8">
        <w:rPr>
          <w:rFonts w:ascii="Times New Roman" w:hAnsi="Times New Roman"/>
          <w:sz w:val="24"/>
          <w:szCs w:val="24"/>
        </w:rPr>
        <w:t>t the reading of ammeter A1</w:t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>(1mk)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……………………………………………………………………………………….. </w:t>
      </w:r>
    </w:p>
    <w:p w:rsidR="002C3AB8" w:rsidRPr="00D81E38" w:rsidRDefault="002C3AB8" w:rsidP="007F3E0C">
      <w:pPr>
        <w:rPr>
          <w:rFonts w:ascii="Times New Roman" w:hAnsi="Times New Roman"/>
          <w:sz w:val="24"/>
          <w:szCs w:val="24"/>
        </w:rPr>
      </w:pPr>
    </w:p>
    <w:p w:rsidR="007F3E0C" w:rsidRDefault="007F3E0C" w:rsidP="007F3E0C">
      <w:p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ab/>
        <w:t>ii) Explain you</w:t>
      </w:r>
      <w:r w:rsidR="00EB21E8">
        <w:rPr>
          <w:rFonts w:ascii="Times New Roman" w:hAnsi="Times New Roman"/>
          <w:sz w:val="24"/>
          <w:szCs w:val="24"/>
        </w:rPr>
        <w:t xml:space="preserve">r answer in b) (i) above </w:t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>(2mks)</w:t>
      </w:r>
    </w:p>
    <w:p w:rsidR="002C3AB8" w:rsidRPr="002C3AB8" w:rsidRDefault="002C3AB8" w:rsidP="002C3AB8">
      <w:pPr>
        <w:spacing w:after="141" w:line="240" w:lineRule="auto"/>
        <w:ind w:left="-15" w:firstLine="73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 </w:t>
      </w:r>
    </w:p>
    <w:p w:rsidR="002C3AB8" w:rsidRPr="002C3AB8" w:rsidRDefault="002C3AB8" w:rsidP="002C3AB8">
      <w:pPr>
        <w:spacing w:after="141" w:line="240" w:lineRule="auto"/>
        <w:ind w:left="-15"/>
        <w:rPr>
          <w:rFonts w:ascii="Times New Roman" w:eastAsia="Times New Roman" w:hAnsi="Times New Roman"/>
          <w:b/>
          <w:sz w:val="24"/>
          <w:szCs w:val="24"/>
        </w:rPr>
      </w:pPr>
      <w:r w:rsidRPr="002C3AB8">
        <w:rPr>
          <w:rFonts w:ascii="Times New Roman" w:eastAsia="Times New Roman" w:hAnsi="Times New Roman"/>
          <w:b/>
          <w:color w:val="000000"/>
          <w:sz w:val="24"/>
          <w:szCs w:val="24"/>
        </w:rPr>
        <w:t>               ……………………………………………………………………………………….. </w:t>
      </w:r>
    </w:p>
    <w:p w:rsidR="002C3AB8" w:rsidRPr="00D81E38" w:rsidRDefault="002C3AB8" w:rsidP="007F3E0C">
      <w:pPr>
        <w:rPr>
          <w:rFonts w:ascii="Times New Roman" w:hAnsi="Times New Roman"/>
          <w:sz w:val="24"/>
          <w:szCs w:val="24"/>
        </w:rPr>
      </w:pPr>
    </w:p>
    <w:p w:rsidR="007F3E0C" w:rsidRPr="00D81E38" w:rsidRDefault="007F3E0C" w:rsidP="0020696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If the LDR has a resistance of 10Ω at room temperature, determine:</w:t>
      </w:r>
    </w:p>
    <w:p w:rsidR="007F3E0C" w:rsidRDefault="007F3E0C" w:rsidP="007F3E0C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 xml:space="preserve">The total resistance in the circuit at room temperature 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(2mks)</w:t>
      </w:r>
    </w:p>
    <w:p w:rsidR="002C3AB8" w:rsidRPr="002C3AB8" w:rsidRDefault="002C3AB8" w:rsidP="002C3AB8">
      <w:pPr>
        <w:pStyle w:val="ListParagraph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E0C" w:rsidRDefault="007F3E0C" w:rsidP="007F3E0C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The volt</w:t>
      </w:r>
      <w:r w:rsidR="00EB21E8">
        <w:rPr>
          <w:rFonts w:ascii="Times New Roman" w:hAnsi="Times New Roman"/>
          <w:sz w:val="24"/>
          <w:szCs w:val="24"/>
        </w:rPr>
        <w:t xml:space="preserve">age across the </w:t>
      </w:r>
      <w:r w:rsidR="00BB1A20">
        <w:rPr>
          <w:rFonts w:ascii="Times New Roman" w:hAnsi="Times New Roman"/>
          <w:sz w:val="24"/>
          <w:szCs w:val="24"/>
        </w:rPr>
        <w:t>LDR</w:t>
      </w:r>
      <w:r w:rsidR="00EB21E8">
        <w:rPr>
          <w:rFonts w:ascii="Times New Roman" w:hAnsi="Times New Roman"/>
          <w:sz w:val="24"/>
          <w:szCs w:val="24"/>
        </w:rPr>
        <w:t xml:space="preserve"> </w:t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>(3mks)</w:t>
      </w:r>
    </w:p>
    <w:p w:rsidR="00C357B7" w:rsidRPr="002C3AB8" w:rsidRDefault="00C357B7" w:rsidP="00C357B7">
      <w:pPr>
        <w:pStyle w:val="ListParagraph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AB8" w:rsidRPr="00D81E38" w:rsidRDefault="002C3AB8" w:rsidP="002C3AB8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7F3E0C" w:rsidRDefault="007F3E0C" w:rsidP="007F3E0C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Name one application of light dependent resistor</w:t>
      </w:r>
      <w:r w:rsidR="003A37EA" w:rsidRPr="00D81E38">
        <w:rPr>
          <w:rFonts w:ascii="Times New Roman" w:hAnsi="Times New Roman"/>
          <w:sz w:val="24"/>
          <w:szCs w:val="24"/>
        </w:rPr>
        <w:t>(LDR)</w:t>
      </w:r>
      <w:r w:rsidR="003A37EA"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(1mk)</w:t>
      </w:r>
    </w:p>
    <w:p w:rsidR="00C357B7" w:rsidRPr="002C3AB8" w:rsidRDefault="00C357B7" w:rsidP="00C357B7">
      <w:pPr>
        <w:pStyle w:val="ListParagraph"/>
        <w:spacing w:line="360" w:lineRule="auto"/>
        <w:ind w:left="180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357B7" w:rsidRPr="00D81E38" w:rsidRDefault="00C357B7" w:rsidP="00C357B7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3A37EA" w:rsidRDefault="00FC1E29" w:rsidP="003A37E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C357B7">
        <w:rPr>
          <w:rFonts w:ascii="Times New Roman" w:hAnsi="Times New Roman"/>
          <w:sz w:val="24"/>
          <w:szCs w:val="24"/>
        </w:rPr>
        <w:t>) E</w:t>
      </w:r>
      <w:r w:rsidR="003A37EA" w:rsidRPr="00D81E38">
        <w:rPr>
          <w:rFonts w:ascii="Times New Roman" w:hAnsi="Times New Roman"/>
          <w:sz w:val="24"/>
          <w:szCs w:val="24"/>
        </w:rPr>
        <w:t xml:space="preserve">xplain how negatively </w:t>
      </w:r>
      <w:r w:rsidR="00C2625C" w:rsidRPr="00D81E38">
        <w:rPr>
          <w:rFonts w:ascii="Times New Roman" w:hAnsi="Times New Roman"/>
          <w:sz w:val="24"/>
          <w:szCs w:val="24"/>
        </w:rPr>
        <w:t>charged electroscope</w:t>
      </w:r>
      <w:r w:rsidR="003A37EA" w:rsidRPr="00D81E38">
        <w:rPr>
          <w:rFonts w:ascii="Times New Roman" w:hAnsi="Times New Roman"/>
          <w:sz w:val="24"/>
          <w:szCs w:val="24"/>
        </w:rPr>
        <w:t xml:space="preserve"> gets discharged when the cap is t</w:t>
      </w:r>
      <w:r w:rsidR="00EB21E8">
        <w:rPr>
          <w:rFonts w:ascii="Times New Roman" w:hAnsi="Times New Roman"/>
          <w:sz w:val="24"/>
          <w:szCs w:val="24"/>
        </w:rPr>
        <w:t>ouched with a finger.</w:t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EB21E8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>(1</w:t>
      </w:r>
      <w:r w:rsidR="003A37EA" w:rsidRPr="00D81E38">
        <w:rPr>
          <w:rFonts w:ascii="Times New Roman" w:hAnsi="Times New Roman"/>
          <w:sz w:val="24"/>
          <w:szCs w:val="24"/>
        </w:rPr>
        <w:t>mks)</w:t>
      </w:r>
    </w:p>
    <w:p w:rsidR="00C357B7" w:rsidRPr="002C3AB8" w:rsidRDefault="00C357B7" w:rsidP="00C357B7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2C3AB8">
        <w:rPr>
          <w:rFonts w:ascii="Times New Roman" w:hAnsi="Times New Roman"/>
          <w:b/>
          <w:sz w:val="24"/>
          <w:szCs w:val="24"/>
        </w:rPr>
        <w:t>……..</w:t>
      </w:r>
    </w:p>
    <w:p w:rsidR="00C357B7" w:rsidRPr="00D81E38" w:rsidRDefault="00C357B7" w:rsidP="00C357B7">
      <w:pPr>
        <w:pStyle w:val="ListParagraph"/>
        <w:rPr>
          <w:rFonts w:ascii="Times New Roman" w:hAnsi="Times New Roman"/>
          <w:sz w:val="24"/>
          <w:szCs w:val="24"/>
        </w:rPr>
      </w:pPr>
    </w:p>
    <w:p w:rsidR="003A37EA" w:rsidRPr="00FC1E29" w:rsidRDefault="00FC1E29" w:rsidP="00FC1E2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A37EA" w:rsidRPr="00FC1E29">
        <w:rPr>
          <w:rFonts w:ascii="Times New Roman" w:hAnsi="Times New Roman"/>
          <w:sz w:val="24"/>
          <w:szCs w:val="24"/>
        </w:rPr>
        <w:t>Fig.</w:t>
      </w:r>
      <w:r w:rsidR="003A37EA" w:rsidRPr="00FC1E29">
        <w:rPr>
          <w:rFonts w:ascii="Times New Roman" w:hAnsi="Times New Roman"/>
          <w:b/>
          <w:sz w:val="24"/>
          <w:szCs w:val="24"/>
        </w:rPr>
        <w:t>11</w:t>
      </w:r>
      <w:r w:rsidR="003A37EA" w:rsidRPr="00FC1E29">
        <w:rPr>
          <w:rFonts w:ascii="Times New Roman" w:hAnsi="Times New Roman"/>
          <w:sz w:val="24"/>
          <w:szCs w:val="24"/>
        </w:rPr>
        <w:t xml:space="preserve"> below show a capacitor A,B,C connected </w:t>
      </w:r>
      <w:r w:rsidR="00C357B7" w:rsidRPr="00FC1E29">
        <w:rPr>
          <w:rFonts w:ascii="Times New Roman" w:hAnsi="Times New Roman"/>
          <w:sz w:val="24"/>
          <w:szCs w:val="24"/>
        </w:rPr>
        <w:t>as shown with a battery  of e.m.</w:t>
      </w:r>
      <w:r w:rsidR="003A37EA" w:rsidRPr="00FC1E29">
        <w:rPr>
          <w:rFonts w:ascii="Times New Roman" w:hAnsi="Times New Roman"/>
          <w:sz w:val="24"/>
          <w:szCs w:val="24"/>
        </w:rPr>
        <w:t xml:space="preserve">f </w:t>
      </w:r>
      <w:r w:rsidR="00C357B7" w:rsidRPr="00FC1E29">
        <w:rPr>
          <w:rFonts w:ascii="Times New Roman" w:hAnsi="Times New Roman"/>
          <w:sz w:val="24"/>
          <w:szCs w:val="24"/>
        </w:rPr>
        <w:t xml:space="preserve"> </w:t>
      </w:r>
      <w:r w:rsidR="003A37EA" w:rsidRPr="00FC1E29">
        <w:rPr>
          <w:rFonts w:ascii="Times New Roman" w:hAnsi="Times New Roman"/>
          <w:sz w:val="24"/>
          <w:szCs w:val="24"/>
        </w:rPr>
        <w:t>6V</w:t>
      </w:r>
    </w:p>
    <w:p w:rsidR="003A37EA" w:rsidRPr="00C357B7" w:rsidRDefault="00E10B40" w:rsidP="00C357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D5DA5C" wp14:editId="2D26D976">
                <wp:simplePos x="0" y="0"/>
                <wp:positionH relativeFrom="column">
                  <wp:posOffset>2695575</wp:posOffset>
                </wp:positionH>
                <wp:positionV relativeFrom="paragraph">
                  <wp:posOffset>977265</wp:posOffset>
                </wp:positionV>
                <wp:extent cx="257175" cy="247650"/>
                <wp:effectExtent l="0" t="0" r="0" b="0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C357B7" w:rsidRDefault="00C357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7B7">
                              <w:rPr>
                                <w:rFonts w:ascii="Times New Roman" w:hAnsi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DA5C" id="Text Box 626" o:spid="_x0000_s1038" type="#_x0000_t202" style="position:absolute;left:0;text-align:left;margin-left:212.25pt;margin-top:76.95pt;width:20.25pt;height:19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nggwIAAG0FAAAOAAAAZHJzL2Uyb0RvYy54bWysVEtv2zAMvg/YfxB0X514eWxBnCJrkWFA&#10;0RZLhp4VWWqMSaImKbGzXz9KtpOs26XDLjZFfqL4+Mj5daMVOQjnKzAFHV4NKBGGQ1mZ54J+26ze&#10;faDEB2ZKpsCIgh6Fp9eLt2/mtZ2JHHagSuEIOjF+VtuC7kKwsyzzfCc081dghUGjBKdZwKN7zkrH&#10;avSuVZYPBpOsBldaB1x4j9rb1kgXyb+UgocHKb0IRBUUYwvp69J3G7/ZYs5mz47ZXcW7MNg/RKFZ&#10;ZfDRk6tbFhjZu+oPV7riDjzIcMVBZyBlxUXKAbMZDl5ks94xK1IuWBxvT2Xy/88tvz88OlKVBZ3k&#10;E0oM09ikjWgC+QQNiTqsUG39DIFri9DQoAE73es9KmPijXQ6/jElgnas9fFU3+iOozIfT4fTMSUc&#10;TfloOhmn+mfny9b58FmAJlEoqMP2paqyw50PGAhCe0h8y8CqUiq1UBlSYw7v0eVvFryhTNSIRIbO&#10;TUyoDTxJ4ahExCjzVUgsRoo/KhINxY1y5MCQQIxzYUJKPflFdERJDOI1Fzv8OarXXG7z6F8GE06X&#10;dWXApexfhF1+70OWLR4LeZF3FEOzbRILhnnf2C2UR+y3g3ZmvOWrCrtyx3x4ZA6HBFuMgx8e8CMV&#10;YPWhkyjZgfv5N33EI3fRSkmNQ1dQ/2PPnKBEfTHI6o/D0ShOaTqMxtMcD+7Ssr20mL2+AWzLEFeM&#10;5UmM+KB6UTrQT7gflvFVNDHD8e2Chl68Ce0qwP3CxXKZQDiXloU7s7Y8uo5dipzbNE/M2Y6YARl9&#10;D/14stkLfrbYeNPAch9AVom8sdBtVbsG4EwnTnf7Jy6Ny3NCnbfk4hcAAAD//wMAUEsDBBQABgAI&#10;AAAAIQApXDRD4gAAAAsBAAAPAAAAZHJzL2Rvd25yZXYueG1sTI9BT4NAEIXvJv6HzZh4s4sITUGW&#10;piFpTIweWnvxNrBbILKzyG5b9Nc7nvQ47315816xnu0gzmbyvSMF94sIhKHG6Z5aBYe37d0KhA9I&#10;GgdHRsGX8bAur68KzLW70M6c96EVHEI+RwVdCGMupW86Y9Ev3GiIvaObLAY+p1bqCS8cbgcZR9FS&#10;WuyJP3Q4mqozzcf+ZBU8V9tX3NWxXX0P1dPLcTN+Ht5TpW5v5s0jiGDm8AfDb32uDiV3qt2JtBeD&#10;giROUkbZSB8yEEwky5TX1axkcQayLOT/DeUPAAAA//8DAFBLAQItABQABgAIAAAAIQC2gziS/gAA&#10;AOEBAAATAAAAAAAAAAAAAAAAAAAAAABbQ29udGVudF9UeXBlc10ueG1sUEsBAi0AFAAGAAgAAAAh&#10;ADj9If/WAAAAlAEAAAsAAAAAAAAAAAAAAAAALwEAAF9yZWxzLy5yZWxzUEsBAi0AFAAGAAgAAAAh&#10;AHKU+eCDAgAAbQUAAA4AAAAAAAAAAAAAAAAALgIAAGRycy9lMm9Eb2MueG1sUEsBAi0AFAAGAAgA&#10;AAAhAClcNEPiAAAACwEAAA8AAAAAAAAAAAAAAAAA3QQAAGRycy9kb3ducmV2LnhtbFBLBQYAAAAA&#10;BAAEAPMAAADsBQAAAAA=&#10;" filled="f" stroked="f" strokeweight=".5pt">
                <v:textbox>
                  <w:txbxContent>
                    <w:p w:rsidR="00C357B7" w:rsidRPr="00C357B7" w:rsidRDefault="00C357B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357B7">
                        <w:rPr>
                          <w:rFonts w:ascii="Times New Roman" w:hAnsi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35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714CC6" wp14:editId="039B17A8">
                <wp:simplePos x="0" y="0"/>
                <wp:positionH relativeFrom="column">
                  <wp:posOffset>333375</wp:posOffset>
                </wp:positionH>
                <wp:positionV relativeFrom="paragraph">
                  <wp:posOffset>-3810</wp:posOffset>
                </wp:positionV>
                <wp:extent cx="733425" cy="333375"/>
                <wp:effectExtent l="0" t="0" r="9525" b="9525"/>
                <wp:wrapNone/>
                <wp:docPr id="628" name="Text Box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Default="00C35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14CC6" id="Text Box 628" o:spid="_x0000_s1039" type="#_x0000_t202" style="position:absolute;left:0;text-align:left;margin-left:26.25pt;margin-top:-.3pt;width:57.75pt;height:2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eGjgIAAJUFAAAOAAAAZHJzL2Uyb0RvYy54bWysVE1v2zAMvQ/YfxB0X53PdgviFFmLDgOK&#10;tlg79KzIUiJMEjVJiZ39+lGynWRdLx2Wg0OJj6RIPnJ+2RhNdsIHBbakw7MBJcJyqJRdl/T7082H&#10;j5SEyGzFNFhR0r0I9HLx/t28djMxgg3oSniCTmyY1a6kmxjdrCgC3wjDwhk4YVEpwRsW8ejXReVZ&#10;jd6NLkaDwXlRg6+cBy5CwNvrVkkX2b+Ugsd7KYOIRJcU3xbz1+fvKn2LxZzN1p65jeLdM9g/vMIw&#10;ZTHowdU1i4xsvfrLlVHcQwAZzziYAqRUXOQcMJvh4EU2jxvmRM4FixPcoUzh/7nld7sHT1RV0vMR&#10;tsoyg016Ek0kn6Eh6Q4rVLswQ+CjQ2hsUIGd7u8DXqbEG+lN+seUCOqx1vtDfZM7jpcX4/FkNKWE&#10;o2qMv4tp8lIcjZ0P8YsAQ5JQUo/ty1Vlu9sQW2gPSbECaFXdKK3zIVFGXGlPdgybrWN+Ijr/A6Ut&#10;qTHX8XSQHVtI5q1nbZMbkUnThUuJtwlmKe61SBhtvwmJRct5vhKbcS7sIX5GJ5TEUG8x7PDHV73F&#10;uM0DLXJksPFgbJQFn7PPU3YsWfWjL5ls8dibk7yTGJtVk9kyHPcEWEG1R154aGcrOH6jsHu3LMQH&#10;5nGYkAq4IOI9fqQGrD50EiUb8L9eu0945DhqKalxOEsafm6ZF5TorxbZ/2k4maRpzofJ9GKEB3+q&#10;WZ1q7NZcAVJiiKvI8SwmfNS9KD2YZ9wjyxQVVcxyjF3S2ItXsV0ZuIe4WC4zCOfXsXhrHx1PrlOZ&#10;EzefmmfmXUfgiMy/g36M2ewFj1tssrSw3EaQKpM8FbqtatcAnP08Jt2eSsvl9JxRx226+A0AAP//&#10;AwBQSwMEFAAGAAgAAAAhAD5U1WnfAAAABwEAAA8AAABkcnMvZG93bnJldi54bWxMj81OwzAQhO9I&#10;vIO1SFxQ67RVQglxKoT4kXqjaUHc3HhJIuJ1FLtJeHu2JzjOzmjm22wz2VYM2PvGkYLFPAKBVDrT&#10;UKVgXzzP1iB80GR06wgV/KCHTX55kenUuJHecNiFSnAJ+VQrqEPoUil9WaPVfu46JPa+XG91YNlX&#10;0vR65HLbymUUJdLqhnih1h0+1lh+705WwedN9bH108thXMWr7ul1KG7fTaHU9dX0cA8i4BT+wnDG&#10;Z3TImenoTmS8aBXEy5iTCmYJiLOdrPm1I98XdyDzTP7nz38BAAD//wMAUEsBAi0AFAAGAAgAAAAh&#10;ALaDOJL+AAAA4QEAABMAAAAAAAAAAAAAAAAAAAAAAFtDb250ZW50X1R5cGVzXS54bWxQSwECLQAU&#10;AAYACAAAACEAOP0h/9YAAACUAQAACwAAAAAAAAAAAAAAAAAvAQAAX3JlbHMvLnJlbHNQSwECLQAU&#10;AAYACAAAACEAppBXho4CAACVBQAADgAAAAAAAAAAAAAAAAAuAgAAZHJzL2Uyb0RvYy54bWxQSwEC&#10;LQAUAAYACAAAACEAPlTVad8AAAAHAQAADwAAAAAAAAAAAAAAAADoBAAAZHJzL2Rvd25yZXYueG1s&#10;UEsFBgAAAAAEAAQA8wAAAPQFAAAAAA==&#10;" fillcolor="white [3201]" stroked="f" strokeweight=".5pt">
                <v:textbox>
                  <w:txbxContent>
                    <w:p w:rsidR="00C357B7" w:rsidRDefault="00C357B7"/>
                  </w:txbxContent>
                </v:textbox>
              </v:shape>
            </w:pict>
          </mc:Fallback>
        </mc:AlternateContent>
      </w:r>
      <w:r w:rsidR="00C35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E745B2" wp14:editId="1669AA50">
                <wp:simplePos x="0" y="0"/>
                <wp:positionH relativeFrom="column">
                  <wp:posOffset>1066800</wp:posOffset>
                </wp:positionH>
                <wp:positionV relativeFrom="paragraph">
                  <wp:posOffset>224790</wp:posOffset>
                </wp:positionV>
                <wp:extent cx="609600" cy="371475"/>
                <wp:effectExtent l="0" t="0" r="0" b="0"/>
                <wp:wrapNone/>
                <wp:docPr id="627" name="Text Box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C357B7" w:rsidRDefault="00C357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7B7">
                              <w:rPr>
                                <w:rFonts w:ascii="Times New Roman" w:hAnsi="Times New Roman"/>
                                <w:b/>
                              </w:rPr>
                              <w:t>Fig.11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45B2" id="Text Box 627" o:spid="_x0000_s1040" type="#_x0000_t202" style="position:absolute;left:0;text-align:left;margin-left:84pt;margin-top:17.7pt;width:48pt;height:29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66gQIAAG0FAAAOAAAAZHJzL2Uyb0RvYy54bWysVMlu2zAQvRfoPxC8N5IdL40ROXATpChg&#10;JEHtImeaImOhJIclaUvu12dISY7h9pKiF2k482Zfrm8archeOF+BKejgIqdEGA5lZV4K+mN9/+kz&#10;JT4wUzIFRhT0IDy9mX/8cF3bmRjCFlQpHEEjxs9qW9BtCHaWZZ5vhWb+AqwwKJTgNAv4dC9Z6ViN&#10;1rXKhnk+yWpwpXXAhffIvWuFdJ7sSyl4eJTSi0BUQTG2kL4ufTfxm82v2ezFMbuteBcG+4coNKsM&#10;Oj2aumOBkZ2r/jClK+7AgwwXHHQGUlZcpBwwm0F+ls1qy6xIuWBxvD2Wyf8/s/xh/+RIVRZ0MpxS&#10;YpjGJq1FE8gXaEjkYYVq62cIXFmEhgYF2Ome75EZE2+k0/GPKRGUY60Px/pGcxyZk/xqkqOEo+hy&#10;OhhNx9FK9qZsnQ9fBWgSiYI6bF+qKtsvfWihPST6MnBfKZVaqAyp0cHlOE8KRwkaVyZiRRqGzkxM&#10;qA08UeGgRMQo811ILEaKPzLSGIpb5cie4QAxzoUJKfVkF9ERJTGI9yh2+Leo3qPc5tF7BhOOyroy&#10;4FL2Z2GXP/uQZYvHmp/kHcnQbJo0BYNR39gNlAfst4N2Z7zl9xV2Zcl8eGIOlwQbiYsfHvEjFWD1&#10;oaMo2YL7/Td+xOPsopSSGpeuoP7XjjlBifpmcKqvBqNR3NL0GI2nQ3y4U8nmVGJ2+hawLQM8MZYn&#10;MuKD6knpQD/jfVhEryhihqPvgoaevA3tKcD7wsVikUC4l5aFpVlZHk3HLsWZWzfPzNluMANO9AP0&#10;68lmZ/PZYqOmgcUugKzS8MZCt1XtGoA7nca/uz/xaJy+E+rtSs5fAQAA//8DAFBLAwQUAAYACAAA&#10;ACEAsEk1geEAAAAJAQAADwAAAGRycy9kb3ducmV2LnhtbEyPwU7DMBBE70j8g7VI3KhD2kZpiFNV&#10;kSokBIeWXrhtYjeJiNchdtvA17OcynFmR7Nv8vVke3E2o+8cKXicRSAM1U531Cg4vG8fUhA+IGns&#10;HRkF38bDuri9yTHT7kI7c96HRnAJ+QwVtCEMmZS+bo1FP3ODIb4d3WgxsBwbqUe8cLntZRxFibTY&#10;EX9ocTBla+rP/ckqeCm3b7irYpv+9OXz63EzfB0+lkrd302bJxDBTOEahj98RoeCmSp3Iu1FzzpJ&#10;eUtQMF8uQHAgThZsVApW8xXIIpf/FxS/AAAA//8DAFBLAQItABQABgAIAAAAIQC2gziS/gAAAOEB&#10;AAATAAAAAAAAAAAAAAAAAAAAAABbQ29udGVudF9UeXBlc10ueG1sUEsBAi0AFAAGAAgAAAAhADj9&#10;If/WAAAAlAEAAAsAAAAAAAAAAAAAAAAALwEAAF9yZWxzLy5yZWxzUEsBAi0AFAAGAAgAAAAhAGmC&#10;LrqBAgAAbQUAAA4AAAAAAAAAAAAAAAAALgIAAGRycy9lMm9Eb2MueG1sUEsBAi0AFAAGAAgAAAAh&#10;ALBJNYHhAAAACQEAAA8AAAAAAAAAAAAAAAAA2wQAAGRycy9kb3ducmV2LnhtbFBLBQYAAAAABAAE&#10;APMAAADpBQAAAAA=&#10;" filled="f" stroked="f" strokeweight=".5pt">
                <v:textbox>
                  <w:txbxContent>
                    <w:p w:rsidR="00C357B7" w:rsidRPr="00C357B7" w:rsidRDefault="00C357B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357B7">
                        <w:rPr>
                          <w:rFonts w:ascii="Times New Roman" w:hAnsi="Times New Roman"/>
                          <w:b/>
                        </w:rPr>
                        <w:t>Fig.11</w:t>
                      </w:r>
                    </w:p>
                  </w:txbxContent>
                </v:textbox>
              </v:shape>
            </w:pict>
          </mc:Fallback>
        </mc:AlternateContent>
      </w:r>
      <w:r w:rsidR="00C357B7">
        <w:rPr>
          <w:noProof/>
          <w:lang w:val="en-GB" w:eastAsia="en-GB"/>
        </w:rPr>
        <w:drawing>
          <wp:inline distT="0" distB="0" distL="0" distR="0" wp14:anchorId="6EB78112" wp14:editId="10DF90B8">
            <wp:extent cx="3479274" cy="2181225"/>
            <wp:effectExtent l="0" t="0" r="6985" b="0"/>
            <wp:docPr id="623" name="Picture 623" descr="C:\Users\Admin\AppData\Local\Microsoft\Windows\INetCache\Content.Word\fig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fig.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74" cy="21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BF9C03" wp14:editId="30D10FA2">
                <wp:simplePos x="0" y="0"/>
                <wp:positionH relativeFrom="column">
                  <wp:posOffset>2571750</wp:posOffset>
                </wp:positionH>
                <wp:positionV relativeFrom="paragraph">
                  <wp:posOffset>329565</wp:posOffset>
                </wp:positionV>
                <wp:extent cx="428625" cy="266700"/>
                <wp:effectExtent l="0" t="0" r="0" b="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C357B7" w:rsidRDefault="00C357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7B7"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9C03" id="Text Box 625" o:spid="_x0000_s1041" type="#_x0000_t202" style="position:absolute;left:0;text-align:left;margin-left:202.5pt;margin-top:25.95pt;width:33.75pt;height:2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YVfwIAAG0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LPJqec&#10;OWGpSU+qRfYZWpZ4VKHGxzkBHz1BsSUBdXrgR2KmxFsdbPpTSozkVOvdvr7JnCTmdHKevUgSTWaz&#10;s1Guf3FQ9iHiFwWWJaLkgdqXqyq2txEpEIIOkOTLwU1tTG6hcayhHD6ejrLCXkIaxiWsysPQm0kJ&#10;dYFnCndGJYxx35SmYuT4EyOPoboygW0FDZCQUjnMqWe7hE4oTUG8RbHHH6J6i3KXx+AZHO6Vbe0g&#10;5OxfhV39GELWHZ4KeZR3IrFdtXkKxvuGr6DaUb8DdDsTvbypqSu3IuKDCLQk1GJafLynjzZA1Yee&#10;4mwN4dff+AlPs0tSzhpaupLHnxsRFGfmq6Op/jSeTtOW5sf09GxCj3AsWR1L3MZeAbVlTCfGy0wm&#10;PJqB1AHsM92HZfJKIuEk+S45DuQVdqeA7otUy2UG0V56gbfu0ctkOnUpzdxT+yyC7wcTaaLvYFhP&#10;MX81nx02aTpYbhB0nYc3Fbqrat8A2uk80/39SUfj+J1Rhyu5+A0AAP//AwBQSwMEFAAGAAgAAAAh&#10;ADBikdniAAAACQEAAA8AAABkcnMvZG93bnJldi54bWxMj0FPg0AUhO8m/ofNM/Fml2LRgixNQ9KY&#10;GHto7cXbg30FIvsW2W2L/nrXkx4nM5n5Jl9NphdnGl1nWcF8FoEgrq3uuFFweNvcLUE4j6yxt0wK&#10;vsjBqri+yjHT9sI7Ou99I0IJuwwVtN4PmZSubsmgm9mBOHhHOxr0QY6N1CNeQrnpZRxFD9Jgx2Gh&#10;xYHKluqP/ckoeCk3W9xVsVl+9+Xz63E9fB7eE6Vub6b1EwhPk/8Lwy9+QIciMFX2xNqJXsEiSsIX&#10;ryCZpyBCYPEYJyAqBel9CrLI5f8HxQ8AAAD//wMAUEsBAi0AFAAGAAgAAAAhALaDOJL+AAAA4QEA&#10;ABMAAAAAAAAAAAAAAAAAAAAAAFtDb250ZW50X1R5cGVzXS54bWxQSwECLQAUAAYACAAAACEAOP0h&#10;/9YAAACUAQAACwAAAAAAAAAAAAAAAAAvAQAAX3JlbHMvLnJlbHNQSwECLQAUAAYACAAAACEA7vgW&#10;FX8CAABtBQAADgAAAAAAAAAAAAAAAAAuAgAAZHJzL2Uyb0RvYy54bWxQSwECLQAUAAYACAAAACEA&#10;MGKR2eIAAAAJAQAADwAAAAAAAAAAAAAAAADZBAAAZHJzL2Rvd25yZXYueG1sUEsFBgAAAAAEAAQA&#10;8wAAAOgFAAAAAA==&#10;" filled="f" stroked="f" strokeweight=".5pt">
                <v:textbox>
                  <w:txbxContent>
                    <w:p w:rsidR="00C357B7" w:rsidRPr="00C357B7" w:rsidRDefault="00C357B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357B7"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357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518CF2" wp14:editId="56990A9C">
                <wp:simplePos x="0" y="0"/>
                <wp:positionH relativeFrom="column">
                  <wp:posOffset>1371600</wp:posOffset>
                </wp:positionH>
                <wp:positionV relativeFrom="paragraph">
                  <wp:posOffset>596265</wp:posOffset>
                </wp:positionV>
                <wp:extent cx="352425" cy="228600"/>
                <wp:effectExtent l="0" t="0" r="28575" b="19050"/>
                <wp:wrapNone/>
                <wp:docPr id="624" name="Text Box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C357B7" w:rsidRDefault="00C357B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7B7"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18CF2" id="Text Box 624" o:spid="_x0000_s1042" type="#_x0000_t202" style="position:absolute;left:0;text-align:left;margin-left:108pt;margin-top:46.95pt;width:27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jOlQIAAL0FAAAOAAAAZHJzL2Uyb0RvYy54bWysVN9v2jAQfp+0/8Hy+xpIgXWIUDGqTpOq&#10;tlo79dk4NlhzfJ5tSNhfv7OTUOgqTZ32kpx9353vvvsxu2wqTXbCeQWmoMOzASXCcCiVWRf0++P1&#10;hwtKfGCmZBqMKOheeHo5f/9uVtupyGEDuhSOoBPjp7Ut6CYEO80yzzeiYv4MrDColOAqFvDo1lnp&#10;WI3eK53lg8Ekq8GV1gEX3uPtVauk8+RfSsHDnZReBKILirGF9HXpu4rfbD5j07VjdqN4Fwb7hygq&#10;pgw+enB1xQIjW6f+cFUp7sCDDGccqgykVFykHDCb4eBFNg8bZkXKBcnx9kCT/39u+e3u3hFVFnSS&#10;jygxrMIiPYomkM/QkHiHDNXWTxH4YBEaGlRgpft7j5cx8Ua6Kv4xJYJ65Hp/4De643h5Ps5H+ZgS&#10;jqo8v5gMEv/Zs7F1PnwRUJEoFNRh+RKrbHfjAwaC0B4S3/KgVXmttE6H2DJiqR3ZMSz2ap1CRIsT&#10;lDakxlzPx4Pk+ESXmu4vHtCfNvE5kZqrCysS1BKRpLDXImK0+SYkkpv4eCVGxrkwoY8zoSNKYkZv&#10;Mezwz1G9xbjNAy3Sy2DCwbhSBlzL0im15Y8+ZNnisTBHeUcxNKsmddVw0jfKCso99o+Ddga95dcK&#10;q3zDfLhnDocOWwYXSbjDj9SAVYJOomQD7tdr9xGPs4BaSmoc4oL6n1vmBCX6q8Ep+TQcjeLUp8No&#10;/DHHgzvWrI41ZlstAVtniCvL8iRGfNC9KB1UT7hvFvFVVDHD8e2Chl5chna14L7iYrFIIJxzy8KN&#10;ebA8uo40xx5+bJ6Ys12jB5yQW+jHnU1f9HuLjZYGFtsAUqVhiES3rHYFwB2RZqTbZ3EJHZ8T6nnr&#10;zn8DAAD//wMAUEsDBBQABgAIAAAAIQBNp2q23gAAAAoBAAAPAAAAZHJzL2Rvd25yZXYueG1sTI/L&#10;boMwEEX3lfoP1lTqrjFQ5WGKiVClrLJqgtKtg11AwWNkG0L/vtNVuxzN0b3nFvvFDmw2PvQOJaSr&#10;BJjBxukeWwn1+fCyAxaiQq0Gh0bCtwmwLx8fCpVrd8cPM59iyygEQ64kdDGOOeeh6YxVYeVGg/T7&#10;ct6qSKdvufbqTuF24FmSbLhVPVJDp0bz3pnmdpqshMvxfOB43E31uq+qG35uZ1F7KZ+fluoNWDRL&#10;/IPhV5/UoSSnq5tQBzZIyNINbYkSxKsARkC2TdfArkRmQgAvC/5/QvkDAAD//wMAUEsBAi0AFAAG&#10;AAgAAAAhALaDOJL+AAAA4QEAABMAAAAAAAAAAAAAAAAAAAAAAFtDb250ZW50X1R5cGVzXS54bWxQ&#10;SwECLQAUAAYACAAAACEAOP0h/9YAAACUAQAACwAAAAAAAAAAAAAAAAAvAQAAX3JlbHMvLnJlbHNQ&#10;SwECLQAUAAYACAAAACEAIpEIzpUCAAC9BQAADgAAAAAAAAAAAAAAAAAuAgAAZHJzL2Uyb0RvYy54&#10;bWxQSwECLQAUAAYACAAAACEATadqtt4AAAAKAQAADwAAAAAAAAAAAAAAAADvBAAAZHJzL2Rvd25y&#10;ZXYueG1sUEsFBgAAAAAEAAQA8wAAAPoFAAAAAA==&#10;" fillcolor="white [3212]" strokecolor="white [3212]" strokeweight=".5pt">
                <v:textbox>
                  <w:txbxContent>
                    <w:p w:rsidR="00C357B7" w:rsidRPr="00C357B7" w:rsidRDefault="00C357B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357B7"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A37EA" w:rsidRPr="00D81E38" w:rsidRDefault="003A37EA" w:rsidP="003A37EA">
      <w:pPr>
        <w:pStyle w:val="ListParagraph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Determine:</w:t>
      </w:r>
    </w:p>
    <w:p w:rsidR="003A37EA" w:rsidRDefault="003A37EA" w:rsidP="003A37E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Effective capacitance of the circuit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(3mks)</w:t>
      </w:r>
    </w:p>
    <w:p w:rsidR="00C357B7" w:rsidRPr="002C3AB8" w:rsidRDefault="00C357B7" w:rsidP="00C357B7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2C3AB8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  <w:r w:rsidRPr="002C3AB8">
        <w:rPr>
          <w:rFonts w:ascii="Times New Roman" w:hAnsi="Times New Roman"/>
          <w:b/>
          <w:sz w:val="24"/>
          <w:szCs w:val="24"/>
        </w:rPr>
        <w:t>..</w:t>
      </w:r>
    </w:p>
    <w:p w:rsidR="00C357B7" w:rsidRPr="00D81E38" w:rsidRDefault="00C357B7" w:rsidP="00C357B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A37EA" w:rsidRDefault="003A37EA" w:rsidP="003A37E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The potential difference across 6µF capacitor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  <w:t>(3mks)</w:t>
      </w:r>
    </w:p>
    <w:p w:rsidR="00E10B40" w:rsidRPr="00BB1A20" w:rsidRDefault="00C357B7" w:rsidP="00BB1A20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B40">
        <w:rPr>
          <w:rFonts w:ascii="Times New Roman" w:hAnsi="Times New Roman"/>
          <w:b/>
          <w:sz w:val="24"/>
          <w:szCs w:val="24"/>
        </w:rPr>
        <w:t>…………………</w:t>
      </w:r>
    </w:p>
    <w:p w:rsidR="003A37EA" w:rsidRDefault="003A37EA" w:rsidP="003A37E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Charge stored in 4µF capacitor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="00BB1A20">
        <w:rPr>
          <w:rFonts w:ascii="Times New Roman" w:hAnsi="Times New Roman"/>
          <w:sz w:val="24"/>
          <w:szCs w:val="24"/>
        </w:rPr>
        <w:t>(3</w:t>
      </w:r>
      <w:r w:rsidRPr="00D81E38">
        <w:rPr>
          <w:rFonts w:ascii="Times New Roman" w:hAnsi="Times New Roman"/>
          <w:sz w:val="24"/>
          <w:szCs w:val="24"/>
        </w:rPr>
        <w:t>mks)</w:t>
      </w:r>
    </w:p>
    <w:p w:rsidR="00C357B7" w:rsidRPr="00E10B40" w:rsidRDefault="00C357B7" w:rsidP="00E10B40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2C3AB8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2C3AB8">
        <w:rPr>
          <w:rFonts w:ascii="Times New Roman" w:hAnsi="Times New Roman"/>
          <w:b/>
          <w:sz w:val="24"/>
          <w:szCs w:val="24"/>
        </w:rPr>
        <w:t>.</w:t>
      </w:r>
    </w:p>
    <w:p w:rsidR="006B6A87" w:rsidRDefault="006B6A87" w:rsidP="003A37E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Energy stored in a 4µF capacitor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E10B40" w:rsidRPr="002C3AB8" w:rsidRDefault="00E10B40" w:rsidP="00E10B40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2C3AB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2C3AB8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  <w:r w:rsidRPr="002C3AB8">
        <w:rPr>
          <w:rFonts w:ascii="Times New Roman" w:hAnsi="Times New Roman"/>
          <w:b/>
          <w:sz w:val="24"/>
          <w:szCs w:val="24"/>
        </w:rPr>
        <w:t>…..</w:t>
      </w:r>
    </w:p>
    <w:p w:rsidR="00E10B40" w:rsidRPr="00D81E38" w:rsidRDefault="00E10B40" w:rsidP="00E10B4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A37EA" w:rsidRPr="00D81E38" w:rsidRDefault="00D81E38" w:rsidP="00FC1E2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Fig.12 below shows an isolated positive point charge P</w:t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  <w:r w:rsidRPr="00D81E38">
        <w:rPr>
          <w:rFonts w:ascii="Times New Roman" w:hAnsi="Times New Roman"/>
          <w:sz w:val="24"/>
          <w:szCs w:val="24"/>
        </w:rPr>
        <w:tab/>
      </w:r>
    </w:p>
    <w:p w:rsidR="00D81E38" w:rsidRPr="00D81E38" w:rsidRDefault="00D81E38" w:rsidP="00D81E38">
      <w:pPr>
        <w:pStyle w:val="ListParagraph"/>
        <w:rPr>
          <w:rFonts w:ascii="Times New Roman" w:hAnsi="Times New Roman"/>
          <w:sz w:val="24"/>
          <w:szCs w:val="24"/>
        </w:rPr>
      </w:pPr>
    </w:p>
    <w:p w:rsidR="00D81E38" w:rsidRPr="00D81E38" w:rsidRDefault="006B6A87" w:rsidP="00D81E38">
      <w:pPr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54DE7" wp14:editId="775A4FDC">
                <wp:simplePos x="0" y="0"/>
                <wp:positionH relativeFrom="column">
                  <wp:posOffset>1495425</wp:posOffset>
                </wp:positionH>
                <wp:positionV relativeFrom="paragraph">
                  <wp:posOffset>121285</wp:posOffset>
                </wp:positionV>
                <wp:extent cx="2952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B7" w:rsidRPr="00D81E38" w:rsidRDefault="00C357B7">
                            <w:pPr>
                              <w:rPr>
                                <w:sz w:val="32"/>
                              </w:rPr>
                            </w:pPr>
                            <w:r w:rsidRPr="00D81E38">
                              <w:rPr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4DE7" id="Text Box 3" o:spid="_x0000_s1043" type="#_x0000_t202" style="position:absolute;margin-left:117.75pt;margin-top:9.5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uPkwIAALkFAAAOAAAAZHJzL2Uyb0RvYy54bWysVNtu2zAMfR+wfxD0vtq59RLEKbIWHQYU&#10;bbF26LMiS4kwWdQkJXb29aNkO0m7AkOHvdiUeEiRh5fZZVNpshXOKzAFHZzklAjDoVRmVdDvTzef&#10;zinxgZmSaTCioDvh6eX844dZbadiCGvQpXAEnRg/rW1B1yHYaZZ5vhYV8ydghUGlBFexgEe3ykrH&#10;avRe6WyY56dZDa60DrjwHm+vWyWdJ/9SCh7upfQiEF1QjC2kr0vfZfxm8xmbrhyza8W7MNg/RFEx&#10;ZfDRvatrFhjZOPWHq0pxBx5kOOFQZSCl4iLlgNkM8lfZPK6ZFSkXJMfbPU3+/7nld9sHR1RZ0BEl&#10;hlVYoifRBPIZGjKK7NTWTxH0aBEWGrzGKvf3Hi9j0o10VfxjOgT1yPNuz210xvFyeDEZnk0o4aga&#10;5ePzPHGfHYyt8+GLgIpEoaAOS5cYZdtbHzAQhPaQ+JYHrcobpXU6xHYRV9qRLcNCL1cpRLR4gdKG&#10;1AU9HU3y5PiFLjXcXzygP23icyI1VhdWJKglIklhp0XEaPNNSCQ28fFGjIxzYUIfZ0JHlMSM3mPY&#10;4Q9Rvce4zQMt0stgwt64UgZcy9JLassffciyxWNhjvKOYmiWTeqowVnfKEsod9g/Dtr585bfKKzy&#10;LfPhgTkcOGwZXCLhHj9SA1YJOomSNbhfb91HPM4BaimpcYAL6n9umBOU6K8GJ+RiMB7HiU+H8eRs&#10;iAd3rFkea8ymugJsnQGuK8uTGPFB96J0UD3jrlnEV1HFDMe3Cxp68Sq0awV3FReLRQLhjFsWbs2j&#10;5dF1pDn28FPzzJztGj3ghNxBP+ps+qrfW2y0NLDYBJAqDUMkumW1KwDuhzQj3S6LC+j4nFCHjTv/&#10;DQAA//8DAFBLAwQUAAYACAAAACEAGzN/hd0AAAAJAQAADwAAAGRycy9kb3ducmV2LnhtbEyPwW6D&#10;MBBE75X6D9ZG6q0xUJEQgolQpZxyaoLSq4NdQMFrZBtC/77bU3tczdPsm+KwmIHN2vneooB4HQHT&#10;2FjVYyugvhxfM2A+SFRysKgFfGsPh/L5qZC5sg/80PM5tIxK0OdSQBfCmHPum04b6dd21EjZl3VG&#10;Bjpdy5WTDyo3A0+iaMON7JE+dHLU751u7ufJCLieLkeOp2yq076q7vi5nXe1E+JltVR7YEEv4Q+G&#10;X31Sh5KcbnZC5dkgIHlLU0Ip2MXACEiyhMbdBGy2MfCy4P8XlD8AAAD//wMAUEsBAi0AFAAGAAgA&#10;AAAhALaDOJL+AAAA4QEAABMAAAAAAAAAAAAAAAAAAAAAAFtDb250ZW50X1R5cGVzXS54bWxQSwEC&#10;LQAUAAYACAAAACEAOP0h/9YAAACUAQAACwAAAAAAAAAAAAAAAAAvAQAAX3JlbHMvLnJlbHNQSwEC&#10;LQAUAAYACAAAACEA8/ibj5MCAAC5BQAADgAAAAAAAAAAAAAAAAAuAgAAZHJzL2Uyb0RvYy54bWxQ&#10;SwECLQAUAAYACAAAACEAGzN/hd0AAAAJAQAADwAAAAAAAAAAAAAAAADtBAAAZHJzL2Rvd25yZXYu&#10;eG1sUEsFBgAAAAAEAAQA8wAAAPcFAAAAAA==&#10;" fillcolor="white [3212]" strokecolor="white [3212]" strokeweight=".5pt">
                <v:textbox>
                  <w:txbxContent>
                    <w:p w:rsidR="00C357B7" w:rsidRPr="00D81E38" w:rsidRDefault="00C357B7">
                      <w:pPr>
                        <w:rPr>
                          <w:sz w:val="32"/>
                        </w:rPr>
                      </w:pPr>
                      <w:r w:rsidRPr="00D81E38">
                        <w:rPr>
                          <w:sz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81E3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D034" wp14:editId="2E484F41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52387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2378A" id="Oval 2" o:spid="_x0000_s1026" style="position:absolute;margin-left:108pt;margin-top:3.55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PQewIAAE8FAAAOAAAAZHJzL2Uyb0RvYy54bWysVEtv2zAMvg/YfxB0X514eXRBnSJo0WFA&#10;0BRth55VWWqESaImKXGyXz9KdpxszWnYRSbFj4+PJnV1vTOabIUPCmxFhxcDSoTlUCv7VtHvz3ef&#10;LikJkdmaabCionsR6PX844erxs1ECWvQtfAEg9gwa1xF1zG6WVEEvhaGhQtwwqJRgjcsourfitqz&#10;BqMbXZSDwaRowNfOAxch4O1ta6TzHF9KweNKyiAi0RXF2mI+fT5f01nMr9jszTO3Vrwrg/1DFYYp&#10;i0n7ULcsMrLx6l0oo7iHADJecDAFSKm4yByQzXDwF5unNXMic8HmBNe3Kfy/sPx+++CJqitaUmKZ&#10;wV+02jJNytSZxoUZAp7cg++0gGKiuZPepC8SILvczX3fTbGLhOPluPx8OR1TwtE0mk7Kce52cXR2&#10;PsSvAgxJQkWF1sqFxJfN2HYZIuZE9AGVrrVNZwCt6juldVbSpIgb7QmWXdG4G6bK0e8EhVryLBKf&#10;lkGW4l6LNuqjkNgDrLnM2fP0HWMyzoWNky6utohObhIr6B2H5xx1PBTTYZObyFPZOw7OOf6ZsffI&#10;WcHG3tkoC/5cgPpHn7nFH9i3nBP9V6j3+Os9tDsRHL9T+B+WLMQH5nEJcF1wseMKD6mhqSh0EiVr&#10;8L/O3Sc8ziZaKWlwqSoafm6YF5Tobxan9stwNEpbmJXReFqi4k8tr6cWuzE3gP90iE+I41lM+KgP&#10;ovRgXnD/FykrmpjlmLuiPPqDchPbZccXhIvFIsNw8xyLS/vkeAqeupqG7Hn3wrzrhjHiFN/DYQHf&#10;DWSLTZ4WFpsIUuVpPfa16zdubR7G7oVJz8KpnlHHd3D+GwAA//8DAFBLAwQUAAYACAAAACEAgDZh&#10;k98AAAAIAQAADwAAAGRycy9kb3ducmV2LnhtbEyPwU7DMBBE70j8g7VI3KgTI0oI2VSoggs9tbRF&#10;3Nx4SSLidRQ7afh7zAmOoxnNvClWs+3ERINvHSOkiwQEceVMyzXC/u3lJgPhg2ajO8eE8E0eVuXl&#10;RaFz4868pWkXahFL2OcaoQmhz6X0VUNW+4XriaP36QarQ5RDLc2gz7HcdlIlyVJa3XJcaHRP64aq&#10;r91oEY6HzX56N5vj6+3w3I7btfo4OIt4fTU/PYIINIe/MPziR3QoI9PJjWy86BBUuoxfAsJ9CiL6&#10;6iG7A3FCyFQKsizk/wPlDwAAAP//AwBQSwECLQAUAAYACAAAACEAtoM4kv4AAADhAQAAEwAAAAAA&#10;AAAAAAAAAAAAAAAAW0NvbnRlbnRfVHlwZXNdLnhtbFBLAQItABQABgAIAAAAIQA4/SH/1gAAAJQB&#10;AAALAAAAAAAAAAAAAAAAAC8BAABfcmVscy8ucmVsc1BLAQItABQABgAIAAAAIQCusbPQewIAAE8F&#10;AAAOAAAAAAAAAAAAAAAAAC4CAABkcnMvZTJvRG9jLnhtbFBLAQItABQABgAIAAAAIQCANmGT3wAA&#10;AAg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D81E38" w:rsidRPr="00D81E38" w:rsidRDefault="00D81E38" w:rsidP="00D81E38">
      <w:pPr>
        <w:rPr>
          <w:rFonts w:ascii="Times New Roman" w:hAnsi="Times New Roman"/>
          <w:sz w:val="24"/>
          <w:szCs w:val="24"/>
        </w:rPr>
      </w:pPr>
    </w:p>
    <w:p w:rsidR="00D81E38" w:rsidRDefault="00D81E38" w:rsidP="00D81E38">
      <w:pPr>
        <w:ind w:firstLine="720"/>
        <w:rPr>
          <w:rFonts w:ascii="Times New Roman" w:hAnsi="Times New Roman"/>
          <w:sz w:val="24"/>
          <w:szCs w:val="24"/>
        </w:rPr>
      </w:pPr>
      <w:r w:rsidRPr="00D81E38">
        <w:rPr>
          <w:rFonts w:ascii="Times New Roman" w:hAnsi="Times New Roman"/>
          <w:sz w:val="24"/>
          <w:szCs w:val="24"/>
        </w:rPr>
        <w:t>On the figure, sketch the electric fiel</w:t>
      </w:r>
      <w:r w:rsidR="00A072BC">
        <w:rPr>
          <w:rFonts w:ascii="Times New Roman" w:hAnsi="Times New Roman"/>
          <w:sz w:val="24"/>
          <w:szCs w:val="24"/>
        </w:rPr>
        <w:t>d pattern around the charge</w:t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</w:r>
      <w:r w:rsidR="00A072BC">
        <w:rPr>
          <w:rFonts w:ascii="Times New Roman" w:hAnsi="Times New Roman"/>
          <w:sz w:val="24"/>
          <w:szCs w:val="24"/>
        </w:rPr>
        <w:tab/>
        <w:t>(1</w:t>
      </w:r>
      <w:r w:rsidRPr="00D81E38">
        <w:rPr>
          <w:rFonts w:ascii="Times New Roman" w:hAnsi="Times New Roman"/>
          <w:sz w:val="24"/>
          <w:szCs w:val="24"/>
        </w:rPr>
        <w:t>mks)</w:t>
      </w:r>
    </w:p>
    <w:p w:rsidR="006B6A87" w:rsidRPr="00E10B40" w:rsidRDefault="00E10B40" w:rsidP="006B6A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E10B4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Pr="00C2625C" w:rsidRDefault="00E10B40" w:rsidP="00C2625C">
      <w:pPr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Default="00E10B4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0B40" w:rsidRPr="00E10B40" w:rsidRDefault="00E10B40" w:rsidP="00E10B40">
      <w:pPr>
        <w:jc w:val="center"/>
        <w:rPr>
          <w:rFonts w:ascii="Times New Roman" w:hAnsi="Times New Roman"/>
          <w:b/>
          <w:sz w:val="28"/>
          <w:szCs w:val="24"/>
        </w:rPr>
      </w:pPr>
      <w:r w:rsidRPr="00E10B40">
        <w:rPr>
          <w:rFonts w:ascii="Times New Roman" w:hAnsi="Times New Roman"/>
          <w:b/>
          <w:sz w:val="28"/>
          <w:szCs w:val="24"/>
        </w:rPr>
        <w:t>THIS IS THE LAST PRINTED PAGE</w:t>
      </w:r>
    </w:p>
    <w:sectPr w:rsidR="00E10B40" w:rsidRPr="00E10B4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F0" w:rsidRDefault="00F877F0" w:rsidP="00464C81">
      <w:pPr>
        <w:spacing w:after="0" w:line="240" w:lineRule="auto"/>
      </w:pPr>
      <w:r>
        <w:separator/>
      </w:r>
    </w:p>
  </w:endnote>
  <w:endnote w:type="continuationSeparator" w:id="0">
    <w:p w:rsidR="00F877F0" w:rsidRDefault="00F877F0" w:rsidP="0046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B7" w:rsidRPr="00464C81" w:rsidRDefault="00C357B7" w:rsidP="00464C81">
    <w:pPr>
      <w:pStyle w:val="Footer"/>
      <w:tabs>
        <w:tab w:val="clear" w:pos="4680"/>
      </w:tabs>
      <w:rPr>
        <w:b/>
        <w:i/>
      </w:rPr>
    </w:pPr>
    <w:r w:rsidRPr="00464C81">
      <w:rPr>
        <w:b/>
        <w:i/>
      </w:rPr>
      <w:t>232/2</w:t>
    </w:r>
    <w:sdt>
      <w:sdtPr>
        <w:rPr>
          <w:b/>
          <w:i/>
        </w:rPr>
        <w:id w:val="-1046837107"/>
        <w:docPartObj>
          <w:docPartGallery w:val="Page Numbers (Bottom of Page)"/>
          <w:docPartUnique/>
        </w:docPartObj>
      </w:sdtPr>
      <w:sdtEndPr/>
      <w:sdtContent>
        <w:r w:rsidRPr="00464C81">
          <w:rPr>
            <w:b/>
            <w:i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85CE70" wp14:editId="7B4DA43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57B7" w:rsidRDefault="00C357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028B1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85CE7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44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357B7" w:rsidRDefault="00C357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028B1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464C81">
          <w:rPr>
            <w:b/>
            <w:i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A17951" wp14:editId="09B8003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7FAEA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Pr="00464C81">
      <w:rPr>
        <w:b/>
        <w:i/>
      </w:rPr>
      <w:tab/>
      <w:t>MOKASA 1</w:t>
    </w:r>
    <w:r>
      <w:rPr>
        <w:b/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F0" w:rsidRDefault="00F877F0" w:rsidP="00464C81">
      <w:pPr>
        <w:spacing w:after="0" w:line="240" w:lineRule="auto"/>
      </w:pPr>
      <w:r>
        <w:separator/>
      </w:r>
    </w:p>
  </w:footnote>
  <w:footnote w:type="continuationSeparator" w:id="0">
    <w:p w:rsidR="00F877F0" w:rsidRDefault="00F877F0" w:rsidP="0046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267"/>
    <w:multiLevelType w:val="hybridMultilevel"/>
    <w:tmpl w:val="EA740308"/>
    <w:lvl w:ilvl="0" w:tplc="078C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77AC3"/>
    <w:multiLevelType w:val="multilevel"/>
    <w:tmpl w:val="B00A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F5166"/>
    <w:multiLevelType w:val="hybridMultilevel"/>
    <w:tmpl w:val="3CF0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68D"/>
    <w:multiLevelType w:val="hybridMultilevel"/>
    <w:tmpl w:val="FA682382"/>
    <w:lvl w:ilvl="0" w:tplc="A7029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E0C1D"/>
    <w:multiLevelType w:val="hybridMultilevel"/>
    <w:tmpl w:val="F29E4EAC"/>
    <w:lvl w:ilvl="0" w:tplc="F2B46A50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24503AC3"/>
    <w:multiLevelType w:val="hybridMultilevel"/>
    <w:tmpl w:val="1890C7B2"/>
    <w:lvl w:ilvl="0" w:tplc="81F297A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C26C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C5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4A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E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2B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2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A6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2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850B6"/>
    <w:multiLevelType w:val="hybridMultilevel"/>
    <w:tmpl w:val="4D4E13D2"/>
    <w:lvl w:ilvl="0" w:tplc="B0BEF18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EE09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29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49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4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EB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47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A7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C8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C3D06"/>
    <w:multiLevelType w:val="hybridMultilevel"/>
    <w:tmpl w:val="BDFCF9F6"/>
    <w:lvl w:ilvl="0" w:tplc="6AC202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062E7"/>
    <w:multiLevelType w:val="hybridMultilevel"/>
    <w:tmpl w:val="4464267A"/>
    <w:lvl w:ilvl="0" w:tplc="29867A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82FD0"/>
    <w:multiLevelType w:val="hybridMultilevel"/>
    <w:tmpl w:val="00BA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A3248"/>
    <w:multiLevelType w:val="hybridMultilevel"/>
    <w:tmpl w:val="7B9A4BCE"/>
    <w:lvl w:ilvl="0" w:tplc="B69C29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A52E1"/>
    <w:multiLevelType w:val="hybridMultilevel"/>
    <w:tmpl w:val="62AE070E"/>
    <w:lvl w:ilvl="0" w:tplc="608EBF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AD49EA"/>
    <w:multiLevelType w:val="hybridMultilevel"/>
    <w:tmpl w:val="B540D5F2"/>
    <w:lvl w:ilvl="0" w:tplc="22D496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56C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6B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A3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C7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C3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20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85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40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64E00"/>
    <w:multiLevelType w:val="hybridMultilevel"/>
    <w:tmpl w:val="5C686944"/>
    <w:lvl w:ilvl="0" w:tplc="BF3858B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9E48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2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0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9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41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83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23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C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D5C11"/>
    <w:multiLevelType w:val="hybridMultilevel"/>
    <w:tmpl w:val="A79ED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C0360"/>
    <w:multiLevelType w:val="hybridMultilevel"/>
    <w:tmpl w:val="2DFEEBCC"/>
    <w:lvl w:ilvl="0" w:tplc="866C62B8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F7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25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6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E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21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C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80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A0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C2E7D"/>
    <w:multiLevelType w:val="hybridMultilevel"/>
    <w:tmpl w:val="DC368500"/>
    <w:lvl w:ilvl="0" w:tplc="5658E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D527F"/>
    <w:multiLevelType w:val="hybridMultilevel"/>
    <w:tmpl w:val="39141AF2"/>
    <w:lvl w:ilvl="0" w:tplc="FF8EAB7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2688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A6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C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C5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CB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2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48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43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D79FD"/>
    <w:multiLevelType w:val="multilevel"/>
    <w:tmpl w:val="6CE2BB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9773D"/>
    <w:multiLevelType w:val="hybridMultilevel"/>
    <w:tmpl w:val="07F6C60E"/>
    <w:lvl w:ilvl="0" w:tplc="A0488A2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F3F4F"/>
    <w:multiLevelType w:val="hybridMultilevel"/>
    <w:tmpl w:val="126E8626"/>
    <w:lvl w:ilvl="0" w:tplc="02FE3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85C6A"/>
    <w:multiLevelType w:val="hybridMultilevel"/>
    <w:tmpl w:val="1B0C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4982"/>
    <w:multiLevelType w:val="hybridMultilevel"/>
    <w:tmpl w:val="5FCCA732"/>
    <w:lvl w:ilvl="0" w:tplc="C9AED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11"/>
  </w:num>
  <w:num w:numId="13">
    <w:abstractNumId w:val="12"/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18"/>
  </w:num>
  <w:num w:numId="17">
    <w:abstractNumId w:val="6"/>
  </w:num>
  <w:num w:numId="18">
    <w:abstractNumId w:val="13"/>
  </w:num>
  <w:num w:numId="19">
    <w:abstractNumId w:val="1"/>
    <w:lvlOverride w:ilvl="0">
      <w:lvl w:ilvl="0">
        <w:numFmt w:val="lowerRoman"/>
        <w:lvlText w:val="%1."/>
        <w:lvlJc w:val="right"/>
      </w:lvl>
    </w:lvlOverride>
  </w:num>
  <w:num w:numId="20">
    <w:abstractNumId w:val="5"/>
  </w:num>
  <w:num w:numId="21">
    <w:abstractNumId w:val="16"/>
  </w:num>
  <w:num w:numId="22">
    <w:abstractNumId w:val="7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81"/>
    <w:rsid w:val="00010B46"/>
    <w:rsid w:val="000145AF"/>
    <w:rsid w:val="000847BF"/>
    <w:rsid w:val="000F7F72"/>
    <w:rsid w:val="00195CA9"/>
    <w:rsid w:val="001F2550"/>
    <w:rsid w:val="0020223C"/>
    <w:rsid w:val="002028B1"/>
    <w:rsid w:val="002047FF"/>
    <w:rsid w:val="00206961"/>
    <w:rsid w:val="002111A1"/>
    <w:rsid w:val="002323EF"/>
    <w:rsid w:val="00245E12"/>
    <w:rsid w:val="0025671F"/>
    <w:rsid w:val="002C3AB8"/>
    <w:rsid w:val="002F1962"/>
    <w:rsid w:val="00320AD4"/>
    <w:rsid w:val="003A37EA"/>
    <w:rsid w:val="003B7904"/>
    <w:rsid w:val="00464C81"/>
    <w:rsid w:val="00483599"/>
    <w:rsid w:val="004D2269"/>
    <w:rsid w:val="004E49DA"/>
    <w:rsid w:val="005102A9"/>
    <w:rsid w:val="005A0EAC"/>
    <w:rsid w:val="005D2C11"/>
    <w:rsid w:val="006224CB"/>
    <w:rsid w:val="006517BD"/>
    <w:rsid w:val="006B6A87"/>
    <w:rsid w:val="006C11B4"/>
    <w:rsid w:val="0071022C"/>
    <w:rsid w:val="007A66BA"/>
    <w:rsid w:val="007F3E0C"/>
    <w:rsid w:val="00803E0C"/>
    <w:rsid w:val="00833271"/>
    <w:rsid w:val="008E4A55"/>
    <w:rsid w:val="00942E6A"/>
    <w:rsid w:val="009D2FB2"/>
    <w:rsid w:val="009E2A5C"/>
    <w:rsid w:val="00A072BC"/>
    <w:rsid w:val="00A170A2"/>
    <w:rsid w:val="00AC4A32"/>
    <w:rsid w:val="00AC7FFB"/>
    <w:rsid w:val="00B25D7C"/>
    <w:rsid w:val="00B31B1A"/>
    <w:rsid w:val="00B751CD"/>
    <w:rsid w:val="00BA7649"/>
    <w:rsid w:val="00BB1A20"/>
    <w:rsid w:val="00BE212F"/>
    <w:rsid w:val="00BF04BD"/>
    <w:rsid w:val="00C2625C"/>
    <w:rsid w:val="00C357B7"/>
    <w:rsid w:val="00CC2A87"/>
    <w:rsid w:val="00CE3C64"/>
    <w:rsid w:val="00D81E38"/>
    <w:rsid w:val="00D8340E"/>
    <w:rsid w:val="00DF0A98"/>
    <w:rsid w:val="00E10B40"/>
    <w:rsid w:val="00E10F7C"/>
    <w:rsid w:val="00E233D7"/>
    <w:rsid w:val="00E40685"/>
    <w:rsid w:val="00E72E8F"/>
    <w:rsid w:val="00EB21E8"/>
    <w:rsid w:val="00EE0392"/>
    <w:rsid w:val="00F1759D"/>
    <w:rsid w:val="00F23237"/>
    <w:rsid w:val="00F23D53"/>
    <w:rsid w:val="00F877F0"/>
    <w:rsid w:val="00F93FCD"/>
    <w:rsid w:val="00FC1E2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4C3C"/>
  <w15:docId w15:val="{63D38BE0-A733-4575-A72E-12DBC6F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81"/>
    <w:pPr>
      <w:ind w:left="720"/>
      <w:contextualSpacing/>
    </w:pPr>
  </w:style>
  <w:style w:type="table" w:styleId="TableGrid">
    <w:name w:val="Table Grid"/>
    <w:basedOn w:val="TableNormal"/>
    <w:uiPriority w:val="59"/>
    <w:rsid w:val="00464C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24</cp:revision>
  <cp:lastPrinted>2021-06-25T09:29:00Z</cp:lastPrinted>
  <dcterms:created xsi:type="dcterms:W3CDTF">2021-06-22T14:54:00Z</dcterms:created>
  <dcterms:modified xsi:type="dcterms:W3CDTF">2021-06-30T06:51:00Z</dcterms:modified>
</cp:coreProperties>
</file>